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424AD" w:rsidRPr="00BD6BAB" w:rsidTr="004870BA">
        <w:tc>
          <w:tcPr>
            <w:tcW w:w="9747" w:type="dxa"/>
            <w:shd w:val="clear" w:color="auto" w:fill="auto"/>
          </w:tcPr>
          <w:p w:rsidR="00E424AD" w:rsidRPr="00BD6BAB" w:rsidRDefault="00822906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BD6BA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424AD" w:rsidRPr="00BD6BAB" w:rsidTr="004870BA">
        <w:tc>
          <w:tcPr>
            <w:tcW w:w="9747" w:type="dxa"/>
            <w:shd w:val="clear" w:color="auto" w:fill="auto"/>
          </w:tcPr>
          <w:p w:rsidR="00911675" w:rsidRDefault="00911675" w:rsidP="00246D5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24AD" w:rsidRPr="00BD6BAB" w:rsidRDefault="00E424AD" w:rsidP="0091167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116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6BAB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E424AD" w:rsidRPr="00BD6BAB" w:rsidTr="004870BA">
        <w:tc>
          <w:tcPr>
            <w:tcW w:w="9747" w:type="dxa"/>
            <w:shd w:val="clear" w:color="auto" w:fill="auto"/>
          </w:tcPr>
          <w:p w:rsidR="00E424AD" w:rsidRDefault="00E424AD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870BA" w:rsidRPr="00BD6BAB" w:rsidRDefault="004870BA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3C45" w:rsidRDefault="001E3C45" w:rsidP="001E3C45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1E3C45" w:rsidRDefault="001E3C45" w:rsidP="001E3C45">
      <w:pPr>
        <w:rPr>
          <w:rFonts w:ascii="PT Astra Serif" w:hAnsi="PT Astra Serif"/>
          <w:sz w:val="28"/>
          <w:szCs w:val="28"/>
        </w:rPr>
      </w:pPr>
    </w:p>
    <w:p w:rsidR="001E3C45" w:rsidRDefault="001E3C45" w:rsidP="001E3C45">
      <w:pPr>
        <w:jc w:val="center"/>
        <w:rPr>
          <w:rFonts w:ascii="PT Astra Serif" w:hAnsi="PT Astra Serif"/>
          <w:sz w:val="28"/>
          <w:szCs w:val="28"/>
        </w:rPr>
      </w:pPr>
    </w:p>
    <w:p w:rsidR="001E3C45" w:rsidRDefault="001E3C45" w:rsidP="001E3C45">
      <w:pPr>
        <w:rPr>
          <w:rFonts w:ascii="PT Astra Serif" w:hAnsi="PT Astra Serif"/>
          <w:sz w:val="28"/>
          <w:szCs w:val="28"/>
        </w:rPr>
      </w:pPr>
    </w:p>
    <w:p w:rsidR="001E3C45" w:rsidRDefault="00625CBA" w:rsidP="001E3C4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06 ноября 2020</w:t>
      </w:r>
      <w:r w:rsidR="007344E7">
        <w:rPr>
          <w:rFonts w:ascii="PT Astra Serif" w:hAnsi="PT Astra Serif"/>
          <w:sz w:val="28"/>
          <w:szCs w:val="28"/>
        </w:rPr>
        <w:t xml:space="preserve"> года</w:t>
      </w:r>
      <w:r w:rsidR="001E3C45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№ 93</w:t>
      </w:r>
    </w:p>
    <w:p w:rsidR="001E3C45" w:rsidRDefault="001E3C45" w:rsidP="001E3C45">
      <w:pPr>
        <w:rPr>
          <w:rFonts w:ascii="PT Astra Serif" w:hAnsi="PT Astra Serif"/>
          <w:sz w:val="28"/>
          <w:szCs w:val="28"/>
        </w:rPr>
      </w:pPr>
    </w:p>
    <w:p w:rsidR="001E3C45" w:rsidRDefault="001E3C45" w:rsidP="001E3C45">
      <w:pPr>
        <w:rPr>
          <w:rFonts w:ascii="PT Astra Serif" w:hAnsi="PT Astra Serif"/>
          <w:szCs w:val="20"/>
        </w:rPr>
      </w:pPr>
    </w:p>
    <w:p w:rsidR="001E3C45" w:rsidRDefault="005D374C" w:rsidP="001E3C4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присвоение статуса «Единой теплоснабжающей организации»</w:t>
      </w:r>
    </w:p>
    <w:p w:rsidR="001E3C45" w:rsidRDefault="001E3C45" w:rsidP="001E3C45">
      <w:pPr>
        <w:jc w:val="center"/>
        <w:rPr>
          <w:rFonts w:ascii="PT Astra Serif" w:hAnsi="PT Astra Serif"/>
          <w:b/>
          <w:sz w:val="28"/>
          <w:szCs w:val="28"/>
        </w:rPr>
      </w:pPr>
    </w:p>
    <w:p w:rsidR="001E3C45" w:rsidRDefault="005D374C" w:rsidP="001E3C4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г. №190-ФЗ «О теплоснабжении», согласно пункту 3, пункту 11 правил организации теплоснабжения в Российской Федерации, утверждённых Постановлением Правительства Российской Федерации от 08.08.2012 г. </w:t>
      </w:r>
      <w:r w:rsidR="00631F98">
        <w:rPr>
          <w:rFonts w:ascii="PT Astra Serif" w:hAnsi="PT Astra Serif"/>
          <w:sz w:val="28"/>
          <w:szCs w:val="28"/>
        </w:rPr>
        <w:t>№808,</w:t>
      </w:r>
      <w:r w:rsidR="001E3C45">
        <w:rPr>
          <w:rFonts w:ascii="PT Astra Serif" w:hAnsi="PT Astra Serif"/>
          <w:sz w:val="28"/>
          <w:szCs w:val="28"/>
        </w:rPr>
        <w:t xml:space="preserve"> руководствуясь Уставом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1E3C45" w:rsidRDefault="001E3C45" w:rsidP="001E3C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31F98">
        <w:rPr>
          <w:rFonts w:ascii="PT Astra Serif" w:hAnsi="PT Astra Serif"/>
          <w:sz w:val="28"/>
          <w:szCs w:val="28"/>
        </w:rPr>
        <w:t>Присвоить статус единой теплоснабжающей организации Обществу с ограниченной ответственностью «ЭнергоГазИнвест-Тула» в границах зон деятельности на территории муниципального образования город Липки Киреевского района, определенной границами следующ</w:t>
      </w:r>
      <w:r w:rsidR="00FD76A2">
        <w:rPr>
          <w:rFonts w:ascii="PT Astra Serif" w:hAnsi="PT Astra Serif"/>
          <w:sz w:val="28"/>
          <w:szCs w:val="28"/>
        </w:rPr>
        <w:t>их систем</w:t>
      </w:r>
      <w:r w:rsidR="00631F98">
        <w:rPr>
          <w:rFonts w:ascii="PT Astra Serif" w:hAnsi="PT Astra Serif"/>
          <w:sz w:val="28"/>
          <w:szCs w:val="28"/>
        </w:rPr>
        <w:t xml:space="preserve"> теплоснабжения:</w:t>
      </w:r>
    </w:p>
    <w:p w:rsidR="00631F98" w:rsidRDefault="006F09C0" w:rsidP="001E3C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="00631F98">
        <w:rPr>
          <w:rFonts w:ascii="PT Astra Serif" w:hAnsi="PT Astra Serif"/>
          <w:sz w:val="28"/>
          <w:szCs w:val="28"/>
        </w:rPr>
        <w:t>истем теплоснабжения модульных котельных №1,2,3 и котельной №4 гор. Липки Киреевского района приложения к постановлению администрации муниципального образования город Липки Киреевского района от 28.07.2020 г. №61 «Об утверждении актуализированной схемы теплоснабжения муниципального образования город Липки Киреевского района на период до 2028 года».</w:t>
      </w:r>
    </w:p>
    <w:p w:rsidR="00FD76A2" w:rsidRPr="00FD76A2" w:rsidRDefault="006F09C0" w:rsidP="001E3C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D76A2">
        <w:rPr>
          <w:rFonts w:ascii="PT Astra Serif" w:hAnsi="PT Astra Serif"/>
          <w:sz w:val="28"/>
          <w:szCs w:val="28"/>
        </w:rPr>
        <w:t>. Разместить настоящее постановление на официальном сайте муниципального образования Киреевский район в подразделе муниципальное образование город Липки Киреевского района в сети Интернет (</w:t>
      </w:r>
      <w:r w:rsidR="00FD76A2">
        <w:rPr>
          <w:rFonts w:ascii="PT Astra Serif" w:hAnsi="PT Astra Serif"/>
          <w:sz w:val="28"/>
          <w:szCs w:val="28"/>
          <w:lang w:val="en-US"/>
        </w:rPr>
        <w:t>www</w:t>
      </w:r>
      <w:r w:rsidR="00FD76A2" w:rsidRPr="00FD76A2">
        <w:rPr>
          <w:rFonts w:ascii="PT Astra Serif" w:hAnsi="PT Astra Serif"/>
          <w:sz w:val="28"/>
          <w:szCs w:val="28"/>
        </w:rPr>
        <w:t>.</w:t>
      </w:r>
      <w:r w:rsidR="00FD76A2">
        <w:rPr>
          <w:rFonts w:ascii="PT Astra Serif" w:hAnsi="PT Astra Serif"/>
          <w:sz w:val="28"/>
          <w:szCs w:val="28"/>
          <w:lang w:val="en-US"/>
        </w:rPr>
        <w:t>kireevsk</w:t>
      </w:r>
      <w:r w:rsidR="00FD76A2" w:rsidRPr="00FD76A2">
        <w:rPr>
          <w:rFonts w:ascii="PT Astra Serif" w:hAnsi="PT Astra Serif"/>
          <w:sz w:val="28"/>
          <w:szCs w:val="28"/>
        </w:rPr>
        <w:t>.</w:t>
      </w:r>
      <w:r w:rsidR="00FD76A2">
        <w:rPr>
          <w:rFonts w:ascii="PT Astra Serif" w:hAnsi="PT Astra Serif"/>
          <w:sz w:val="28"/>
          <w:szCs w:val="28"/>
          <w:lang w:val="en-US"/>
        </w:rPr>
        <w:t>tularegion</w:t>
      </w:r>
      <w:r w:rsidR="00FD76A2" w:rsidRPr="00FD76A2">
        <w:rPr>
          <w:rFonts w:ascii="PT Astra Serif" w:hAnsi="PT Astra Serif"/>
          <w:sz w:val="28"/>
          <w:szCs w:val="28"/>
        </w:rPr>
        <w:t>.</w:t>
      </w:r>
      <w:r w:rsidR="00FD76A2">
        <w:rPr>
          <w:rFonts w:ascii="PT Astra Serif" w:hAnsi="PT Astra Serif"/>
          <w:sz w:val="28"/>
          <w:szCs w:val="28"/>
          <w:lang w:val="en-US"/>
        </w:rPr>
        <w:t>ru</w:t>
      </w:r>
      <w:r w:rsidR="00FD76A2">
        <w:rPr>
          <w:rFonts w:ascii="PT Astra Serif" w:hAnsi="PT Astra Serif"/>
          <w:sz w:val="28"/>
          <w:szCs w:val="28"/>
        </w:rPr>
        <w:t>).</w:t>
      </w:r>
    </w:p>
    <w:p w:rsidR="001E3C45" w:rsidRDefault="006F09C0" w:rsidP="001E3C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E3C45">
        <w:rPr>
          <w:rFonts w:ascii="PT Astra Serif" w:hAnsi="PT Astra Serif"/>
          <w:sz w:val="28"/>
          <w:szCs w:val="28"/>
        </w:rPr>
        <w:t>.Постановление вступает в силу со дня подписания.</w:t>
      </w:r>
    </w:p>
    <w:p w:rsidR="00942804" w:rsidRPr="00BD6BAB" w:rsidRDefault="00942804" w:rsidP="00942804">
      <w:pPr>
        <w:pStyle w:val="a3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p w:rsidR="009F7308" w:rsidRPr="00BD6BAB" w:rsidRDefault="009F7308" w:rsidP="00942804">
      <w:pPr>
        <w:pStyle w:val="a3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p w:rsidR="009F7308" w:rsidRPr="00BD6BAB" w:rsidRDefault="009F7308" w:rsidP="00942804">
      <w:pPr>
        <w:pStyle w:val="a3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2804" w:rsidRPr="00BD6BAB" w:rsidTr="007032B8">
        <w:tc>
          <w:tcPr>
            <w:tcW w:w="4785" w:type="dxa"/>
          </w:tcPr>
          <w:p w:rsidR="00942804" w:rsidRPr="00BD6BAB" w:rsidRDefault="00942804" w:rsidP="007032B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</w:t>
            </w:r>
          </w:p>
          <w:p w:rsidR="00942804" w:rsidRPr="00BD6BAB" w:rsidRDefault="00942804" w:rsidP="007032B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 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942804" w:rsidRPr="00BD6BAB" w:rsidRDefault="00942804" w:rsidP="007032B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2804" w:rsidRPr="00BD6BAB" w:rsidRDefault="00942804" w:rsidP="007032B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91ECC" w:rsidRPr="00BD6BAB" w:rsidRDefault="004870BA" w:rsidP="00691EC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942804" w:rsidRPr="00BD6BAB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077771" w:rsidRDefault="00077771" w:rsidP="00691ECC">
      <w:pPr>
        <w:contextualSpacing/>
        <w:rPr>
          <w:rFonts w:ascii="PT Astra Serif" w:hAnsi="PT Astra Serif"/>
          <w:sz w:val="28"/>
          <w:szCs w:val="28"/>
        </w:rPr>
      </w:pPr>
    </w:p>
    <w:sectPr w:rsidR="00077771" w:rsidSect="009F7308">
      <w:type w:val="continuous"/>
      <w:pgSz w:w="11907" w:h="16840" w:code="9"/>
      <w:pgMar w:top="1134" w:right="851" w:bottom="1134" w:left="1701" w:header="283" w:footer="283" w:gutter="0"/>
      <w:cols w:space="720" w:equalWidth="0">
        <w:col w:w="9638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2E" w:rsidRDefault="00F6602E" w:rsidP="00B50B1C">
      <w:r>
        <w:separator/>
      </w:r>
    </w:p>
  </w:endnote>
  <w:endnote w:type="continuationSeparator" w:id="0">
    <w:p w:rsidR="00F6602E" w:rsidRDefault="00F6602E" w:rsidP="00B5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2E" w:rsidRDefault="00F6602E" w:rsidP="00B50B1C">
      <w:r>
        <w:separator/>
      </w:r>
    </w:p>
  </w:footnote>
  <w:footnote w:type="continuationSeparator" w:id="0">
    <w:p w:rsidR="00F6602E" w:rsidRDefault="00F6602E" w:rsidP="00B5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F1A"/>
    <w:multiLevelType w:val="hybridMultilevel"/>
    <w:tmpl w:val="0E38E25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708"/>
    <w:multiLevelType w:val="multilevel"/>
    <w:tmpl w:val="58FE72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D2D0845"/>
    <w:multiLevelType w:val="hybridMultilevel"/>
    <w:tmpl w:val="DA42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1A30"/>
    <w:multiLevelType w:val="multilevel"/>
    <w:tmpl w:val="B60C9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BB7663"/>
    <w:multiLevelType w:val="hybridMultilevel"/>
    <w:tmpl w:val="4CB67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57C2D"/>
    <w:multiLevelType w:val="hybridMultilevel"/>
    <w:tmpl w:val="2FC882B4"/>
    <w:lvl w:ilvl="0" w:tplc="524ED4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7C1E30"/>
    <w:multiLevelType w:val="hybridMultilevel"/>
    <w:tmpl w:val="E9285D90"/>
    <w:lvl w:ilvl="0" w:tplc="CE1202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7C3624"/>
    <w:multiLevelType w:val="hybridMultilevel"/>
    <w:tmpl w:val="6828657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E455C9"/>
    <w:multiLevelType w:val="hybridMultilevel"/>
    <w:tmpl w:val="18BE8B32"/>
    <w:lvl w:ilvl="0" w:tplc="68B6A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89002C"/>
    <w:multiLevelType w:val="multilevel"/>
    <w:tmpl w:val="114275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0"/>
        </w:tabs>
        <w:ind w:left="25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0" w15:restartNumberingAfterBreak="0">
    <w:nsid w:val="54FA3963"/>
    <w:multiLevelType w:val="multilevel"/>
    <w:tmpl w:val="B9AA3C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8F75373"/>
    <w:multiLevelType w:val="hybridMultilevel"/>
    <w:tmpl w:val="0B5E7FD6"/>
    <w:lvl w:ilvl="0" w:tplc="B44E80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AE0DC0"/>
    <w:multiLevelType w:val="hybridMultilevel"/>
    <w:tmpl w:val="9C68D838"/>
    <w:lvl w:ilvl="0" w:tplc="ED2415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375E0E"/>
    <w:multiLevelType w:val="hybridMultilevel"/>
    <w:tmpl w:val="BF7CB214"/>
    <w:lvl w:ilvl="0" w:tplc="244E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20C37"/>
    <w:multiLevelType w:val="hybridMultilevel"/>
    <w:tmpl w:val="C4569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E6DBE"/>
    <w:multiLevelType w:val="multilevel"/>
    <w:tmpl w:val="C6C63D7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D1642AC"/>
    <w:multiLevelType w:val="hybridMultilevel"/>
    <w:tmpl w:val="8C9C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65CA"/>
    <w:multiLevelType w:val="hybridMultilevel"/>
    <w:tmpl w:val="2102A634"/>
    <w:lvl w:ilvl="0" w:tplc="2A740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DE2DC0"/>
    <w:multiLevelType w:val="hybridMultilevel"/>
    <w:tmpl w:val="372CE7BE"/>
    <w:lvl w:ilvl="0" w:tplc="089834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9F13F1"/>
    <w:multiLevelType w:val="hybridMultilevel"/>
    <w:tmpl w:val="1738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A18D5"/>
    <w:multiLevelType w:val="hybridMultilevel"/>
    <w:tmpl w:val="58A2C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A04A6"/>
    <w:multiLevelType w:val="hybridMultilevel"/>
    <w:tmpl w:val="699E4D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1A4D"/>
    <w:multiLevelType w:val="hybridMultilevel"/>
    <w:tmpl w:val="D666A942"/>
    <w:lvl w:ilvl="0" w:tplc="EE444C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6"/>
  </w:num>
  <w:num w:numId="5">
    <w:abstractNumId w:val="4"/>
  </w:num>
  <w:num w:numId="6">
    <w:abstractNumId w:val="20"/>
  </w:num>
  <w:num w:numId="7">
    <w:abstractNumId w:val="21"/>
  </w:num>
  <w:num w:numId="8">
    <w:abstractNumId w:val="18"/>
  </w:num>
  <w:num w:numId="9">
    <w:abstractNumId w:val="1"/>
  </w:num>
  <w:num w:numId="10">
    <w:abstractNumId w:val="14"/>
  </w:num>
  <w:num w:numId="11">
    <w:abstractNumId w:val="11"/>
  </w:num>
  <w:num w:numId="12">
    <w:abstractNumId w:val="19"/>
  </w:num>
  <w:num w:numId="13">
    <w:abstractNumId w:val="8"/>
  </w:num>
  <w:num w:numId="14">
    <w:abstractNumId w:val="6"/>
  </w:num>
  <w:num w:numId="15">
    <w:abstractNumId w:val="17"/>
  </w:num>
  <w:num w:numId="16">
    <w:abstractNumId w:val="12"/>
  </w:num>
  <w:num w:numId="17">
    <w:abstractNumId w:val="5"/>
  </w:num>
  <w:num w:numId="18">
    <w:abstractNumId w:val="13"/>
  </w:num>
  <w:num w:numId="19">
    <w:abstractNumId w:val="0"/>
  </w:num>
  <w:num w:numId="20">
    <w:abstractNumId w:val="7"/>
  </w:num>
  <w:num w:numId="21">
    <w:abstractNumId w:val="3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A"/>
    <w:rsid w:val="00001560"/>
    <w:rsid w:val="00001AAD"/>
    <w:rsid w:val="000054A9"/>
    <w:rsid w:val="00012968"/>
    <w:rsid w:val="0001741A"/>
    <w:rsid w:val="00021851"/>
    <w:rsid w:val="00021ABC"/>
    <w:rsid w:val="00021CA5"/>
    <w:rsid w:val="000237BC"/>
    <w:rsid w:val="00033C62"/>
    <w:rsid w:val="000349F9"/>
    <w:rsid w:val="000354E0"/>
    <w:rsid w:val="00036A47"/>
    <w:rsid w:val="000425D9"/>
    <w:rsid w:val="00043D0D"/>
    <w:rsid w:val="00044D78"/>
    <w:rsid w:val="000528C1"/>
    <w:rsid w:val="00052A48"/>
    <w:rsid w:val="000620D2"/>
    <w:rsid w:val="00065323"/>
    <w:rsid w:val="00067E4D"/>
    <w:rsid w:val="00072FE2"/>
    <w:rsid w:val="00073C4F"/>
    <w:rsid w:val="0007417F"/>
    <w:rsid w:val="00075E9E"/>
    <w:rsid w:val="00077771"/>
    <w:rsid w:val="00084A61"/>
    <w:rsid w:val="000878CB"/>
    <w:rsid w:val="00087E1D"/>
    <w:rsid w:val="00090937"/>
    <w:rsid w:val="00090FA3"/>
    <w:rsid w:val="0009161A"/>
    <w:rsid w:val="00094A35"/>
    <w:rsid w:val="000A0107"/>
    <w:rsid w:val="000A3D50"/>
    <w:rsid w:val="000A539F"/>
    <w:rsid w:val="000A64A2"/>
    <w:rsid w:val="000B0497"/>
    <w:rsid w:val="000B08A5"/>
    <w:rsid w:val="000B1671"/>
    <w:rsid w:val="000B5BD2"/>
    <w:rsid w:val="000C02F6"/>
    <w:rsid w:val="000C1024"/>
    <w:rsid w:val="000C6073"/>
    <w:rsid w:val="000C657A"/>
    <w:rsid w:val="000C7DD5"/>
    <w:rsid w:val="000D45C6"/>
    <w:rsid w:val="000E5CF5"/>
    <w:rsid w:val="00111338"/>
    <w:rsid w:val="0011209D"/>
    <w:rsid w:val="00113B71"/>
    <w:rsid w:val="00114AB3"/>
    <w:rsid w:val="00116B40"/>
    <w:rsid w:val="00120DD4"/>
    <w:rsid w:val="00120FC8"/>
    <w:rsid w:val="00123B88"/>
    <w:rsid w:val="001243B2"/>
    <w:rsid w:val="00124917"/>
    <w:rsid w:val="00132F12"/>
    <w:rsid w:val="00140547"/>
    <w:rsid w:val="00144A11"/>
    <w:rsid w:val="0014513E"/>
    <w:rsid w:val="00145D1E"/>
    <w:rsid w:val="001470AA"/>
    <w:rsid w:val="00163686"/>
    <w:rsid w:val="001636DF"/>
    <w:rsid w:val="00163B6D"/>
    <w:rsid w:val="00171B48"/>
    <w:rsid w:val="0017459E"/>
    <w:rsid w:val="001767F4"/>
    <w:rsid w:val="001774EF"/>
    <w:rsid w:val="001927BB"/>
    <w:rsid w:val="001A3B87"/>
    <w:rsid w:val="001A5D4B"/>
    <w:rsid w:val="001B0594"/>
    <w:rsid w:val="001B147B"/>
    <w:rsid w:val="001B4375"/>
    <w:rsid w:val="001B5F90"/>
    <w:rsid w:val="001C0F83"/>
    <w:rsid w:val="001C466D"/>
    <w:rsid w:val="001C4DAB"/>
    <w:rsid w:val="001C614B"/>
    <w:rsid w:val="001C7C1F"/>
    <w:rsid w:val="001D021C"/>
    <w:rsid w:val="001D59C3"/>
    <w:rsid w:val="001E3262"/>
    <w:rsid w:val="001E3C45"/>
    <w:rsid w:val="001E3FD0"/>
    <w:rsid w:val="001E6480"/>
    <w:rsid w:val="001E6D78"/>
    <w:rsid w:val="001F55D8"/>
    <w:rsid w:val="001F5F55"/>
    <w:rsid w:val="001F60B4"/>
    <w:rsid w:val="001F66B3"/>
    <w:rsid w:val="00205551"/>
    <w:rsid w:val="00205959"/>
    <w:rsid w:val="00212C7D"/>
    <w:rsid w:val="00220465"/>
    <w:rsid w:val="00221ADD"/>
    <w:rsid w:val="00221F56"/>
    <w:rsid w:val="002232EE"/>
    <w:rsid w:val="0022391A"/>
    <w:rsid w:val="002247C8"/>
    <w:rsid w:val="0022576A"/>
    <w:rsid w:val="002320F5"/>
    <w:rsid w:val="00243D4E"/>
    <w:rsid w:val="00244A7C"/>
    <w:rsid w:val="00247E0E"/>
    <w:rsid w:val="00254E92"/>
    <w:rsid w:val="0025620B"/>
    <w:rsid w:val="00261502"/>
    <w:rsid w:val="00264DDD"/>
    <w:rsid w:val="00266532"/>
    <w:rsid w:val="0027006F"/>
    <w:rsid w:val="002713CB"/>
    <w:rsid w:val="0027169C"/>
    <w:rsid w:val="00273407"/>
    <w:rsid w:val="00275495"/>
    <w:rsid w:val="00277578"/>
    <w:rsid w:val="00281E53"/>
    <w:rsid w:val="00283107"/>
    <w:rsid w:val="00290C20"/>
    <w:rsid w:val="00291898"/>
    <w:rsid w:val="0029401D"/>
    <w:rsid w:val="00297726"/>
    <w:rsid w:val="00297788"/>
    <w:rsid w:val="002A46FB"/>
    <w:rsid w:val="002B633B"/>
    <w:rsid w:val="002C16A7"/>
    <w:rsid w:val="002C1C90"/>
    <w:rsid w:val="002C35C1"/>
    <w:rsid w:val="002C399F"/>
    <w:rsid w:val="002C5884"/>
    <w:rsid w:val="002D4C1D"/>
    <w:rsid w:val="002E4CB2"/>
    <w:rsid w:val="002E7774"/>
    <w:rsid w:val="002F0A4D"/>
    <w:rsid w:val="00302188"/>
    <w:rsid w:val="00303774"/>
    <w:rsid w:val="00304EAE"/>
    <w:rsid w:val="003075F7"/>
    <w:rsid w:val="003076E1"/>
    <w:rsid w:val="0031100B"/>
    <w:rsid w:val="00312CB5"/>
    <w:rsid w:val="0031303D"/>
    <w:rsid w:val="00315946"/>
    <w:rsid w:val="00321D4D"/>
    <w:rsid w:val="00321F86"/>
    <w:rsid w:val="00327910"/>
    <w:rsid w:val="00327984"/>
    <w:rsid w:val="003317BE"/>
    <w:rsid w:val="0033487B"/>
    <w:rsid w:val="00334A33"/>
    <w:rsid w:val="003422B8"/>
    <w:rsid w:val="003422C0"/>
    <w:rsid w:val="00343B99"/>
    <w:rsid w:val="0034556F"/>
    <w:rsid w:val="00345783"/>
    <w:rsid w:val="00346BD4"/>
    <w:rsid w:val="00350487"/>
    <w:rsid w:val="00351523"/>
    <w:rsid w:val="00354C4E"/>
    <w:rsid w:val="00361FF9"/>
    <w:rsid w:val="00364288"/>
    <w:rsid w:val="00367182"/>
    <w:rsid w:val="003722C7"/>
    <w:rsid w:val="00372445"/>
    <w:rsid w:val="00373F0D"/>
    <w:rsid w:val="00374748"/>
    <w:rsid w:val="00381550"/>
    <w:rsid w:val="0039027E"/>
    <w:rsid w:val="003B19D8"/>
    <w:rsid w:val="003B1F06"/>
    <w:rsid w:val="003B4E3B"/>
    <w:rsid w:val="003C10A1"/>
    <w:rsid w:val="003C2D46"/>
    <w:rsid w:val="003C5777"/>
    <w:rsid w:val="003D5562"/>
    <w:rsid w:val="003D6443"/>
    <w:rsid w:val="003D7C81"/>
    <w:rsid w:val="003E5351"/>
    <w:rsid w:val="003F1722"/>
    <w:rsid w:val="003F1AF6"/>
    <w:rsid w:val="003F3814"/>
    <w:rsid w:val="003F6240"/>
    <w:rsid w:val="003F7A5F"/>
    <w:rsid w:val="00400B9B"/>
    <w:rsid w:val="00405F18"/>
    <w:rsid w:val="00410914"/>
    <w:rsid w:val="00410BF8"/>
    <w:rsid w:val="00410CB4"/>
    <w:rsid w:val="00410F90"/>
    <w:rsid w:val="00411B9D"/>
    <w:rsid w:val="00414EEC"/>
    <w:rsid w:val="0041637D"/>
    <w:rsid w:val="004219B9"/>
    <w:rsid w:val="00431C6C"/>
    <w:rsid w:val="0043212C"/>
    <w:rsid w:val="00435704"/>
    <w:rsid w:val="00436D10"/>
    <w:rsid w:val="0043783A"/>
    <w:rsid w:val="00437CDD"/>
    <w:rsid w:val="00440A30"/>
    <w:rsid w:val="004414CE"/>
    <w:rsid w:val="00441A63"/>
    <w:rsid w:val="004429C6"/>
    <w:rsid w:val="00443FED"/>
    <w:rsid w:val="00445A3A"/>
    <w:rsid w:val="004467E0"/>
    <w:rsid w:val="00447C7D"/>
    <w:rsid w:val="00447E5B"/>
    <w:rsid w:val="00450252"/>
    <w:rsid w:val="00451CE4"/>
    <w:rsid w:val="004536B1"/>
    <w:rsid w:val="00457FE9"/>
    <w:rsid w:val="004617B7"/>
    <w:rsid w:val="004707F6"/>
    <w:rsid w:val="00470A0B"/>
    <w:rsid w:val="00475F9F"/>
    <w:rsid w:val="00476894"/>
    <w:rsid w:val="00476BFB"/>
    <w:rsid w:val="004804B6"/>
    <w:rsid w:val="004825C4"/>
    <w:rsid w:val="0048300E"/>
    <w:rsid w:val="004865CE"/>
    <w:rsid w:val="004870BA"/>
    <w:rsid w:val="00491054"/>
    <w:rsid w:val="004948CD"/>
    <w:rsid w:val="00496C7A"/>
    <w:rsid w:val="004A0338"/>
    <w:rsid w:val="004A0B4D"/>
    <w:rsid w:val="004A2A81"/>
    <w:rsid w:val="004A3C19"/>
    <w:rsid w:val="004B2679"/>
    <w:rsid w:val="004B4126"/>
    <w:rsid w:val="004B74C3"/>
    <w:rsid w:val="004C1158"/>
    <w:rsid w:val="004C211D"/>
    <w:rsid w:val="004C4BC6"/>
    <w:rsid w:val="004D00D4"/>
    <w:rsid w:val="004E2128"/>
    <w:rsid w:val="004E5704"/>
    <w:rsid w:val="004F4EAD"/>
    <w:rsid w:val="004F51EE"/>
    <w:rsid w:val="005003FD"/>
    <w:rsid w:val="0050096E"/>
    <w:rsid w:val="00500B82"/>
    <w:rsid w:val="00505BEC"/>
    <w:rsid w:val="0050636B"/>
    <w:rsid w:val="0050785E"/>
    <w:rsid w:val="00507E46"/>
    <w:rsid w:val="0051307E"/>
    <w:rsid w:val="00514633"/>
    <w:rsid w:val="00520BE5"/>
    <w:rsid w:val="0052673C"/>
    <w:rsid w:val="005309FE"/>
    <w:rsid w:val="00532082"/>
    <w:rsid w:val="00536675"/>
    <w:rsid w:val="0054018F"/>
    <w:rsid w:val="00540272"/>
    <w:rsid w:val="00541CAD"/>
    <w:rsid w:val="00544C62"/>
    <w:rsid w:val="0055560A"/>
    <w:rsid w:val="005617F7"/>
    <w:rsid w:val="00562255"/>
    <w:rsid w:val="00562BEE"/>
    <w:rsid w:val="005632C4"/>
    <w:rsid w:val="00572C65"/>
    <w:rsid w:val="0057311E"/>
    <w:rsid w:val="005803BA"/>
    <w:rsid w:val="00585A38"/>
    <w:rsid w:val="005875DC"/>
    <w:rsid w:val="0059299F"/>
    <w:rsid w:val="005931B4"/>
    <w:rsid w:val="005943BA"/>
    <w:rsid w:val="00594CF8"/>
    <w:rsid w:val="005953D7"/>
    <w:rsid w:val="005A30CA"/>
    <w:rsid w:val="005A4508"/>
    <w:rsid w:val="005A47BC"/>
    <w:rsid w:val="005A6CD1"/>
    <w:rsid w:val="005A78E8"/>
    <w:rsid w:val="005B1D07"/>
    <w:rsid w:val="005B376B"/>
    <w:rsid w:val="005B62C3"/>
    <w:rsid w:val="005C1E1C"/>
    <w:rsid w:val="005C2DD8"/>
    <w:rsid w:val="005D374C"/>
    <w:rsid w:val="005E03D2"/>
    <w:rsid w:val="005E048E"/>
    <w:rsid w:val="005F03D5"/>
    <w:rsid w:val="005F072F"/>
    <w:rsid w:val="00601C19"/>
    <w:rsid w:val="00604402"/>
    <w:rsid w:val="00607BFE"/>
    <w:rsid w:val="00611818"/>
    <w:rsid w:val="006133F5"/>
    <w:rsid w:val="00617471"/>
    <w:rsid w:val="006235CA"/>
    <w:rsid w:val="0062494C"/>
    <w:rsid w:val="00625CBA"/>
    <w:rsid w:val="0062620F"/>
    <w:rsid w:val="00627E4B"/>
    <w:rsid w:val="006311B4"/>
    <w:rsid w:val="00631F98"/>
    <w:rsid w:val="00632FDE"/>
    <w:rsid w:val="00635A0A"/>
    <w:rsid w:val="00636865"/>
    <w:rsid w:val="006427B4"/>
    <w:rsid w:val="00644B55"/>
    <w:rsid w:val="00645CA5"/>
    <w:rsid w:val="006543AE"/>
    <w:rsid w:val="00655690"/>
    <w:rsid w:val="00655ED0"/>
    <w:rsid w:val="00656B98"/>
    <w:rsid w:val="00661883"/>
    <w:rsid w:val="006636E3"/>
    <w:rsid w:val="00670C2C"/>
    <w:rsid w:val="00677E27"/>
    <w:rsid w:val="00691ECC"/>
    <w:rsid w:val="00693BFE"/>
    <w:rsid w:val="00694D81"/>
    <w:rsid w:val="006A23BA"/>
    <w:rsid w:val="006A48B3"/>
    <w:rsid w:val="006A653C"/>
    <w:rsid w:val="006B6578"/>
    <w:rsid w:val="006C23C5"/>
    <w:rsid w:val="006C4B9A"/>
    <w:rsid w:val="006C5240"/>
    <w:rsid w:val="006C5FC7"/>
    <w:rsid w:val="006D1383"/>
    <w:rsid w:val="006D397E"/>
    <w:rsid w:val="006E07D2"/>
    <w:rsid w:val="006E08A3"/>
    <w:rsid w:val="006E3916"/>
    <w:rsid w:val="006F09C0"/>
    <w:rsid w:val="006F2B85"/>
    <w:rsid w:val="007032B8"/>
    <w:rsid w:val="0070763C"/>
    <w:rsid w:val="007120A7"/>
    <w:rsid w:val="00712DA6"/>
    <w:rsid w:val="007210F0"/>
    <w:rsid w:val="007212E5"/>
    <w:rsid w:val="007242EB"/>
    <w:rsid w:val="00724382"/>
    <w:rsid w:val="0072519D"/>
    <w:rsid w:val="007344E7"/>
    <w:rsid w:val="00735106"/>
    <w:rsid w:val="00737BF7"/>
    <w:rsid w:val="00742EF5"/>
    <w:rsid w:val="0074483F"/>
    <w:rsid w:val="00744859"/>
    <w:rsid w:val="00744D47"/>
    <w:rsid w:val="00746169"/>
    <w:rsid w:val="00747D15"/>
    <w:rsid w:val="00747F37"/>
    <w:rsid w:val="0075019D"/>
    <w:rsid w:val="007537F8"/>
    <w:rsid w:val="00757D93"/>
    <w:rsid w:val="00764037"/>
    <w:rsid w:val="007720AD"/>
    <w:rsid w:val="00775BED"/>
    <w:rsid w:val="0077767C"/>
    <w:rsid w:val="007777F4"/>
    <w:rsid w:val="00777A16"/>
    <w:rsid w:val="00790459"/>
    <w:rsid w:val="0079608A"/>
    <w:rsid w:val="007962DB"/>
    <w:rsid w:val="007A0D35"/>
    <w:rsid w:val="007A65E4"/>
    <w:rsid w:val="007A74F3"/>
    <w:rsid w:val="007B322A"/>
    <w:rsid w:val="007C36B4"/>
    <w:rsid w:val="007C5967"/>
    <w:rsid w:val="007C59A8"/>
    <w:rsid w:val="007D112D"/>
    <w:rsid w:val="007D2E7E"/>
    <w:rsid w:val="007D3A99"/>
    <w:rsid w:val="007D5FA9"/>
    <w:rsid w:val="007D7BC2"/>
    <w:rsid w:val="007E0103"/>
    <w:rsid w:val="007E3914"/>
    <w:rsid w:val="007E6AF2"/>
    <w:rsid w:val="007E6F07"/>
    <w:rsid w:val="007E7016"/>
    <w:rsid w:val="007F210B"/>
    <w:rsid w:val="007F637F"/>
    <w:rsid w:val="0080294F"/>
    <w:rsid w:val="0080525F"/>
    <w:rsid w:val="008054A3"/>
    <w:rsid w:val="00805C76"/>
    <w:rsid w:val="008107CE"/>
    <w:rsid w:val="0081388D"/>
    <w:rsid w:val="00813920"/>
    <w:rsid w:val="00822906"/>
    <w:rsid w:val="00822C13"/>
    <w:rsid w:val="0082437E"/>
    <w:rsid w:val="008272F2"/>
    <w:rsid w:val="00834183"/>
    <w:rsid w:val="008438D3"/>
    <w:rsid w:val="00843E94"/>
    <w:rsid w:val="00843F13"/>
    <w:rsid w:val="00846990"/>
    <w:rsid w:val="0085271D"/>
    <w:rsid w:val="00861DD3"/>
    <w:rsid w:val="00870EE0"/>
    <w:rsid w:val="00873372"/>
    <w:rsid w:val="0087578B"/>
    <w:rsid w:val="00880016"/>
    <w:rsid w:val="008803BF"/>
    <w:rsid w:val="0088084D"/>
    <w:rsid w:val="008816D5"/>
    <w:rsid w:val="00882C3E"/>
    <w:rsid w:val="00884C7C"/>
    <w:rsid w:val="008903D0"/>
    <w:rsid w:val="00892DAD"/>
    <w:rsid w:val="00895139"/>
    <w:rsid w:val="008A167A"/>
    <w:rsid w:val="008A2E3D"/>
    <w:rsid w:val="008A6E4B"/>
    <w:rsid w:val="008B308F"/>
    <w:rsid w:val="008B3E41"/>
    <w:rsid w:val="008B73D5"/>
    <w:rsid w:val="008C0208"/>
    <w:rsid w:val="008C618A"/>
    <w:rsid w:val="008C78F6"/>
    <w:rsid w:val="008D49B0"/>
    <w:rsid w:val="008D4C8E"/>
    <w:rsid w:val="008E4D15"/>
    <w:rsid w:val="008E5AAB"/>
    <w:rsid w:val="008E63EF"/>
    <w:rsid w:val="008F0CD1"/>
    <w:rsid w:val="008F1ABC"/>
    <w:rsid w:val="008F4183"/>
    <w:rsid w:val="00900308"/>
    <w:rsid w:val="00900CDA"/>
    <w:rsid w:val="009041CA"/>
    <w:rsid w:val="0090477F"/>
    <w:rsid w:val="0090572D"/>
    <w:rsid w:val="00907789"/>
    <w:rsid w:val="00911675"/>
    <w:rsid w:val="00911687"/>
    <w:rsid w:val="009122A6"/>
    <w:rsid w:val="00923928"/>
    <w:rsid w:val="0092680C"/>
    <w:rsid w:val="0092788C"/>
    <w:rsid w:val="00937A72"/>
    <w:rsid w:val="00937DBB"/>
    <w:rsid w:val="00940DE1"/>
    <w:rsid w:val="009411F8"/>
    <w:rsid w:val="00942804"/>
    <w:rsid w:val="00951424"/>
    <w:rsid w:val="00952B5A"/>
    <w:rsid w:val="00954A6F"/>
    <w:rsid w:val="00955923"/>
    <w:rsid w:val="00956830"/>
    <w:rsid w:val="0096085A"/>
    <w:rsid w:val="0096128B"/>
    <w:rsid w:val="00963200"/>
    <w:rsid w:val="009653C0"/>
    <w:rsid w:val="00973136"/>
    <w:rsid w:val="00981841"/>
    <w:rsid w:val="00983AC9"/>
    <w:rsid w:val="009946ED"/>
    <w:rsid w:val="009955EE"/>
    <w:rsid w:val="00995884"/>
    <w:rsid w:val="0099694F"/>
    <w:rsid w:val="009A4ABD"/>
    <w:rsid w:val="009A62D1"/>
    <w:rsid w:val="009B2F8F"/>
    <w:rsid w:val="009B40E0"/>
    <w:rsid w:val="009C0626"/>
    <w:rsid w:val="009C4FD2"/>
    <w:rsid w:val="009C574F"/>
    <w:rsid w:val="009D0E52"/>
    <w:rsid w:val="009D5A50"/>
    <w:rsid w:val="009D7356"/>
    <w:rsid w:val="009E5282"/>
    <w:rsid w:val="009E5A0F"/>
    <w:rsid w:val="009E5CC5"/>
    <w:rsid w:val="009F7308"/>
    <w:rsid w:val="00A01F9D"/>
    <w:rsid w:val="00A04170"/>
    <w:rsid w:val="00A060E5"/>
    <w:rsid w:val="00A07154"/>
    <w:rsid w:val="00A120BE"/>
    <w:rsid w:val="00A1407D"/>
    <w:rsid w:val="00A15A43"/>
    <w:rsid w:val="00A20680"/>
    <w:rsid w:val="00A2219E"/>
    <w:rsid w:val="00A25645"/>
    <w:rsid w:val="00A332F7"/>
    <w:rsid w:val="00A33840"/>
    <w:rsid w:val="00A463A1"/>
    <w:rsid w:val="00A60787"/>
    <w:rsid w:val="00A60ABC"/>
    <w:rsid w:val="00A6161E"/>
    <w:rsid w:val="00A62500"/>
    <w:rsid w:val="00A62E80"/>
    <w:rsid w:val="00A642EE"/>
    <w:rsid w:val="00A64A70"/>
    <w:rsid w:val="00A6617F"/>
    <w:rsid w:val="00A66A73"/>
    <w:rsid w:val="00A725D0"/>
    <w:rsid w:val="00A74ABC"/>
    <w:rsid w:val="00A823DC"/>
    <w:rsid w:val="00A828FE"/>
    <w:rsid w:val="00A8321A"/>
    <w:rsid w:val="00A86220"/>
    <w:rsid w:val="00A94086"/>
    <w:rsid w:val="00AA25BE"/>
    <w:rsid w:val="00AA4A68"/>
    <w:rsid w:val="00AA569F"/>
    <w:rsid w:val="00AB10ED"/>
    <w:rsid w:val="00AB2D2C"/>
    <w:rsid w:val="00AC15A9"/>
    <w:rsid w:val="00AC2F8B"/>
    <w:rsid w:val="00AC533C"/>
    <w:rsid w:val="00AC7D44"/>
    <w:rsid w:val="00AD0045"/>
    <w:rsid w:val="00AD1F91"/>
    <w:rsid w:val="00B04DA1"/>
    <w:rsid w:val="00B06A3A"/>
    <w:rsid w:val="00B070C0"/>
    <w:rsid w:val="00B0787A"/>
    <w:rsid w:val="00B15029"/>
    <w:rsid w:val="00B15549"/>
    <w:rsid w:val="00B15DA6"/>
    <w:rsid w:val="00B20330"/>
    <w:rsid w:val="00B27ED7"/>
    <w:rsid w:val="00B33734"/>
    <w:rsid w:val="00B3471A"/>
    <w:rsid w:val="00B34911"/>
    <w:rsid w:val="00B462B1"/>
    <w:rsid w:val="00B46AFF"/>
    <w:rsid w:val="00B476BD"/>
    <w:rsid w:val="00B479B1"/>
    <w:rsid w:val="00B47B4C"/>
    <w:rsid w:val="00B50B1C"/>
    <w:rsid w:val="00B52D2A"/>
    <w:rsid w:val="00B5443B"/>
    <w:rsid w:val="00B55C74"/>
    <w:rsid w:val="00B56006"/>
    <w:rsid w:val="00B5666C"/>
    <w:rsid w:val="00B56ED2"/>
    <w:rsid w:val="00B63653"/>
    <w:rsid w:val="00B65723"/>
    <w:rsid w:val="00B70CEF"/>
    <w:rsid w:val="00B71644"/>
    <w:rsid w:val="00B71EE5"/>
    <w:rsid w:val="00B75CE4"/>
    <w:rsid w:val="00B8154C"/>
    <w:rsid w:val="00B8293C"/>
    <w:rsid w:val="00B839D0"/>
    <w:rsid w:val="00B85B40"/>
    <w:rsid w:val="00B8733A"/>
    <w:rsid w:val="00B93DB8"/>
    <w:rsid w:val="00BA10F4"/>
    <w:rsid w:val="00BA1AAB"/>
    <w:rsid w:val="00BA4B24"/>
    <w:rsid w:val="00BA72F3"/>
    <w:rsid w:val="00BB1D7A"/>
    <w:rsid w:val="00BC189B"/>
    <w:rsid w:val="00BC3FC4"/>
    <w:rsid w:val="00BC65BB"/>
    <w:rsid w:val="00BC795D"/>
    <w:rsid w:val="00BD47CD"/>
    <w:rsid w:val="00BD63A2"/>
    <w:rsid w:val="00BD6BAB"/>
    <w:rsid w:val="00BE0521"/>
    <w:rsid w:val="00BE2102"/>
    <w:rsid w:val="00BE3287"/>
    <w:rsid w:val="00BE4A00"/>
    <w:rsid w:val="00BF686A"/>
    <w:rsid w:val="00C0132E"/>
    <w:rsid w:val="00C04341"/>
    <w:rsid w:val="00C05985"/>
    <w:rsid w:val="00C05B8A"/>
    <w:rsid w:val="00C05D44"/>
    <w:rsid w:val="00C121B7"/>
    <w:rsid w:val="00C15AC7"/>
    <w:rsid w:val="00C160DC"/>
    <w:rsid w:val="00C20206"/>
    <w:rsid w:val="00C22FD0"/>
    <w:rsid w:val="00C25046"/>
    <w:rsid w:val="00C270FC"/>
    <w:rsid w:val="00C31985"/>
    <w:rsid w:val="00C34D64"/>
    <w:rsid w:val="00C44F30"/>
    <w:rsid w:val="00C45D1B"/>
    <w:rsid w:val="00C51192"/>
    <w:rsid w:val="00C51714"/>
    <w:rsid w:val="00C54736"/>
    <w:rsid w:val="00C63357"/>
    <w:rsid w:val="00C6609D"/>
    <w:rsid w:val="00C66B67"/>
    <w:rsid w:val="00C672AD"/>
    <w:rsid w:val="00C70FC9"/>
    <w:rsid w:val="00C82CF4"/>
    <w:rsid w:val="00C82D07"/>
    <w:rsid w:val="00C82E75"/>
    <w:rsid w:val="00C90036"/>
    <w:rsid w:val="00C9363B"/>
    <w:rsid w:val="00C96D3F"/>
    <w:rsid w:val="00CA0C70"/>
    <w:rsid w:val="00CA12EA"/>
    <w:rsid w:val="00CB1B71"/>
    <w:rsid w:val="00CB6609"/>
    <w:rsid w:val="00CC01D2"/>
    <w:rsid w:val="00CC14BD"/>
    <w:rsid w:val="00CC3971"/>
    <w:rsid w:val="00CC4051"/>
    <w:rsid w:val="00CC5D08"/>
    <w:rsid w:val="00CC73FB"/>
    <w:rsid w:val="00CC7A67"/>
    <w:rsid w:val="00CD4EB2"/>
    <w:rsid w:val="00CD5C32"/>
    <w:rsid w:val="00CD639E"/>
    <w:rsid w:val="00CE39B6"/>
    <w:rsid w:val="00CE39C5"/>
    <w:rsid w:val="00CE5D33"/>
    <w:rsid w:val="00CF4F4D"/>
    <w:rsid w:val="00D004F5"/>
    <w:rsid w:val="00D0282B"/>
    <w:rsid w:val="00D05950"/>
    <w:rsid w:val="00D1532D"/>
    <w:rsid w:val="00D177FD"/>
    <w:rsid w:val="00D210F9"/>
    <w:rsid w:val="00D2268E"/>
    <w:rsid w:val="00D25313"/>
    <w:rsid w:val="00D2686C"/>
    <w:rsid w:val="00D309F8"/>
    <w:rsid w:val="00D311DD"/>
    <w:rsid w:val="00D36EC2"/>
    <w:rsid w:val="00D4157E"/>
    <w:rsid w:val="00D437CE"/>
    <w:rsid w:val="00D46EA3"/>
    <w:rsid w:val="00D47348"/>
    <w:rsid w:val="00D53022"/>
    <w:rsid w:val="00D5552F"/>
    <w:rsid w:val="00D60DAC"/>
    <w:rsid w:val="00D65E94"/>
    <w:rsid w:val="00D7101A"/>
    <w:rsid w:val="00D75880"/>
    <w:rsid w:val="00D77442"/>
    <w:rsid w:val="00D77484"/>
    <w:rsid w:val="00D80A76"/>
    <w:rsid w:val="00D848AA"/>
    <w:rsid w:val="00D84D8E"/>
    <w:rsid w:val="00D918B5"/>
    <w:rsid w:val="00D958F1"/>
    <w:rsid w:val="00D95D7B"/>
    <w:rsid w:val="00D965D0"/>
    <w:rsid w:val="00DA0439"/>
    <w:rsid w:val="00DA1E0B"/>
    <w:rsid w:val="00DA3956"/>
    <w:rsid w:val="00DB07B2"/>
    <w:rsid w:val="00DB414B"/>
    <w:rsid w:val="00DC2645"/>
    <w:rsid w:val="00DC74B7"/>
    <w:rsid w:val="00DC7E06"/>
    <w:rsid w:val="00DD489D"/>
    <w:rsid w:val="00DD6F75"/>
    <w:rsid w:val="00DE0938"/>
    <w:rsid w:val="00DE1C16"/>
    <w:rsid w:val="00DE3EB3"/>
    <w:rsid w:val="00DE7E0B"/>
    <w:rsid w:val="00E00608"/>
    <w:rsid w:val="00E0125D"/>
    <w:rsid w:val="00E028C8"/>
    <w:rsid w:val="00E142B9"/>
    <w:rsid w:val="00E14BFA"/>
    <w:rsid w:val="00E16CF0"/>
    <w:rsid w:val="00E22211"/>
    <w:rsid w:val="00E271CD"/>
    <w:rsid w:val="00E311EE"/>
    <w:rsid w:val="00E34B85"/>
    <w:rsid w:val="00E35D30"/>
    <w:rsid w:val="00E3692F"/>
    <w:rsid w:val="00E414D3"/>
    <w:rsid w:val="00E4232E"/>
    <w:rsid w:val="00E424AD"/>
    <w:rsid w:val="00E43CA0"/>
    <w:rsid w:val="00E44B10"/>
    <w:rsid w:val="00E4537C"/>
    <w:rsid w:val="00E50573"/>
    <w:rsid w:val="00E51BEC"/>
    <w:rsid w:val="00E615D7"/>
    <w:rsid w:val="00E6206F"/>
    <w:rsid w:val="00E637D3"/>
    <w:rsid w:val="00E6572E"/>
    <w:rsid w:val="00E7363A"/>
    <w:rsid w:val="00E752B6"/>
    <w:rsid w:val="00E80617"/>
    <w:rsid w:val="00E809A7"/>
    <w:rsid w:val="00E82F94"/>
    <w:rsid w:val="00E84806"/>
    <w:rsid w:val="00E90FAA"/>
    <w:rsid w:val="00EA26F5"/>
    <w:rsid w:val="00EA408E"/>
    <w:rsid w:val="00EA7431"/>
    <w:rsid w:val="00EB4218"/>
    <w:rsid w:val="00EC4B33"/>
    <w:rsid w:val="00ED4044"/>
    <w:rsid w:val="00ED44DF"/>
    <w:rsid w:val="00EE604C"/>
    <w:rsid w:val="00F02C4D"/>
    <w:rsid w:val="00F05412"/>
    <w:rsid w:val="00F06BF8"/>
    <w:rsid w:val="00F10BEF"/>
    <w:rsid w:val="00F11D45"/>
    <w:rsid w:val="00F24BE7"/>
    <w:rsid w:val="00F32D75"/>
    <w:rsid w:val="00F42934"/>
    <w:rsid w:val="00F44F1C"/>
    <w:rsid w:val="00F51A55"/>
    <w:rsid w:val="00F546C5"/>
    <w:rsid w:val="00F55F5C"/>
    <w:rsid w:val="00F63DF4"/>
    <w:rsid w:val="00F6602E"/>
    <w:rsid w:val="00F71B20"/>
    <w:rsid w:val="00F72FDC"/>
    <w:rsid w:val="00F74047"/>
    <w:rsid w:val="00F758B0"/>
    <w:rsid w:val="00F76339"/>
    <w:rsid w:val="00F803EF"/>
    <w:rsid w:val="00F82743"/>
    <w:rsid w:val="00F848AD"/>
    <w:rsid w:val="00F8622F"/>
    <w:rsid w:val="00F9423B"/>
    <w:rsid w:val="00FA0E6C"/>
    <w:rsid w:val="00FB7BF7"/>
    <w:rsid w:val="00FC2A46"/>
    <w:rsid w:val="00FC63D3"/>
    <w:rsid w:val="00FC7610"/>
    <w:rsid w:val="00FC76E6"/>
    <w:rsid w:val="00FC7FA6"/>
    <w:rsid w:val="00FD246F"/>
    <w:rsid w:val="00FD3BA7"/>
    <w:rsid w:val="00FD3E26"/>
    <w:rsid w:val="00FD6F2E"/>
    <w:rsid w:val="00FD76A2"/>
    <w:rsid w:val="00FD776D"/>
    <w:rsid w:val="00FE1A04"/>
    <w:rsid w:val="00FE314F"/>
    <w:rsid w:val="00FE47A6"/>
    <w:rsid w:val="00FF4026"/>
    <w:rsid w:val="00FF5092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08C7A-AB00-4574-97A3-20F4929F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4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4018F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54018F"/>
  </w:style>
  <w:style w:type="paragraph" w:styleId="a3">
    <w:name w:val="Normal (Web)"/>
    <w:basedOn w:val="a"/>
    <w:uiPriority w:val="99"/>
    <w:unhideWhenUsed/>
    <w:rsid w:val="00346BD4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346BD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346BD4"/>
  </w:style>
  <w:style w:type="paragraph" w:styleId="a4">
    <w:name w:val="Balloon Text"/>
    <w:basedOn w:val="a"/>
    <w:link w:val="a5"/>
    <w:rsid w:val="00346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46BD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val">
    <w:name w:val="val"/>
    <w:basedOn w:val="a0"/>
    <w:rsid w:val="00346BD4"/>
  </w:style>
  <w:style w:type="character" w:styleId="a6">
    <w:name w:val="Hyperlink"/>
    <w:rsid w:val="007777F4"/>
    <w:rPr>
      <w:color w:val="0000FF"/>
      <w:u w:val="single"/>
    </w:rPr>
  </w:style>
  <w:style w:type="paragraph" w:styleId="a7">
    <w:name w:val="No Spacing"/>
    <w:uiPriority w:val="1"/>
    <w:qFormat/>
    <w:rsid w:val="00F05412"/>
    <w:pPr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4E570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56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A642EE"/>
    <w:rPr>
      <w:b/>
      <w:bCs/>
    </w:rPr>
  </w:style>
  <w:style w:type="character" w:customStyle="1" w:styleId="a9">
    <w:name w:val="Цветовое выделение"/>
    <w:uiPriority w:val="99"/>
    <w:rsid w:val="00FE1A04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uiPriority w:val="99"/>
    <w:rsid w:val="00FE1A04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FE1A0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FE1A0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E1A04"/>
    <w:pPr>
      <w:spacing w:before="0"/>
    </w:pPr>
    <w:rPr>
      <w:i/>
      <w:iCs/>
    </w:rPr>
  </w:style>
  <w:style w:type="paragraph" w:styleId="ae">
    <w:name w:val="header"/>
    <w:basedOn w:val="a"/>
    <w:link w:val="af"/>
    <w:uiPriority w:val="99"/>
    <w:rsid w:val="00B50B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50B1C"/>
    <w:rPr>
      <w:sz w:val="24"/>
      <w:szCs w:val="24"/>
    </w:rPr>
  </w:style>
  <w:style w:type="paragraph" w:styleId="af0">
    <w:name w:val="footer"/>
    <w:basedOn w:val="a"/>
    <w:link w:val="af1"/>
    <w:rsid w:val="00B50B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50B1C"/>
    <w:rPr>
      <w:sz w:val="24"/>
      <w:szCs w:val="24"/>
    </w:rPr>
  </w:style>
  <w:style w:type="character" w:customStyle="1" w:styleId="apple-converted-space">
    <w:name w:val="apple-converted-space"/>
    <w:basedOn w:val="a0"/>
    <w:rsid w:val="00CD4EB2"/>
  </w:style>
  <w:style w:type="character" w:customStyle="1" w:styleId="10">
    <w:name w:val="Заголовок 1 Знак"/>
    <w:basedOn w:val="a0"/>
    <w:link w:val="1"/>
    <w:uiPriority w:val="9"/>
    <w:rsid w:val="00FD246F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090FA3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C16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16A7"/>
    <w:rPr>
      <w:rFonts w:ascii="Arial" w:hAnsi="Arial" w:cs="Arial"/>
      <w:lang w:val="ru-RU" w:eastAsia="ru-RU" w:bidi="ar-SA"/>
    </w:rPr>
  </w:style>
  <w:style w:type="character" w:customStyle="1" w:styleId="af3">
    <w:name w:val="Абзац списка Знак"/>
    <w:link w:val="af2"/>
    <w:uiPriority w:val="34"/>
    <w:locked/>
    <w:rsid w:val="002C16A7"/>
    <w:rPr>
      <w:sz w:val="24"/>
      <w:szCs w:val="24"/>
    </w:rPr>
  </w:style>
  <w:style w:type="paragraph" w:customStyle="1" w:styleId="pboth">
    <w:name w:val="pboth"/>
    <w:basedOn w:val="a"/>
    <w:rsid w:val="00D36EC2"/>
    <w:pPr>
      <w:spacing w:before="100" w:beforeAutospacing="1" w:after="100" w:afterAutospacing="1"/>
    </w:pPr>
  </w:style>
  <w:style w:type="paragraph" w:customStyle="1" w:styleId="s15">
    <w:name w:val="s_15"/>
    <w:basedOn w:val="a"/>
    <w:rsid w:val="002232EE"/>
    <w:pPr>
      <w:spacing w:before="100" w:beforeAutospacing="1" w:after="100" w:afterAutospacing="1"/>
    </w:pPr>
  </w:style>
  <w:style w:type="paragraph" w:customStyle="1" w:styleId="s22">
    <w:name w:val="s_22"/>
    <w:basedOn w:val="a"/>
    <w:rsid w:val="002232EE"/>
    <w:pPr>
      <w:spacing w:before="100" w:beforeAutospacing="1" w:after="100" w:afterAutospacing="1"/>
    </w:pPr>
  </w:style>
  <w:style w:type="paragraph" w:customStyle="1" w:styleId="s9">
    <w:name w:val="s_9"/>
    <w:basedOn w:val="a"/>
    <w:rsid w:val="002232EE"/>
    <w:pPr>
      <w:spacing w:before="100" w:beforeAutospacing="1" w:after="100" w:afterAutospacing="1"/>
    </w:pPr>
  </w:style>
  <w:style w:type="character" w:customStyle="1" w:styleId="s10">
    <w:name w:val="s_10"/>
    <w:basedOn w:val="a0"/>
    <w:rsid w:val="002232EE"/>
  </w:style>
  <w:style w:type="character" w:customStyle="1" w:styleId="x-btn-inner">
    <w:name w:val="x-btn-inner"/>
    <w:basedOn w:val="a0"/>
    <w:rsid w:val="002232EE"/>
  </w:style>
  <w:style w:type="character" w:customStyle="1" w:styleId="x-tree-node-text">
    <w:name w:val="x-tree-node-text"/>
    <w:basedOn w:val="a0"/>
    <w:rsid w:val="002232EE"/>
  </w:style>
  <w:style w:type="character" w:customStyle="1" w:styleId="x-tab-inner">
    <w:name w:val="x-tab-inner"/>
    <w:basedOn w:val="a0"/>
    <w:rsid w:val="002232EE"/>
  </w:style>
  <w:style w:type="paragraph" w:customStyle="1" w:styleId="s3">
    <w:name w:val="s_3"/>
    <w:basedOn w:val="a"/>
    <w:rsid w:val="002232EE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9F7308"/>
    <w:pPr>
      <w:ind w:firstLine="72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F73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5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FFFFF"/>
                        <w:bottom w:val="none" w:sz="0" w:space="0" w:color="auto"/>
                        <w:right w:val="single" w:sz="4" w:space="0" w:color="FFFFFF"/>
                      </w:divBdr>
                      <w:divsChild>
                        <w:div w:id="12130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1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1001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2917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1644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743855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01782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28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00870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7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13485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1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9477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0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22082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0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5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5710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49114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08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7597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0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246126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6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6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22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368797">
              <w:marLeft w:val="-24"/>
              <w:marRight w:val="0"/>
              <w:marTop w:val="0"/>
              <w:marBottom w:val="0"/>
              <w:divBdr>
                <w:top w:val="single" w:sz="4" w:space="1" w:color="99BCE8"/>
                <w:left w:val="single" w:sz="4" w:space="0" w:color="99BCE8"/>
                <w:bottom w:val="single" w:sz="2" w:space="0" w:color="99BCE8"/>
                <w:right w:val="single" w:sz="4" w:space="0" w:color="99BCE8"/>
              </w:divBdr>
              <w:divsChild>
                <w:div w:id="4794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96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79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8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077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61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2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55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47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69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79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68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12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74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39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57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165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494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90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91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7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15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836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75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386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24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1</cp:lastModifiedBy>
  <cp:revision>2</cp:revision>
  <cp:lastPrinted>2020-02-18T09:28:00Z</cp:lastPrinted>
  <dcterms:created xsi:type="dcterms:W3CDTF">2025-05-13T07:17:00Z</dcterms:created>
  <dcterms:modified xsi:type="dcterms:W3CDTF">2025-05-13T07:17:00Z</dcterms:modified>
</cp:coreProperties>
</file>