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9"/>
        <w:gridCol w:w="4787"/>
      </w:tblGrid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94CD6">
              <w:rPr>
                <w:rFonts w:ascii="Times New Roman" w:eastAsia="Arial" w:hAnsi="Times New Roman"/>
                <w:sz w:val="28"/>
                <w:szCs w:val="28"/>
              </w:rPr>
              <w:t>ТУЛЬСКАЯ ОБЛАСТЬ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МУНИЦИПА</w:t>
            </w:r>
            <w:r w:rsidR="00871584" w:rsidRPr="00694CD6">
              <w:rPr>
                <w:rFonts w:ascii="Times New Roman" w:eastAsia="Arial" w:hAnsi="Times New Roman"/>
                <w:sz w:val="28"/>
                <w:szCs w:val="28"/>
              </w:rPr>
              <w:t>ЛЬНОЕ ОБРАЗОВАНИЕ ГОРОД ЛИПКИ</w:t>
            </w:r>
          </w:p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КИРЕЕВСКОГО РАЙОНА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АДМИНИСТРАЦИЯ</w:t>
            </w:r>
          </w:p>
          <w:p w:rsidR="00554303" w:rsidRPr="00694CD6" w:rsidRDefault="00554303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694CD6" w:rsidRDefault="00694CD6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8B3C1F" w:rsidP="00694CD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 27 января</w:t>
            </w:r>
            <w:r w:rsidR="00A4067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3824EB">
              <w:rPr>
                <w:rFonts w:ascii="Times New Roman" w:eastAsia="Arial" w:hAnsi="Times New Roman"/>
                <w:sz w:val="28"/>
                <w:szCs w:val="28"/>
              </w:rPr>
              <w:t>2020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 xml:space="preserve"> г</w:t>
            </w:r>
            <w:r w:rsidR="0054500F" w:rsidRPr="00694CD6">
              <w:rPr>
                <w:rFonts w:ascii="Times New Roman" w:eastAsia="Arial" w:hAnsi="Times New Roman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A40673" w:rsidRDefault="0054500F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 xml:space="preserve">                    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>№</w:t>
            </w:r>
            <w:r w:rsidR="00A4067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8B3C1F">
              <w:rPr>
                <w:rFonts w:ascii="Times New Roman" w:eastAsia="Arial" w:hAnsi="Times New Roman"/>
                <w:sz w:val="28"/>
                <w:szCs w:val="28"/>
              </w:rPr>
              <w:t>12</w:t>
            </w:r>
          </w:p>
        </w:tc>
      </w:tr>
    </w:tbl>
    <w:p w:rsidR="00554303" w:rsidRPr="00694CD6" w:rsidRDefault="00554303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:rsidR="00554303" w:rsidRPr="00694CD6" w:rsidRDefault="00554303" w:rsidP="00694CD6">
      <w:pPr>
        <w:spacing w:after="0" w:line="240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554303" w:rsidRPr="00A153B2" w:rsidRDefault="00A153B2" w:rsidP="00A153B2">
      <w:pPr>
        <w:spacing w:after="0" w:line="240" w:lineRule="auto"/>
        <w:jc w:val="center"/>
        <w:rPr>
          <w:rFonts w:ascii="Times New Roman" w:eastAsia="Arial" w:hAnsi="Times New Roman"/>
          <w:b/>
          <w:sz w:val="32"/>
          <w:szCs w:val="32"/>
        </w:rPr>
      </w:pPr>
      <w:r w:rsidRPr="00A153B2">
        <w:rPr>
          <w:rFonts w:ascii="Times New Roman" w:eastAsia="Arial" w:hAnsi="Times New Roman"/>
          <w:b/>
          <w:sz w:val="32"/>
          <w:szCs w:val="32"/>
        </w:rPr>
        <w:t>О внесении изменений в постановление администрации муниципального образования город Липки Киреевского района от 27 марта 2019 года</w:t>
      </w:r>
      <w:r>
        <w:rPr>
          <w:rFonts w:ascii="Times New Roman" w:eastAsia="Arial" w:hAnsi="Times New Roman"/>
          <w:b/>
          <w:sz w:val="32"/>
          <w:szCs w:val="32"/>
        </w:rPr>
        <w:t xml:space="preserve"> </w:t>
      </w:r>
      <w:r w:rsidRPr="00A153B2">
        <w:rPr>
          <w:rFonts w:ascii="Times New Roman" w:eastAsia="Arial" w:hAnsi="Times New Roman"/>
          <w:b/>
          <w:sz w:val="32"/>
          <w:szCs w:val="32"/>
        </w:rPr>
        <w:t>№ 40 «</w:t>
      </w:r>
      <w:r w:rsidR="00554303" w:rsidRPr="00A153B2">
        <w:rPr>
          <w:rFonts w:ascii="Times New Roman" w:eastAsia="Arial" w:hAnsi="Times New Roman"/>
          <w:b/>
          <w:sz w:val="32"/>
          <w:szCs w:val="32"/>
        </w:rPr>
        <w:t>Об утверждении административного регламента предоставления муниципальной услуги «Предоставление разрешения на строительство»</w:t>
      </w:r>
    </w:p>
    <w:p w:rsidR="00694CD6" w:rsidRPr="00694CD6" w:rsidRDefault="00694CD6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554303" w:rsidRPr="00694CD6" w:rsidRDefault="002B4A50" w:rsidP="002B4A50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2B4A50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Федеральным законом от 27.12.2019 г. № 472-ФЗ «О внесении изменений в Градостроительный кодекс Российской Федерации и отдельные законодательн</w:t>
      </w:r>
      <w:r w:rsidR="003824EB">
        <w:rPr>
          <w:rFonts w:ascii="Times New Roman" w:hAnsi="Times New Roman"/>
          <w:sz w:val="28"/>
          <w:szCs w:val="28"/>
        </w:rPr>
        <w:t xml:space="preserve">ые акты Российской Федерации», </w:t>
      </w:r>
      <w:r w:rsidRPr="002B4A50">
        <w:rPr>
          <w:rFonts w:ascii="Times New Roman" w:hAnsi="Times New Roman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руководствуясь </w:t>
      </w:r>
      <w:r>
        <w:rPr>
          <w:rFonts w:ascii="Times New Roman" w:eastAsia="Arial" w:hAnsi="Times New Roman"/>
          <w:sz w:val="28"/>
          <w:szCs w:val="28"/>
        </w:rPr>
        <w:t>Уставом</w:t>
      </w:r>
      <w:r w:rsidR="00554303" w:rsidRPr="002B4A50">
        <w:rPr>
          <w:rFonts w:ascii="Times New Roman" w:eastAsia="Arial" w:hAnsi="Times New Roman"/>
          <w:sz w:val="28"/>
          <w:szCs w:val="28"/>
        </w:rPr>
        <w:t xml:space="preserve"> муниципального образования город </w:t>
      </w:r>
      <w:r w:rsidR="00871584" w:rsidRPr="002B4A50">
        <w:rPr>
          <w:rFonts w:ascii="Times New Roman" w:eastAsia="Arial" w:hAnsi="Times New Roman"/>
          <w:sz w:val="28"/>
          <w:szCs w:val="28"/>
        </w:rPr>
        <w:t>Липки</w:t>
      </w:r>
      <w:r w:rsidR="00554303" w:rsidRPr="002B4A50">
        <w:rPr>
          <w:rFonts w:ascii="Times New Roman" w:eastAsia="Arial" w:hAnsi="Times New Roman"/>
          <w:sz w:val="28"/>
          <w:szCs w:val="28"/>
        </w:rPr>
        <w:t xml:space="preserve"> Киреевского района администрация муниципального образования город </w:t>
      </w:r>
      <w:r w:rsidR="00871584" w:rsidRPr="002B4A50">
        <w:rPr>
          <w:rFonts w:ascii="Times New Roman" w:eastAsia="Arial" w:hAnsi="Times New Roman"/>
          <w:sz w:val="28"/>
          <w:szCs w:val="28"/>
        </w:rPr>
        <w:t>Липки</w:t>
      </w:r>
      <w:r w:rsidR="00554303" w:rsidRPr="002B4A50">
        <w:rPr>
          <w:rFonts w:ascii="Times New Roman" w:eastAsia="Arial" w:hAnsi="Times New Roman"/>
          <w:sz w:val="28"/>
          <w:szCs w:val="28"/>
        </w:rPr>
        <w:t xml:space="preserve"> Киреевского</w:t>
      </w:r>
      <w:r w:rsidR="00554303" w:rsidRPr="00694CD6">
        <w:rPr>
          <w:rFonts w:ascii="Times New Roman" w:eastAsia="Arial" w:hAnsi="Times New Roman"/>
          <w:sz w:val="28"/>
          <w:szCs w:val="28"/>
        </w:rPr>
        <w:t xml:space="preserve"> района ПОСТАНОВЛЯЕТ:</w:t>
      </w:r>
    </w:p>
    <w:p w:rsidR="003E676B" w:rsidRPr="003E676B" w:rsidRDefault="00DE0DFE" w:rsidP="003E676B">
      <w:pPr>
        <w:pStyle w:val="af4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709"/>
      </w:pPr>
      <w:r>
        <w:t xml:space="preserve">Внести в постановление </w:t>
      </w:r>
      <w:r w:rsidR="003E676B" w:rsidRPr="003E676B">
        <w:t xml:space="preserve">администрации муниципального </w:t>
      </w:r>
      <w:r w:rsidR="001A5208">
        <w:t>образования город</w:t>
      </w:r>
      <w:r w:rsidR="003E676B" w:rsidRPr="003E676B">
        <w:t xml:space="preserve"> Липки Киреевского района от 27 марта 2019 года № 40 «Об утверждении административного регламента предоставления муниципальной услуги «Предоставление ра</w:t>
      </w:r>
      <w:r w:rsidR="002B4A50">
        <w:t xml:space="preserve">зрешения на строительство» </w:t>
      </w:r>
      <w:r w:rsidR="003E676B" w:rsidRPr="003E676B">
        <w:t>следующие изменения:</w:t>
      </w:r>
    </w:p>
    <w:p w:rsidR="001D05C9" w:rsidRPr="001D05C9" w:rsidRDefault="001D05C9" w:rsidP="001D05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72F2" w:rsidRPr="001D05C9">
        <w:rPr>
          <w:rFonts w:ascii="Times New Roman" w:hAnsi="Times New Roman" w:cs="Times New Roman"/>
          <w:sz w:val="28"/>
          <w:szCs w:val="28"/>
        </w:rPr>
        <w:t>в разделе 2 «Стандарт предоставления Муниципальной услуги» пункт 23 читать в новой редакции: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72F2" w:rsidRPr="001D05C9">
        <w:rPr>
          <w:rFonts w:ascii="Times New Roman" w:hAnsi="Times New Roman" w:cs="Times New Roman"/>
          <w:sz w:val="28"/>
          <w:szCs w:val="28"/>
        </w:rPr>
        <w:t>«</w:t>
      </w:r>
      <w:r w:rsidRPr="001D05C9">
        <w:rPr>
          <w:rFonts w:ascii="Times New Roman" w:hAnsi="Times New Roman" w:cs="Times New Roman"/>
          <w:sz w:val="28"/>
          <w:szCs w:val="28"/>
        </w:rPr>
        <w:t xml:space="preserve"> Срок</w:t>
      </w:r>
      <w:proofErr w:type="gramEnd"/>
      <w:r w:rsidRPr="001D05C9">
        <w:rPr>
          <w:rFonts w:ascii="Times New Roman" w:hAnsi="Times New Roman" w:cs="Times New Roman"/>
          <w:sz w:val="28"/>
          <w:szCs w:val="28"/>
        </w:rPr>
        <w:t xml:space="preserve"> предоставления Муницип</w:t>
      </w:r>
      <w:r>
        <w:rPr>
          <w:rFonts w:ascii="Times New Roman" w:hAnsi="Times New Roman" w:cs="Times New Roman"/>
          <w:sz w:val="28"/>
          <w:szCs w:val="28"/>
        </w:rPr>
        <w:t>альной услуги со дня получения а</w:t>
      </w:r>
      <w:r w:rsidRPr="001D05C9">
        <w:rPr>
          <w:rFonts w:ascii="Times New Roman" w:hAnsi="Times New Roman" w:cs="Times New Roman"/>
          <w:sz w:val="28"/>
          <w:szCs w:val="28"/>
        </w:rPr>
        <w:t>дминистрацией соответствующего запроса о предоставлении Муниципальной услуги:</w:t>
      </w:r>
    </w:p>
    <w:p w:rsidR="001D05C9" w:rsidRPr="004C1DB7" w:rsidRDefault="001D05C9" w:rsidP="001D05C9">
      <w:pPr>
        <w:pStyle w:val="af4"/>
        <w:tabs>
          <w:tab w:val="left" w:pos="0"/>
        </w:tabs>
        <w:suppressAutoHyphens/>
        <w:adjustRightInd w:val="0"/>
        <w:spacing w:line="240" w:lineRule="auto"/>
        <w:ind w:firstLine="709"/>
      </w:pPr>
      <w:r w:rsidRPr="001D05C9">
        <w:t>а) о выдаче разрешения на строительство</w:t>
      </w:r>
      <w:r w:rsidRPr="004C1DB7">
        <w:t xml:space="preserve"> составляет </w:t>
      </w:r>
      <w:r w:rsidRPr="001D05C9">
        <w:t>пять рабочих дней;</w:t>
      </w:r>
    </w:p>
    <w:p w:rsidR="001D05C9" w:rsidRPr="004C1DB7" w:rsidRDefault="001D05C9" w:rsidP="001D05C9">
      <w:pPr>
        <w:pStyle w:val="af4"/>
        <w:tabs>
          <w:tab w:val="left" w:pos="0"/>
        </w:tabs>
        <w:suppressAutoHyphens/>
        <w:adjustRightInd w:val="0"/>
        <w:spacing w:line="240" w:lineRule="auto"/>
        <w:ind w:firstLine="709"/>
      </w:pPr>
      <w:r w:rsidRPr="004C1DB7">
        <w:t xml:space="preserve">б) о внесении изменений в разрешение на строительство (в том числе в связи с необходимостью продления срока действия разрешения на строительство) составляет </w:t>
      </w:r>
      <w:r w:rsidR="00E02F5C">
        <w:t>пять</w:t>
      </w:r>
      <w:r w:rsidRPr="001D05C9">
        <w:t xml:space="preserve"> рабочих дней.</w:t>
      </w:r>
    </w:p>
    <w:p w:rsidR="00E71825" w:rsidRPr="00E71825" w:rsidRDefault="00E71825" w:rsidP="00E71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71825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городской газете «Липковские вести» и разместить на официальном сайте муниципального образования Киреевский район в сети Интернет (https://kireevsk.tularegion.ru), </w:t>
      </w:r>
      <w:r w:rsidRPr="00E7182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подразделе администрация муниципального образования город Липки Киреевского района.</w:t>
      </w:r>
    </w:p>
    <w:p w:rsidR="00E71825" w:rsidRPr="00E71825" w:rsidRDefault="00E71825" w:rsidP="00E71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/>
          <w:sz w:val="28"/>
          <w:szCs w:val="28"/>
          <w:lang w:eastAsia="ru-RU"/>
        </w:rPr>
        <w:t>3. Контроль за выполнение настоящего постановления оставляю за собой.</w:t>
      </w:r>
    </w:p>
    <w:p w:rsidR="00E71825" w:rsidRPr="00E71825" w:rsidRDefault="00E71825" w:rsidP="00E7182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1825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опубликования.</w:t>
      </w:r>
    </w:p>
    <w:p w:rsidR="00E02F5C" w:rsidRDefault="00E02F5C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F5C" w:rsidRDefault="00E02F5C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76B" w:rsidRPr="00E30D80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05C9" w:rsidRDefault="001D05C9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Заместитель </w:t>
      </w:r>
      <w:r w:rsidR="00A153B2">
        <w:rPr>
          <w:rFonts w:ascii="Times New Roman" w:eastAsia="Times New Roman" w:hAnsi="Times New Roman"/>
          <w:b/>
          <w:sz w:val="28"/>
          <w:szCs w:val="28"/>
        </w:rPr>
        <w:t>главы</w:t>
      </w:r>
      <w:r w:rsidR="00E30D80" w:rsidRPr="00694CD6">
        <w:rPr>
          <w:rFonts w:ascii="Times New Roman" w:eastAsia="Times New Roman" w:hAnsi="Times New Roman"/>
          <w:b/>
          <w:sz w:val="28"/>
          <w:szCs w:val="28"/>
        </w:rPr>
        <w:t xml:space="preserve"> администрации</w:t>
      </w:r>
    </w:p>
    <w:p w:rsidR="00E30D80" w:rsidRPr="00694CD6" w:rsidRDefault="00CE711B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30D80" w:rsidRPr="00694CD6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5A1CB8" w:rsidRPr="00694CD6" w:rsidRDefault="00E30D80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94CD6">
        <w:rPr>
          <w:rFonts w:ascii="Times New Roman" w:eastAsia="Times New Roman" w:hAnsi="Times New Roman"/>
          <w:b/>
          <w:sz w:val="28"/>
          <w:szCs w:val="28"/>
        </w:rPr>
        <w:t xml:space="preserve">город </w:t>
      </w:r>
      <w:proofErr w:type="gramStart"/>
      <w:r w:rsidRPr="00694CD6">
        <w:rPr>
          <w:rFonts w:ascii="Times New Roman" w:eastAsia="Times New Roman" w:hAnsi="Times New Roman"/>
          <w:b/>
          <w:sz w:val="28"/>
          <w:szCs w:val="28"/>
        </w:rPr>
        <w:t>Липки  Киреевского</w:t>
      </w:r>
      <w:proofErr w:type="gramEnd"/>
      <w:r w:rsidRPr="00694CD6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  <w:r w:rsidRPr="00E30D8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53B2"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A153B2">
        <w:rPr>
          <w:rFonts w:ascii="Times New Roman" w:eastAsia="Times New Roman" w:hAnsi="Times New Roman"/>
          <w:b/>
          <w:sz w:val="28"/>
          <w:szCs w:val="28"/>
        </w:rPr>
        <w:t>Н.Л. Герасименко</w:t>
      </w:r>
    </w:p>
    <w:p w:rsidR="00347283" w:rsidRPr="00694CD6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347283" w:rsidRPr="00694CD6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7D4D57" w:rsidRDefault="007D4D57" w:rsidP="007D4D57">
      <w:pPr>
        <w:ind w:firstLine="709"/>
        <w:jc w:val="both"/>
        <w:rPr>
          <w:sz w:val="28"/>
          <w:szCs w:val="28"/>
        </w:rPr>
      </w:pPr>
    </w:p>
    <w:p w:rsidR="003824EB" w:rsidRDefault="003824EB" w:rsidP="007D4D57">
      <w:pPr>
        <w:ind w:firstLine="709"/>
        <w:jc w:val="both"/>
        <w:rPr>
          <w:sz w:val="28"/>
          <w:szCs w:val="28"/>
        </w:rPr>
      </w:pPr>
    </w:p>
    <w:p w:rsidR="00DE0DFE" w:rsidRDefault="00DE0DFE" w:rsidP="007D4D57">
      <w:pPr>
        <w:ind w:firstLine="709"/>
        <w:jc w:val="both"/>
        <w:rPr>
          <w:sz w:val="28"/>
          <w:szCs w:val="28"/>
        </w:rPr>
      </w:pPr>
    </w:p>
    <w:p w:rsidR="00DE0DFE" w:rsidRDefault="00DE0DFE" w:rsidP="007D4D57">
      <w:pPr>
        <w:ind w:firstLine="709"/>
        <w:jc w:val="both"/>
        <w:rPr>
          <w:sz w:val="28"/>
          <w:szCs w:val="28"/>
        </w:rPr>
      </w:pPr>
    </w:p>
    <w:sectPr w:rsidR="00DE0DFE" w:rsidSect="00694CD6">
      <w:headerReference w:type="default" r:id="rId7"/>
      <w:headerReference w:type="firs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04A" w:rsidRDefault="003D004A" w:rsidP="00D33775">
      <w:pPr>
        <w:spacing w:after="0" w:line="240" w:lineRule="auto"/>
      </w:pPr>
      <w:r>
        <w:separator/>
      </w:r>
    </w:p>
  </w:endnote>
  <w:endnote w:type="continuationSeparator" w:id="0">
    <w:p w:rsidR="003D004A" w:rsidRDefault="003D004A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04A" w:rsidRDefault="003D004A" w:rsidP="00D33775">
      <w:pPr>
        <w:spacing w:after="0" w:line="240" w:lineRule="auto"/>
      </w:pPr>
      <w:r>
        <w:separator/>
      </w:r>
    </w:p>
  </w:footnote>
  <w:footnote w:type="continuationSeparator" w:id="0">
    <w:p w:rsidR="003D004A" w:rsidRDefault="003D004A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35"/>
    </w:sdtPr>
    <w:sdtEndPr/>
    <w:sdtContent>
      <w:p w:rsidR="00806007" w:rsidRDefault="00306A1F" w:rsidP="00694CD6">
        <w:pPr>
          <w:pStyle w:val="ad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BA2D81">
          <w:rPr>
            <w:rFonts w:ascii="Times New Roman" w:hAnsi="Times New Roman"/>
            <w:noProof/>
            <w:sz w:val="24"/>
            <w:szCs w:val="24"/>
          </w:rPr>
          <w:t>2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07" w:rsidRDefault="00806007" w:rsidP="005A1C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45D6B"/>
    <w:rsid w:val="00054339"/>
    <w:rsid w:val="00054B61"/>
    <w:rsid w:val="000623CE"/>
    <w:rsid w:val="00062570"/>
    <w:rsid w:val="00067C21"/>
    <w:rsid w:val="000719D2"/>
    <w:rsid w:val="0007640E"/>
    <w:rsid w:val="00081B3A"/>
    <w:rsid w:val="000825A6"/>
    <w:rsid w:val="00082760"/>
    <w:rsid w:val="00084451"/>
    <w:rsid w:val="00084A37"/>
    <w:rsid w:val="00090B6F"/>
    <w:rsid w:val="0009148D"/>
    <w:rsid w:val="000A2FC3"/>
    <w:rsid w:val="000B5084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115C5"/>
    <w:rsid w:val="00113DA3"/>
    <w:rsid w:val="00113EA3"/>
    <w:rsid w:val="0011796F"/>
    <w:rsid w:val="001242FB"/>
    <w:rsid w:val="00126041"/>
    <w:rsid w:val="00126CA6"/>
    <w:rsid w:val="00134051"/>
    <w:rsid w:val="00141CD0"/>
    <w:rsid w:val="001509FD"/>
    <w:rsid w:val="00156EE2"/>
    <w:rsid w:val="0017573A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42DF"/>
    <w:rsid w:val="001C45D2"/>
    <w:rsid w:val="001D05C9"/>
    <w:rsid w:val="001D287C"/>
    <w:rsid w:val="001D44A0"/>
    <w:rsid w:val="001D5BF2"/>
    <w:rsid w:val="001D6218"/>
    <w:rsid w:val="001E14DA"/>
    <w:rsid w:val="001E4C58"/>
    <w:rsid w:val="001E55F0"/>
    <w:rsid w:val="001F4142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C30"/>
    <w:rsid w:val="00294195"/>
    <w:rsid w:val="002941BC"/>
    <w:rsid w:val="002A1A23"/>
    <w:rsid w:val="002A4923"/>
    <w:rsid w:val="002B4A50"/>
    <w:rsid w:val="002C1A7D"/>
    <w:rsid w:val="002C30D5"/>
    <w:rsid w:val="002C3CDE"/>
    <w:rsid w:val="002C578E"/>
    <w:rsid w:val="002C6D8B"/>
    <w:rsid w:val="002D1AFA"/>
    <w:rsid w:val="002D47BC"/>
    <w:rsid w:val="002D591E"/>
    <w:rsid w:val="002E0CE5"/>
    <w:rsid w:val="002F1161"/>
    <w:rsid w:val="002F431E"/>
    <w:rsid w:val="00304227"/>
    <w:rsid w:val="00306A1F"/>
    <w:rsid w:val="00310864"/>
    <w:rsid w:val="00312848"/>
    <w:rsid w:val="00314DB8"/>
    <w:rsid w:val="0031776D"/>
    <w:rsid w:val="003275C7"/>
    <w:rsid w:val="003326E4"/>
    <w:rsid w:val="00347283"/>
    <w:rsid w:val="00347DCA"/>
    <w:rsid w:val="003532F3"/>
    <w:rsid w:val="00355D9D"/>
    <w:rsid w:val="00361359"/>
    <w:rsid w:val="003700D0"/>
    <w:rsid w:val="00372DBA"/>
    <w:rsid w:val="003824EB"/>
    <w:rsid w:val="003842FE"/>
    <w:rsid w:val="00384465"/>
    <w:rsid w:val="00396EEA"/>
    <w:rsid w:val="003A0BED"/>
    <w:rsid w:val="003A2745"/>
    <w:rsid w:val="003A6F54"/>
    <w:rsid w:val="003B1E2D"/>
    <w:rsid w:val="003B32EE"/>
    <w:rsid w:val="003B5AB5"/>
    <w:rsid w:val="003B70C6"/>
    <w:rsid w:val="003C2B5D"/>
    <w:rsid w:val="003C49A8"/>
    <w:rsid w:val="003D004A"/>
    <w:rsid w:val="003D51E3"/>
    <w:rsid w:val="003D66C5"/>
    <w:rsid w:val="003E1193"/>
    <w:rsid w:val="003E3571"/>
    <w:rsid w:val="003E676B"/>
    <w:rsid w:val="00400687"/>
    <w:rsid w:val="0040591A"/>
    <w:rsid w:val="00407862"/>
    <w:rsid w:val="00412F27"/>
    <w:rsid w:val="00423D2F"/>
    <w:rsid w:val="00426A69"/>
    <w:rsid w:val="00427688"/>
    <w:rsid w:val="004301D1"/>
    <w:rsid w:val="004360E9"/>
    <w:rsid w:val="0043616D"/>
    <w:rsid w:val="00444162"/>
    <w:rsid w:val="00444D53"/>
    <w:rsid w:val="00452E94"/>
    <w:rsid w:val="00454927"/>
    <w:rsid w:val="00457200"/>
    <w:rsid w:val="00460B5F"/>
    <w:rsid w:val="00460FE6"/>
    <w:rsid w:val="004728D9"/>
    <w:rsid w:val="00473ED8"/>
    <w:rsid w:val="00474724"/>
    <w:rsid w:val="00481B10"/>
    <w:rsid w:val="00482AB6"/>
    <w:rsid w:val="00484A70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1CDB"/>
    <w:rsid w:val="00510F57"/>
    <w:rsid w:val="0051153C"/>
    <w:rsid w:val="00517F44"/>
    <w:rsid w:val="00521032"/>
    <w:rsid w:val="00521235"/>
    <w:rsid w:val="00521EAE"/>
    <w:rsid w:val="0053295F"/>
    <w:rsid w:val="00542306"/>
    <w:rsid w:val="005435A6"/>
    <w:rsid w:val="00544DDB"/>
    <w:rsid w:val="0054500F"/>
    <w:rsid w:val="00546C20"/>
    <w:rsid w:val="00554303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DDD"/>
    <w:rsid w:val="005D4447"/>
    <w:rsid w:val="005E34E7"/>
    <w:rsid w:val="005E4F7D"/>
    <w:rsid w:val="005E6E62"/>
    <w:rsid w:val="0061092C"/>
    <w:rsid w:val="00611017"/>
    <w:rsid w:val="00611C59"/>
    <w:rsid w:val="0061345F"/>
    <w:rsid w:val="00613640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472F2"/>
    <w:rsid w:val="00662075"/>
    <w:rsid w:val="00663497"/>
    <w:rsid w:val="00672B6A"/>
    <w:rsid w:val="006734F7"/>
    <w:rsid w:val="00676E7F"/>
    <w:rsid w:val="00694CD6"/>
    <w:rsid w:val="006A0712"/>
    <w:rsid w:val="006A2B9D"/>
    <w:rsid w:val="006A4CEF"/>
    <w:rsid w:val="006B0C62"/>
    <w:rsid w:val="006C0745"/>
    <w:rsid w:val="006C2154"/>
    <w:rsid w:val="006C3D5A"/>
    <w:rsid w:val="006C6325"/>
    <w:rsid w:val="006C773A"/>
    <w:rsid w:val="006D18E7"/>
    <w:rsid w:val="006D75DE"/>
    <w:rsid w:val="006E0CC2"/>
    <w:rsid w:val="006E38E9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4FAE"/>
    <w:rsid w:val="00785205"/>
    <w:rsid w:val="00790608"/>
    <w:rsid w:val="007A4F8F"/>
    <w:rsid w:val="007B405E"/>
    <w:rsid w:val="007B4D27"/>
    <w:rsid w:val="007C1A8B"/>
    <w:rsid w:val="007C5DC2"/>
    <w:rsid w:val="007D0C05"/>
    <w:rsid w:val="007D2EFA"/>
    <w:rsid w:val="007D4D57"/>
    <w:rsid w:val="007D6DED"/>
    <w:rsid w:val="007E10DA"/>
    <w:rsid w:val="007E2CE5"/>
    <w:rsid w:val="007F0162"/>
    <w:rsid w:val="007F26C2"/>
    <w:rsid w:val="007F402C"/>
    <w:rsid w:val="007F789A"/>
    <w:rsid w:val="007F7EC4"/>
    <w:rsid w:val="00800DC6"/>
    <w:rsid w:val="00802F7B"/>
    <w:rsid w:val="00806007"/>
    <w:rsid w:val="00810746"/>
    <w:rsid w:val="008156E3"/>
    <w:rsid w:val="00815967"/>
    <w:rsid w:val="00816654"/>
    <w:rsid w:val="00827B4F"/>
    <w:rsid w:val="008305E1"/>
    <w:rsid w:val="00831F8A"/>
    <w:rsid w:val="00834618"/>
    <w:rsid w:val="00836297"/>
    <w:rsid w:val="008370FF"/>
    <w:rsid w:val="00847766"/>
    <w:rsid w:val="00871474"/>
    <w:rsid w:val="00871584"/>
    <w:rsid w:val="00872009"/>
    <w:rsid w:val="00872476"/>
    <w:rsid w:val="00873B0E"/>
    <w:rsid w:val="00885099"/>
    <w:rsid w:val="00890BE4"/>
    <w:rsid w:val="00890C40"/>
    <w:rsid w:val="00894545"/>
    <w:rsid w:val="008A55B9"/>
    <w:rsid w:val="008B3C1F"/>
    <w:rsid w:val="008B3E98"/>
    <w:rsid w:val="008B4240"/>
    <w:rsid w:val="008C350C"/>
    <w:rsid w:val="008C5999"/>
    <w:rsid w:val="008C76E7"/>
    <w:rsid w:val="008D56EA"/>
    <w:rsid w:val="008E5792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7FB3"/>
    <w:rsid w:val="0096020E"/>
    <w:rsid w:val="009642E1"/>
    <w:rsid w:val="0096702E"/>
    <w:rsid w:val="00971C02"/>
    <w:rsid w:val="00972D55"/>
    <w:rsid w:val="009744DB"/>
    <w:rsid w:val="009847F5"/>
    <w:rsid w:val="00986099"/>
    <w:rsid w:val="00993E05"/>
    <w:rsid w:val="009B587A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40673"/>
    <w:rsid w:val="00A413AC"/>
    <w:rsid w:val="00A4562A"/>
    <w:rsid w:val="00A5492E"/>
    <w:rsid w:val="00A61BB2"/>
    <w:rsid w:val="00A6642B"/>
    <w:rsid w:val="00A74CB8"/>
    <w:rsid w:val="00A76AC6"/>
    <w:rsid w:val="00A82F7E"/>
    <w:rsid w:val="00A87573"/>
    <w:rsid w:val="00A94D58"/>
    <w:rsid w:val="00A974A3"/>
    <w:rsid w:val="00AA2BB3"/>
    <w:rsid w:val="00AC0BB7"/>
    <w:rsid w:val="00AC3358"/>
    <w:rsid w:val="00AC6E34"/>
    <w:rsid w:val="00AD368E"/>
    <w:rsid w:val="00AD64B5"/>
    <w:rsid w:val="00AE2776"/>
    <w:rsid w:val="00AF1355"/>
    <w:rsid w:val="00AF6817"/>
    <w:rsid w:val="00B0031C"/>
    <w:rsid w:val="00B10732"/>
    <w:rsid w:val="00B1382B"/>
    <w:rsid w:val="00B14076"/>
    <w:rsid w:val="00B2047C"/>
    <w:rsid w:val="00B215D9"/>
    <w:rsid w:val="00B24A25"/>
    <w:rsid w:val="00B323E7"/>
    <w:rsid w:val="00B43389"/>
    <w:rsid w:val="00B505B6"/>
    <w:rsid w:val="00B51ED2"/>
    <w:rsid w:val="00B64511"/>
    <w:rsid w:val="00B71F92"/>
    <w:rsid w:val="00B80FD4"/>
    <w:rsid w:val="00B824DB"/>
    <w:rsid w:val="00B82737"/>
    <w:rsid w:val="00BA2D81"/>
    <w:rsid w:val="00BA4B18"/>
    <w:rsid w:val="00BB0FE4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C1FEF"/>
    <w:rsid w:val="00CD1F52"/>
    <w:rsid w:val="00CD2693"/>
    <w:rsid w:val="00CD30B7"/>
    <w:rsid w:val="00CD3728"/>
    <w:rsid w:val="00CD4183"/>
    <w:rsid w:val="00CD67C3"/>
    <w:rsid w:val="00CE064A"/>
    <w:rsid w:val="00CE0817"/>
    <w:rsid w:val="00CE38D8"/>
    <w:rsid w:val="00CE4CD0"/>
    <w:rsid w:val="00CE6BE4"/>
    <w:rsid w:val="00CE711B"/>
    <w:rsid w:val="00CE7FD4"/>
    <w:rsid w:val="00CF0787"/>
    <w:rsid w:val="00CF58B0"/>
    <w:rsid w:val="00CF6CAC"/>
    <w:rsid w:val="00D00D4F"/>
    <w:rsid w:val="00D00FE0"/>
    <w:rsid w:val="00D123EE"/>
    <w:rsid w:val="00D16E3D"/>
    <w:rsid w:val="00D210B6"/>
    <w:rsid w:val="00D23279"/>
    <w:rsid w:val="00D26B24"/>
    <w:rsid w:val="00D2748D"/>
    <w:rsid w:val="00D30335"/>
    <w:rsid w:val="00D32D6C"/>
    <w:rsid w:val="00D33775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82BF8"/>
    <w:rsid w:val="00D83698"/>
    <w:rsid w:val="00D83898"/>
    <w:rsid w:val="00D86F90"/>
    <w:rsid w:val="00D9667F"/>
    <w:rsid w:val="00D9728F"/>
    <w:rsid w:val="00DA4660"/>
    <w:rsid w:val="00DA5964"/>
    <w:rsid w:val="00DA72C0"/>
    <w:rsid w:val="00DC2069"/>
    <w:rsid w:val="00DC2E44"/>
    <w:rsid w:val="00DC51B7"/>
    <w:rsid w:val="00DD1C88"/>
    <w:rsid w:val="00DE0DFE"/>
    <w:rsid w:val="00DE3EF1"/>
    <w:rsid w:val="00E00E38"/>
    <w:rsid w:val="00E01CD0"/>
    <w:rsid w:val="00E02F5C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2CB3"/>
    <w:rsid w:val="00E64CBE"/>
    <w:rsid w:val="00E67197"/>
    <w:rsid w:val="00E6742E"/>
    <w:rsid w:val="00E71825"/>
    <w:rsid w:val="00E76571"/>
    <w:rsid w:val="00E8233C"/>
    <w:rsid w:val="00E8623D"/>
    <w:rsid w:val="00E9001D"/>
    <w:rsid w:val="00E9091B"/>
    <w:rsid w:val="00E91513"/>
    <w:rsid w:val="00E93208"/>
    <w:rsid w:val="00EA10C6"/>
    <w:rsid w:val="00EB27CE"/>
    <w:rsid w:val="00ED3065"/>
    <w:rsid w:val="00ED3662"/>
    <w:rsid w:val="00ED3E8F"/>
    <w:rsid w:val="00EE3C80"/>
    <w:rsid w:val="00EE593E"/>
    <w:rsid w:val="00EF4D8D"/>
    <w:rsid w:val="00EF7643"/>
    <w:rsid w:val="00F025BE"/>
    <w:rsid w:val="00F06C81"/>
    <w:rsid w:val="00F24899"/>
    <w:rsid w:val="00F24EFC"/>
    <w:rsid w:val="00F255AD"/>
    <w:rsid w:val="00F26175"/>
    <w:rsid w:val="00F369BC"/>
    <w:rsid w:val="00F37AD6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28FE"/>
    <w:rsid w:val="00FB0E0F"/>
    <w:rsid w:val="00FC48CE"/>
    <w:rsid w:val="00FC4D31"/>
    <w:rsid w:val="00FC6831"/>
    <w:rsid w:val="00FD32ED"/>
    <w:rsid w:val="00FE1B41"/>
    <w:rsid w:val="00FE6E5D"/>
    <w:rsid w:val="00FF2540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8151E-1DA9-421A-8365-0B29F7A8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3E7"/>
    <w:rPr>
      <w:b/>
      <w:bCs/>
    </w:rPr>
  </w:style>
  <w:style w:type="paragraph" w:styleId="ad">
    <w:name w:val="header"/>
    <w:basedOn w:val="a"/>
    <w:link w:val="ae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775"/>
  </w:style>
  <w:style w:type="paragraph" w:styleId="af">
    <w:name w:val="footer"/>
    <w:basedOn w:val="a"/>
    <w:link w:val="af0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775"/>
  </w:style>
  <w:style w:type="character" w:styleId="af1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2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4">
    <w:name w:val="Body Text Indent"/>
    <w:basedOn w:val="a"/>
    <w:link w:val="af5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f7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1</cp:lastModifiedBy>
  <cp:revision>2</cp:revision>
  <cp:lastPrinted>2018-07-10T13:51:00Z</cp:lastPrinted>
  <dcterms:created xsi:type="dcterms:W3CDTF">2025-05-13T09:43:00Z</dcterms:created>
  <dcterms:modified xsi:type="dcterms:W3CDTF">2025-05-13T09:43:00Z</dcterms:modified>
</cp:coreProperties>
</file>