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8"/>
        <w:gridCol w:w="4667"/>
      </w:tblGrid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9264B8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БОРОДИНСКОЕ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9264B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9264B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643B28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73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22E03" w:rsidRPr="00F618D1" w:rsidTr="00032843">
        <w:trPr>
          <w:jc w:val="center"/>
        </w:trPr>
        <w:tc>
          <w:tcPr>
            <w:tcW w:w="4785" w:type="dxa"/>
          </w:tcPr>
          <w:p w:rsidR="00F618D1" w:rsidRPr="00F618D1" w:rsidRDefault="00F618D1" w:rsidP="00A3589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3589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30 июня</w:t>
            </w:r>
            <w:r w:rsidR="00D477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264B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D477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F618D1" w:rsidRPr="00F618D1" w:rsidRDefault="00F618D1" w:rsidP="00A35895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A3589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73-192</w:t>
            </w:r>
          </w:p>
        </w:tc>
      </w:tr>
    </w:tbl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9264B8">
        <w:rPr>
          <w:rFonts w:ascii="PT Astra Serif" w:eastAsia="Calibri" w:hAnsi="PT Astra Serif" w:cs="Times New Roman"/>
          <w:b/>
          <w:sz w:val="28"/>
          <w:szCs w:val="28"/>
        </w:rPr>
        <w:t>Бородинское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 от </w:t>
      </w:r>
      <w:r w:rsidR="009264B8">
        <w:rPr>
          <w:rFonts w:ascii="PT Astra Serif" w:eastAsia="Calibri" w:hAnsi="PT Astra Serif" w:cs="Times New Roman"/>
          <w:b/>
          <w:sz w:val="28"/>
          <w:szCs w:val="28"/>
        </w:rPr>
        <w:t>09</w:t>
      </w:r>
      <w:r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="009264B8">
        <w:rPr>
          <w:rFonts w:ascii="PT Astra Serif" w:eastAsia="Calibri" w:hAnsi="PT Astra Serif" w:cs="Times New Roman"/>
          <w:b/>
          <w:sz w:val="28"/>
          <w:szCs w:val="28"/>
        </w:rPr>
        <w:t>04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.2021 № </w:t>
      </w:r>
      <w:r w:rsidR="009264B8">
        <w:rPr>
          <w:rFonts w:ascii="PT Astra Serif" w:eastAsia="Calibri" w:hAnsi="PT Astra Serif" w:cs="Times New Roman"/>
          <w:b/>
          <w:sz w:val="28"/>
          <w:szCs w:val="28"/>
        </w:rPr>
        <w:t>37-106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«</w:t>
      </w:r>
      <w:r w:rsidRPr="00F618D1">
        <w:rPr>
          <w:rFonts w:ascii="PT Astra Serif" w:eastAsia="Calibri" w:hAnsi="PT Astra Serif" w:cs="Times New Roman"/>
          <w:b/>
          <w:sz w:val="28"/>
          <w:szCs w:val="28"/>
        </w:rPr>
        <w:t>О порядке проведения конкурса на замещение должности</w:t>
      </w:r>
    </w:p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618D1"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муниципальной службы главы администрации </w:t>
      </w:r>
      <w:r w:rsidRPr="00F618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9264B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Бородинское</w:t>
      </w:r>
      <w:r w:rsidRPr="00F618D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Киреевского района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18D1" w:rsidRPr="00F618D1" w:rsidRDefault="00153855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Федеральным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закона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618D1"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 02.03.2007 № 25-ФЗ «О муниципальной службе в Российской Федерации», от 25.12.2008 №273-ФЗ «О противодействии коррупции», </w:t>
      </w:r>
      <w:hyperlink r:id="rId7" w:history="1">
        <w:r w:rsidR="00F618D1" w:rsidRPr="00F618D1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F618D1" w:rsidRPr="00F618D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Тульской области от 17.12.2007 № 930-ЗТО «О регулировании отдельных отношений в сфере муниципальной службы в Тульской области»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1538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рассмотрев протест Киреевской межрайонной прокуратуры от 22.06.2023 №7-02-2023, на основании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Бородинское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Бородинское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1538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Собрания депутатов муниципального образования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Бородинское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.2021 №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37-106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порядке проведения конкурса на замещение должности муниципальной службы главы администрации муниципального образования </w:t>
      </w:r>
      <w:r w:rsidR="009264B8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Бородинское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 следующие изменения: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Подпункт </w:t>
      </w:r>
      <w:r w:rsidR="00554939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 xml:space="preserve"> пункта 2.2. части 2 приложения к решению изложить в следующей редакции: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554939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>) прекращения гражданства Российской Федерации либо гражданства (подданства) иностранного государства-участника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службе;».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Подпункт </w:t>
      </w:r>
      <w:r w:rsidR="00554939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 xml:space="preserve"> пункта 2.2. части 2 приложения к решению изложить в следующей редакции:</w:t>
      </w:r>
    </w:p>
    <w:p w:rsid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554939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="00D22E03">
        <w:rPr>
          <w:rFonts w:ascii="PT Astra Serif" w:hAnsi="PT Astra Serif"/>
          <w:sz w:val="28"/>
          <w:szCs w:val="28"/>
          <w:lang w:eastAsia="ru-RU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CF2FB6">
        <w:rPr>
          <w:rFonts w:ascii="PT Astra Serif" w:hAnsi="PT Astra Serif"/>
          <w:sz w:val="28"/>
          <w:szCs w:val="28"/>
          <w:lang w:eastAsia="ru-RU"/>
        </w:rPr>
        <w:t>.</w:t>
      </w:r>
    </w:p>
    <w:p w:rsidR="003C4FB4" w:rsidRPr="003C4FB4" w:rsidRDefault="003C4FB4" w:rsidP="003C4FB4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1.3. </w:t>
      </w:r>
      <w:r w:rsidRPr="003C4FB4">
        <w:rPr>
          <w:rFonts w:ascii="PT Astra Serif" w:hAnsi="PT Astra Serif"/>
          <w:sz w:val="28"/>
          <w:szCs w:val="28"/>
          <w:lang w:eastAsia="ru-RU"/>
        </w:rPr>
        <w:t>Пункт 2.2. порядке проведения конкурса на замещение должности муниципальной службы главы администрации муниципального образования</w:t>
      </w:r>
      <w:r>
        <w:rPr>
          <w:rFonts w:ascii="PT Astra Serif" w:hAnsi="PT Astra Serif"/>
          <w:sz w:val="28"/>
          <w:szCs w:val="28"/>
          <w:lang w:eastAsia="ru-RU"/>
        </w:rPr>
        <w:t xml:space="preserve"> Бородинское</w:t>
      </w:r>
      <w:r w:rsidRPr="003C4FB4">
        <w:rPr>
          <w:rFonts w:ascii="PT Astra Serif" w:hAnsi="PT Astra Serif"/>
          <w:sz w:val="28"/>
          <w:szCs w:val="28"/>
          <w:lang w:eastAsia="ru-RU"/>
        </w:rPr>
        <w:t xml:space="preserve"> Киреевск</w:t>
      </w:r>
      <w:r>
        <w:rPr>
          <w:rFonts w:ascii="PT Astra Serif" w:hAnsi="PT Astra Serif"/>
          <w:sz w:val="28"/>
          <w:szCs w:val="28"/>
          <w:lang w:eastAsia="ru-RU"/>
        </w:rPr>
        <w:t>ого</w:t>
      </w:r>
      <w:r w:rsidRPr="003C4FB4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3C4FB4">
        <w:rPr>
          <w:rFonts w:ascii="PT Astra Serif" w:hAnsi="PT Astra Serif"/>
          <w:sz w:val="28"/>
          <w:szCs w:val="28"/>
          <w:lang w:eastAsia="ru-RU"/>
        </w:rPr>
        <w:t xml:space="preserve"> дополнить подпунктом 13 следующего содержания:</w:t>
      </w:r>
    </w:p>
    <w:p w:rsidR="003C4FB4" w:rsidRPr="00F618D1" w:rsidRDefault="003C4FB4" w:rsidP="003C4FB4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C4FB4">
        <w:rPr>
          <w:rFonts w:ascii="PT Astra Serif" w:hAnsi="PT Astra Serif"/>
          <w:sz w:val="28"/>
          <w:szCs w:val="28"/>
          <w:lang w:eastAsia="ru-RU"/>
        </w:rPr>
        <w:t>«13) Приобретение им статуса иностранного агента.».</w:t>
      </w:r>
    </w:p>
    <w:p w:rsidR="009264B8" w:rsidRDefault="00F618D1" w:rsidP="009264B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9264B8" w:rsidRPr="009264B8">
        <w:rPr>
          <w:rFonts w:ascii="PT Astra Serif" w:eastAsia="Calibri" w:hAnsi="PT Astra Serif" w:cs="Times New Roman"/>
          <w:sz w:val="28"/>
          <w:szCs w:val="28"/>
        </w:rPr>
        <w:t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Бородинское Киреевского района.</w:t>
      </w:r>
    </w:p>
    <w:p w:rsidR="00F618D1" w:rsidRPr="00F618D1" w:rsidRDefault="00F618D1" w:rsidP="009264B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3. Настоящее решение вступает в силу со дня обнародования.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Pr="00F618D1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618D1" w:rsidRPr="00F618D1" w:rsidRDefault="009264B8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Бородинское</w:t>
      </w:r>
      <w:r w:rsidR="00F618D1"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А.Ю.Бычков</w:t>
      </w:r>
      <w:proofErr w:type="spellEnd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</w:rPr>
      </w:pPr>
    </w:p>
    <w:p w:rsidR="008E2BAE" w:rsidRDefault="008E2BAE" w:rsidP="00F618D1">
      <w:pPr>
        <w:spacing w:after="0" w:line="240" w:lineRule="auto"/>
        <w:contextualSpacing/>
        <w:jc w:val="both"/>
      </w:pPr>
    </w:p>
    <w:sectPr w:rsidR="008E2BAE" w:rsidSect="002809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EB" w:rsidRDefault="007D06EB" w:rsidP="00153855">
      <w:pPr>
        <w:spacing w:after="0" w:line="240" w:lineRule="auto"/>
      </w:pPr>
      <w:r>
        <w:separator/>
      </w:r>
    </w:p>
  </w:endnote>
  <w:endnote w:type="continuationSeparator" w:id="0">
    <w:p w:rsidR="007D06EB" w:rsidRDefault="007D06EB" w:rsidP="0015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EB" w:rsidRDefault="007D06EB" w:rsidP="00153855">
      <w:pPr>
        <w:spacing w:after="0" w:line="240" w:lineRule="auto"/>
      </w:pPr>
      <w:r>
        <w:separator/>
      </w:r>
    </w:p>
  </w:footnote>
  <w:footnote w:type="continuationSeparator" w:id="0">
    <w:p w:rsidR="007D06EB" w:rsidRDefault="007D06EB" w:rsidP="0015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55" w:rsidRDefault="00153855" w:rsidP="00153855">
    <w:pPr>
      <w:spacing w:after="0" w:line="240" w:lineRule="auto"/>
      <w:contextualSpacing/>
      <w:jc w:val="right"/>
      <w:rPr>
        <w:rFonts w:ascii="PT Astra Serif" w:eastAsia="Times New Roman" w:hAnsi="PT Astra Serif" w:cs="Times New Roman"/>
        <w:b/>
        <w:sz w:val="28"/>
        <w:szCs w:val="28"/>
        <w:lang w:eastAsia="ru-RU"/>
      </w:rPr>
    </w:pPr>
  </w:p>
  <w:p w:rsidR="00153855" w:rsidRDefault="001538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010D97"/>
    <w:rsid w:val="00153855"/>
    <w:rsid w:val="00280960"/>
    <w:rsid w:val="003B0085"/>
    <w:rsid w:val="003C4FB4"/>
    <w:rsid w:val="004D7CC5"/>
    <w:rsid w:val="00554939"/>
    <w:rsid w:val="00643B28"/>
    <w:rsid w:val="007C1E38"/>
    <w:rsid w:val="007D06EB"/>
    <w:rsid w:val="00851724"/>
    <w:rsid w:val="008C2850"/>
    <w:rsid w:val="008E2BAE"/>
    <w:rsid w:val="009264B8"/>
    <w:rsid w:val="00A35895"/>
    <w:rsid w:val="00AA73E6"/>
    <w:rsid w:val="00AA7713"/>
    <w:rsid w:val="00AB20BA"/>
    <w:rsid w:val="00BC5DEB"/>
    <w:rsid w:val="00CF2FB6"/>
    <w:rsid w:val="00D22E03"/>
    <w:rsid w:val="00D4775B"/>
    <w:rsid w:val="00F618D1"/>
    <w:rsid w:val="00F84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6AAB-2D57-4BAC-B004-5F75AEC7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55"/>
  </w:style>
  <w:style w:type="paragraph" w:styleId="a6">
    <w:name w:val="footer"/>
    <w:basedOn w:val="a"/>
    <w:link w:val="a7"/>
    <w:uiPriority w:val="99"/>
    <w:unhideWhenUsed/>
    <w:rsid w:val="0015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55"/>
  </w:style>
  <w:style w:type="paragraph" w:styleId="a8">
    <w:name w:val="Balloon Text"/>
    <w:basedOn w:val="a"/>
    <w:link w:val="a9"/>
    <w:uiPriority w:val="99"/>
    <w:semiHidden/>
    <w:unhideWhenUsed/>
    <w:rsid w:val="00A3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67&amp;n=106327&amp;date=18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Елизавета Сергеевна Каштанова</cp:lastModifiedBy>
  <cp:revision>2</cp:revision>
  <cp:lastPrinted>2023-06-28T08:18:00Z</cp:lastPrinted>
  <dcterms:created xsi:type="dcterms:W3CDTF">2025-04-25T08:47:00Z</dcterms:created>
  <dcterms:modified xsi:type="dcterms:W3CDTF">2025-04-25T08:47:00Z</dcterms:modified>
</cp:coreProperties>
</file>