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47916" w:rsidRPr="00F606CF" w:rsidTr="00B20F4A">
        <w:tc>
          <w:tcPr>
            <w:tcW w:w="9747" w:type="dxa"/>
            <w:gridSpan w:val="2"/>
          </w:tcPr>
          <w:p w:rsidR="00A47916" w:rsidRPr="00F606CF" w:rsidRDefault="00F606CF" w:rsidP="00F36C06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bookmarkStart w:id="0" w:name="_GoBack"/>
            <w:bookmarkEnd w:id="0"/>
            <w:r w:rsidRPr="00F606CF">
              <w:rPr>
                <w:rFonts w:ascii="PT Astra Serif" w:hAnsi="PT Astra Serif"/>
                <w:b/>
                <w:szCs w:val="28"/>
              </w:rPr>
              <w:t>АДМИНИСТРАЦИЯ</w:t>
            </w:r>
          </w:p>
        </w:tc>
      </w:tr>
      <w:tr w:rsidR="00A47916" w:rsidRPr="00F606CF" w:rsidTr="00B20F4A">
        <w:tc>
          <w:tcPr>
            <w:tcW w:w="9747" w:type="dxa"/>
            <w:gridSpan w:val="2"/>
          </w:tcPr>
          <w:p w:rsidR="00A47916" w:rsidRPr="00F606CF" w:rsidRDefault="00A47916" w:rsidP="00F606CF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F606CF">
              <w:rPr>
                <w:rFonts w:ascii="PT Astra Serif" w:hAnsi="PT Astra Serif"/>
                <w:b/>
                <w:szCs w:val="28"/>
              </w:rPr>
              <w:t>МУНИЦИПАЛЬНО</w:t>
            </w:r>
            <w:r w:rsidR="00F606CF">
              <w:rPr>
                <w:rFonts w:ascii="PT Astra Serif" w:hAnsi="PT Astra Serif"/>
                <w:b/>
                <w:szCs w:val="28"/>
              </w:rPr>
              <w:t>ГО</w:t>
            </w:r>
            <w:r w:rsidRPr="00F606CF">
              <w:rPr>
                <w:rFonts w:ascii="PT Astra Serif" w:hAnsi="PT Astra Serif"/>
                <w:b/>
                <w:szCs w:val="28"/>
              </w:rPr>
              <w:t xml:space="preserve"> ОБРАЗОВАНИ</w:t>
            </w:r>
            <w:r w:rsidR="00F606CF">
              <w:rPr>
                <w:rFonts w:ascii="PT Astra Serif" w:hAnsi="PT Astra Serif"/>
                <w:b/>
                <w:szCs w:val="28"/>
              </w:rPr>
              <w:t>Я</w:t>
            </w:r>
          </w:p>
        </w:tc>
      </w:tr>
      <w:tr w:rsidR="00A47916" w:rsidRPr="00F606CF" w:rsidTr="00B20F4A">
        <w:tc>
          <w:tcPr>
            <w:tcW w:w="9747" w:type="dxa"/>
            <w:gridSpan w:val="2"/>
          </w:tcPr>
          <w:p w:rsidR="00A47916" w:rsidRPr="00F606CF" w:rsidRDefault="00E4671A" w:rsidP="00F36C06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F606CF">
              <w:rPr>
                <w:rFonts w:ascii="PT Astra Serif" w:hAnsi="PT Astra Serif"/>
                <w:b/>
                <w:szCs w:val="28"/>
              </w:rPr>
              <w:t>БОРОДИНСКОЕ</w:t>
            </w:r>
            <w:r w:rsidR="00A47916" w:rsidRPr="00F606CF">
              <w:rPr>
                <w:rFonts w:ascii="PT Astra Serif" w:hAnsi="PT Astra Serif"/>
                <w:b/>
                <w:szCs w:val="28"/>
              </w:rPr>
              <w:t xml:space="preserve"> КИРЕЕВСКОГО РАЙОНА</w:t>
            </w:r>
          </w:p>
        </w:tc>
      </w:tr>
      <w:tr w:rsidR="00A47916" w:rsidRPr="00F606CF" w:rsidTr="00B20F4A">
        <w:tc>
          <w:tcPr>
            <w:tcW w:w="9747" w:type="dxa"/>
            <w:gridSpan w:val="2"/>
          </w:tcPr>
          <w:p w:rsidR="00A47916" w:rsidRPr="00F606CF" w:rsidRDefault="00A47916" w:rsidP="00F36C06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A47916" w:rsidRPr="00F606CF" w:rsidTr="00B20F4A">
        <w:trPr>
          <w:trHeight w:val="66"/>
        </w:trPr>
        <w:tc>
          <w:tcPr>
            <w:tcW w:w="9747" w:type="dxa"/>
            <w:gridSpan w:val="2"/>
          </w:tcPr>
          <w:p w:rsidR="00A47916" w:rsidRPr="00F606CF" w:rsidRDefault="00A47916" w:rsidP="00F606CF">
            <w:pPr>
              <w:contextualSpacing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A47916" w:rsidRPr="00F606CF" w:rsidTr="00B20F4A">
        <w:tc>
          <w:tcPr>
            <w:tcW w:w="9747" w:type="dxa"/>
            <w:gridSpan w:val="2"/>
          </w:tcPr>
          <w:p w:rsidR="00F606CF" w:rsidRPr="00F606CF" w:rsidRDefault="00F606CF" w:rsidP="00F606CF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 w:rsidRPr="00F606CF">
              <w:rPr>
                <w:rFonts w:ascii="PT Astra Serif" w:hAnsi="PT Astra Serif"/>
                <w:b/>
                <w:szCs w:val="28"/>
              </w:rPr>
              <w:t>ПОСТАНОВЛЕНИЕ</w:t>
            </w:r>
          </w:p>
          <w:p w:rsidR="00A47916" w:rsidRPr="00F606CF" w:rsidRDefault="00A47916" w:rsidP="00F606CF">
            <w:pPr>
              <w:contextualSpacing/>
              <w:jc w:val="center"/>
              <w:rPr>
                <w:rFonts w:ascii="PT Astra Serif" w:hAnsi="PT Astra Serif"/>
                <w:szCs w:val="28"/>
              </w:rPr>
            </w:pPr>
          </w:p>
        </w:tc>
      </w:tr>
      <w:tr w:rsidR="00A47916" w:rsidRPr="00F606CF" w:rsidTr="00B20F4A">
        <w:tc>
          <w:tcPr>
            <w:tcW w:w="9747" w:type="dxa"/>
            <w:gridSpan w:val="2"/>
          </w:tcPr>
          <w:p w:rsidR="00063580" w:rsidRPr="00F606CF" w:rsidRDefault="00063580" w:rsidP="00F606CF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</w:p>
        </w:tc>
      </w:tr>
      <w:tr w:rsidR="00A47916" w:rsidRPr="00F606CF" w:rsidTr="00B20F4A">
        <w:tc>
          <w:tcPr>
            <w:tcW w:w="4785" w:type="dxa"/>
          </w:tcPr>
          <w:p w:rsidR="00A47916" w:rsidRPr="00F606CF" w:rsidRDefault="00167240" w:rsidP="00D37FEE">
            <w:pPr>
              <w:contextualSpacing/>
              <w:rPr>
                <w:rFonts w:ascii="PT Astra Serif" w:hAnsi="PT Astra Serif"/>
                <w:szCs w:val="28"/>
              </w:rPr>
            </w:pPr>
            <w:r w:rsidRPr="00F606CF">
              <w:rPr>
                <w:rFonts w:ascii="PT Astra Serif" w:hAnsi="PT Astra Serif"/>
                <w:szCs w:val="28"/>
              </w:rPr>
              <w:t>о</w:t>
            </w:r>
            <w:r w:rsidR="00A47916" w:rsidRPr="00F606CF">
              <w:rPr>
                <w:rFonts w:ascii="PT Astra Serif" w:hAnsi="PT Astra Serif"/>
                <w:szCs w:val="28"/>
              </w:rPr>
              <w:t>т</w:t>
            </w:r>
            <w:r w:rsidR="001075A1" w:rsidRPr="00F606CF">
              <w:rPr>
                <w:rFonts w:ascii="PT Astra Serif" w:hAnsi="PT Astra Serif"/>
                <w:szCs w:val="28"/>
              </w:rPr>
              <w:t xml:space="preserve"> </w:t>
            </w:r>
            <w:r w:rsidR="00D37FEE">
              <w:rPr>
                <w:rFonts w:ascii="PT Astra Serif" w:hAnsi="PT Astra Serif"/>
                <w:szCs w:val="28"/>
              </w:rPr>
              <w:t>14.10.2022</w:t>
            </w:r>
            <w:r w:rsidR="00A47916" w:rsidRPr="00F606CF">
              <w:rPr>
                <w:rFonts w:ascii="PT Astra Serif" w:hAnsi="PT Astra Serif"/>
                <w:szCs w:val="28"/>
              </w:rPr>
              <w:t xml:space="preserve">   </w:t>
            </w:r>
          </w:p>
        </w:tc>
        <w:tc>
          <w:tcPr>
            <w:tcW w:w="4962" w:type="dxa"/>
          </w:tcPr>
          <w:p w:rsidR="00A47916" w:rsidRPr="00F606CF" w:rsidRDefault="00063580" w:rsidP="00D37FEE">
            <w:pPr>
              <w:contextualSpacing/>
              <w:jc w:val="center"/>
              <w:rPr>
                <w:rFonts w:ascii="PT Astra Serif" w:hAnsi="PT Astra Serif"/>
                <w:szCs w:val="28"/>
              </w:rPr>
            </w:pPr>
            <w:r w:rsidRPr="00F606CF">
              <w:rPr>
                <w:rFonts w:ascii="PT Astra Serif" w:hAnsi="PT Astra Serif"/>
                <w:b/>
                <w:szCs w:val="28"/>
              </w:rPr>
              <w:t xml:space="preserve">                     </w:t>
            </w:r>
            <w:r w:rsidR="00F606CF">
              <w:rPr>
                <w:rFonts w:ascii="PT Astra Serif" w:hAnsi="PT Astra Serif"/>
                <w:b/>
                <w:szCs w:val="28"/>
              </w:rPr>
              <w:t xml:space="preserve">                        </w:t>
            </w:r>
            <w:r w:rsidRPr="00F606CF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5A37B2" w:rsidRPr="00F606CF">
              <w:rPr>
                <w:rFonts w:ascii="PT Astra Serif" w:hAnsi="PT Astra Serif"/>
                <w:b/>
                <w:szCs w:val="28"/>
              </w:rPr>
              <w:t xml:space="preserve">     </w:t>
            </w:r>
            <w:r w:rsidRPr="00F606CF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A47916" w:rsidRPr="00F606CF">
              <w:rPr>
                <w:rFonts w:ascii="PT Astra Serif" w:hAnsi="PT Astra Serif"/>
                <w:szCs w:val="28"/>
              </w:rPr>
              <w:t>№</w:t>
            </w:r>
            <w:r w:rsidR="001075A1" w:rsidRPr="00F606CF">
              <w:rPr>
                <w:rFonts w:ascii="PT Astra Serif" w:hAnsi="PT Astra Serif"/>
                <w:szCs w:val="28"/>
              </w:rPr>
              <w:t xml:space="preserve"> </w:t>
            </w:r>
            <w:r w:rsidR="00D37FEE">
              <w:rPr>
                <w:rFonts w:ascii="PT Astra Serif" w:hAnsi="PT Astra Serif"/>
                <w:szCs w:val="28"/>
              </w:rPr>
              <w:t>115</w:t>
            </w:r>
          </w:p>
        </w:tc>
      </w:tr>
      <w:tr w:rsidR="00A47916" w:rsidRPr="00F606CF" w:rsidTr="00B20F4A">
        <w:tc>
          <w:tcPr>
            <w:tcW w:w="9747" w:type="dxa"/>
            <w:gridSpan w:val="2"/>
          </w:tcPr>
          <w:p w:rsidR="00063580" w:rsidRDefault="00063580" w:rsidP="007C1A21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B20F4A" w:rsidRPr="00F606CF" w:rsidRDefault="00B20F4A" w:rsidP="007C1A21">
            <w:pPr>
              <w:jc w:val="center"/>
              <w:rPr>
                <w:rFonts w:ascii="PT Astra Serif" w:hAnsi="PT Astra Serif"/>
                <w:b/>
                <w:szCs w:val="28"/>
              </w:rPr>
            </w:pPr>
          </w:p>
          <w:p w:rsidR="00EB6C73" w:rsidRPr="00EB6C73" w:rsidRDefault="00EB6C73" w:rsidP="00EB6C73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 w:rsidRPr="00EB6C73">
              <w:rPr>
                <w:rFonts w:ascii="PT Astra Serif" w:hAnsi="PT Astra Serif"/>
                <w:b/>
                <w:szCs w:val="28"/>
              </w:rPr>
              <w:t>О внесении изменений в постановление администрации муниципального образования Бородинское Киреевского района от 23.07</w:t>
            </w:r>
            <w:r>
              <w:rPr>
                <w:rFonts w:ascii="PT Astra Serif" w:hAnsi="PT Astra Serif"/>
                <w:b/>
                <w:szCs w:val="28"/>
              </w:rPr>
              <w:t>.201</w:t>
            </w:r>
            <w:r w:rsidRPr="00EB6C73">
              <w:rPr>
                <w:rFonts w:ascii="PT Astra Serif" w:hAnsi="PT Astra Serif"/>
                <w:b/>
                <w:szCs w:val="28"/>
              </w:rPr>
              <w:t>8 года № 78</w:t>
            </w:r>
          </w:p>
          <w:p w:rsidR="00A47916" w:rsidRPr="00F606CF" w:rsidRDefault="00EB6C73" w:rsidP="00B20F4A">
            <w:pPr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 w:hint="eastAsia"/>
                <w:b/>
                <w:szCs w:val="28"/>
              </w:rPr>
              <w:t>«</w:t>
            </w:r>
            <w:r w:rsidR="00C319D7" w:rsidRPr="00F606CF">
              <w:rPr>
                <w:rFonts w:ascii="PT Astra Serif" w:hAnsi="PT Astra Serif"/>
                <w:b/>
                <w:szCs w:val="28"/>
              </w:rPr>
              <w:t xml:space="preserve">Об </w:t>
            </w:r>
            <w:r w:rsidR="00B6361C" w:rsidRPr="00F606CF">
              <w:rPr>
                <w:rFonts w:ascii="PT Astra Serif" w:hAnsi="PT Astra Serif"/>
                <w:b/>
                <w:szCs w:val="28"/>
              </w:rPr>
              <w:t xml:space="preserve">утверждении </w:t>
            </w:r>
            <w:r w:rsidR="007C1A21" w:rsidRPr="00F606CF">
              <w:rPr>
                <w:rFonts w:ascii="PT Astra Serif" w:hAnsi="PT Astra Serif"/>
                <w:b/>
                <w:szCs w:val="28"/>
              </w:rPr>
              <w:t>положения о «Телефоне доверия» главы</w:t>
            </w:r>
            <w:r>
              <w:rPr>
                <w:rFonts w:ascii="PT Astra Serif" w:hAnsi="PT Astra Serif"/>
                <w:b/>
                <w:szCs w:val="28"/>
              </w:rPr>
              <w:t xml:space="preserve"> а</w:t>
            </w:r>
            <w:r w:rsidR="007C1A21" w:rsidRPr="00F606CF">
              <w:rPr>
                <w:rFonts w:ascii="PT Astra Serif" w:hAnsi="PT Astra Serif"/>
                <w:b/>
                <w:szCs w:val="28"/>
              </w:rPr>
              <w:t xml:space="preserve">дминистрации </w:t>
            </w:r>
            <w:r w:rsidR="00B6361C" w:rsidRPr="00F606CF">
              <w:rPr>
                <w:rFonts w:ascii="PT Astra Serif" w:hAnsi="PT Astra Serif"/>
                <w:b/>
                <w:szCs w:val="28"/>
              </w:rPr>
              <w:t xml:space="preserve">муниципального образования </w:t>
            </w:r>
            <w:r w:rsidR="00E4671A" w:rsidRPr="00F606CF">
              <w:rPr>
                <w:rFonts w:ascii="PT Astra Serif" w:hAnsi="PT Astra Serif"/>
                <w:b/>
                <w:szCs w:val="28"/>
              </w:rPr>
              <w:t>Бородинское</w:t>
            </w:r>
            <w:r w:rsidR="00B6361C" w:rsidRPr="00F606CF">
              <w:rPr>
                <w:rFonts w:ascii="PT Astra Serif" w:hAnsi="PT Astra Serif"/>
                <w:b/>
                <w:szCs w:val="28"/>
              </w:rPr>
              <w:t xml:space="preserve"> Киреевского района</w:t>
            </w:r>
            <w:r>
              <w:rPr>
                <w:rFonts w:ascii="PT Astra Serif" w:hAnsi="PT Astra Serif" w:hint="eastAsia"/>
                <w:b/>
                <w:szCs w:val="28"/>
              </w:rPr>
              <w:t>»</w:t>
            </w:r>
          </w:p>
        </w:tc>
      </w:tr>
      <w:tr w:rsidR="00A47916" w:rsidRPr="00F606CF" w:rsidTr="00B20F4A">
        <w:tc>
          <w:tcPr>
            <w:tcW w:w="9747" w:type="dxa"/>
            <w:gridSpan w:val="2"/>
          </w:tcPr>
          <w:p w:rsidR="007C1A21" w:rsidRPr="00F606CF" w:rsidRDefault="007C1A21" w:rsidP="00F36C06">
            <w:pPr>
              <w:contextualSpacing/>
              <w:rPr>
                <w:rFonts w:ascii="PT Astra Serif" w:hAnsi="PT Astra Serif"/>
                <w:szCs w:val="28"/>
              </w:rPr>
            </w:pPr>
          </w:p>
        </w:tc>
      </w:tr>
    </w:tbl>
    <w:p w:rsidR="00B6361C" w:rsidRPr="00F606CF" w:rsidRDefault="00A067FC" w:rsidP="00737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color w:val="000000" w:themeColor="text1"/>
          <w:szCs w:val="28"/>
        </w:rPr>
      </w:pPr>
      <w:r>
        <w:rPr>
          <w:rFonts w:ascii="PT Astra Serif" w:hAnsi="PT Astra Serif"/>
          <w:color w:val="000000" w:themeColor="text1"/>
          <w:szCs w:val="28"/>
        </w:rPr>
        <w:t xml:space="preserve"> </w:t>
      </w:r>
      <w:r w:rsidR="00B20F4A">
        <w:rPr>
          <w:rFonts w:ascii="PT Astra Serif" w:hAnsi="PT Astra Serif"/>
          <w:color w:val="000000" w:themeColor="text1"/>
          <w:szCs w:val="28"/>
        </w:rPr>
        <w:t xml:space="preserve">   </w:t>
      </w:r>
      <w:r>
        <w:rPr>
          <w:rFonts w:ascii="PT Astra Serif" w:hAnsi="PT Astra Serif"/>
          <w:color w:val="000000" w:themeColor="text1"/>
          <w:szCs w:val="28"/>
        </w:rPr>
        <w:t xml:space="preserve"> </w:t>
      </w:r>
      <w:r w:rsidR="00737600" w:rsidRPr="00F606CF">
        <w:rPr>
          <w:rFonts w:ascii="PT Astra Serif" w:hAnsi="PT Astra Serif"/>
          <w:color w:val="000000" w:themeColor="text1"/>
          <w:szCs w:val="28"/>
        </w:rPr>
        <w:t xml:space="preserve">В соответствии с Федеральным </w:t>
      </w:r>
      <w:hyperlink r:id="rId8" w:history="1">
        <w:r w:rsidR="00737600" w:rsidRPr="00F606CF">
          <w:rPr>
            <w:rFonts w:ascii="PT Astra Serif" w:hAnsi="PT Astra Serif"/>
            <w:color w:val="000000" w:themeColor="text1"/>
            <w:szCs w:val="28"/>
          </w:rPr>
          <w:t>законом</w:t>
        </w:r>
      </w:hyperlink>
      <w:r w:rsidR="00E4671A" w:rsidRPr="00F606CF">
        <w:rPr>
          <w:rFonts w:ascii="PT Astra Serif" w:hAnsi="PT Astra Serif"/>
          <w:color w:val="000000" w:themeColor="text1"/>
          <w:szCs w:val="28"/>
        </w:rPr>
        <w:t xml:space="preserve"> от 02.05.2006 N 59-ФЗ «</w:t>
      </w:r>
      <w:r w:rsidR="00737600" w:rsidRPr="00F606CF">
        <w:rPr>
          <w:rFonts w:ascii="PT Astra Serif" w:hAnsi="PT Astra Serif"/>
          <w:color w:val="000000" w:themeColor="text1"/>
          <w:szCs w:val="28"/>
        </w:rPr>
        <w:t>О порядке рассмотрения обращен</w:t>
      </w:r>
      <w:r w:rsidR="00E4671A" w:rsidRPr="00F606CF">
        <w:rPr>
          <w:rFonts w:ascii="PT Astra Serif" w:hAnsi="PT Astra Serif"/>
          <w:color w:val="000000" w:themeColor="text1"/>
          <w:szCs w:val="28"/>
        </w:rPr>
        <w:t>ий граждан Российской Федерации»</w:t>
      </w:r>
      <w:r w:rsidR="00737600" w:rsidRPr="00F606CF">
        <w:rPr>
          <w:rFonts w:ascii="PT Astra Serif" w:hAnsi="PT Astra Serif"/>
          <w:color w:val="000000" w:themeColor="text1"/>
          <w:szCs w:val="28"/>
        </w:rPr>
        <w:t>, на основании</w:t>
      </w:r>
      <w:r w:rsidR="00EB6C73">
        <w:rPr>
          <w:rFonts w:ascii="PT Astra Serif" w:hAnsi="PT Astra Serif"/>
          <w:color w:val="000000" w:themeColor="text1"/>
          <w:szCs w:val="28"/>
        </w:rPr>
        <w:t xml:space="preserve"> п. 4 статьи 46</w:t>
      </w:r>
      <w:r w:rsidR="00737600" w:rsidRPr="00F606CF">
        <w:rPr>
          <w:rFonts w:ascii="PT Astra Serif" w:hAnsi="PT Astra Serif"/>
          <w:color w:val="000000" w:themeColor="text1"/>
          <w:szCs w:val="28"/>
        </w:rPr>
        <w:t xml:space="preserve"> Устава муниципального образования </w:t>
      </w:r>
      <w:r w:rsidR="00E4671A" w:rsidRPr="00F606CF">
        <w:rPr>
          <w:rFonts w:ascii="PT Astra Serif" w:hAnsi="PT Astra Serif"/>
          <w:color w:val="000000" w:themeColor="text1"/>
          <w:szCs w:val="28"/>
        </w:rPr>
        <w:t>Бородинское</w:t>
      </w:r>
      <w:r w:rsidR="00737600" w:rsidRPr="00F606CF">
        <w:rPr>
          <w:rFonts w:ascii="PT Astra Serif" w:hAnsi="PT Astra Serif"/>
          <w:color w:val="000000" w:themeColor="text1"/>
          <w:szCs w:val="28"/>
        </w:rPr>
        <w:t xml:space="preserve"> Киреевского района администрация муниципального образования </w:t>
      </w:r>
      <w:r w:rsidR="00E4671A" w:rsidRPr="00F606CF">
        <w:rPr>
          <w:rFonts w:ascii="PT Astra Serif" w:hAnsi="PT Astra Serif"/>
          <w:color w:val="000000" w:themeColor="text1"/>
          <w:szCs w:val="28"/>
        </w:rPr>
        <w:t>Бородинское</w:t>
      </w:r>
      <w:r w:rsidR="007C1A21" w:rsidRPr="00F606CF">
        <w:rPr>
          <w:rFonts w:ascii="PT Astra Serif" w:hAnsi="PT Astra Serif"/>
          <w:color w:val="000000" w:themeColor="text1"/>
          <w:szCs w:val="28"/>
        </w:rPr>
        <w:t xml:space="preserve"> Киреевского района</w:t>
      </w:r>
      <w:r w:rsidR="00737600" w:rsidRPr="00F606CF">
        <w:rPr>
          <w:rFonts w:ascii="PT Astra Serif" w:hAnsi="PT Astra Serif"/>
          <w:color w:val="000000" w:themeColor="text1"/>
          <w:szCs w:val="28"/>
        </w:rPr>
        <w:t xml:space="preserve"> </w:t>
      </w:r>
      <w:r w:rsidR="00022C3B" w:rsidRPr="00F606CF">
        <w:rPr>
          <w:rFonts w:ascii="PT Astra Serif" w:hAnsi="PT Astra Serif"/>
          <w:color w:val="000000" w:themeColor="text1"/>
          <w:szCs w:val="28"/>
        </w:rPr>
        <w:t>ПОСТАНОВЛЯЕТ:</w:t>
      </w:r>
    </w:p>
    <w:p w:rsidR="00EB2977" w:rsidRDefault="00EB2977" w:rsidP="00EB2977">
      <w:pPr>
        <w:ind w:left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1. </w:t>
      </w:r>
      <w:r w:rsidR="00EB6C73">
        <w:rPr>
          <w:rFonts w:ascii="PT Astra Serif" w:hAnsi="PT Astra Serif"/>
          <w:color w:val="000000"/>
          <w:szCs w:val="28"/>
        </w:rPr>
        <w:t>Внести в постановление администр</w:t>
      </w:r>
      <w:r>
        <w:rPr>
          <w:rFonts w:ascii="PT Astra Serif" w:hAnsi="PT Astra Serif"/>
          <w:color w:val="000000"/>
          <w:szCs w:val="28"/>
        </w:rPr>
        <w:t>ации муниципального образования</w:t>
      </w:r>
    </w:p>
    <w:p w:rsidR="00737600" w:rsidRDefault="00EB2977" w:rsidP="00EB2977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color w:val="000000"/>
          <w:szCs w:val="28"/>
        </w:rPr>
        <w:t xml:space="preserve"> </w:t>
      </w:r>
      <w:r w:rsidR="00EB6C73">
        <w:rPr>
          <w:rFonts w:ascii="PT Astra Serif" w:hAnsi="PT Astra Serif"/>
          <w:color w:val="000000"/>
          <w:szCs w:val="28"/>
        </w:rPr>
        <w:t xml:space="preserve">Бородинское Киреевского района от 23.07.2018 № 78 </w:t>
      </w:r>
      <w:r w:rsidR="00831411">
        <w:rPr>
          <w:rFonts w:ascii="PT Astra Serif" w:hAnsi="PT Astra Serif" w:hint="eastAsia"/>
          <w:color w:val="000000"/>
          <w:szCs w:val="28"/>
        </w:rPr>
        <w:t>«</w:t>
      </w:r>
      <w:r w:rsidR="00831411">
        <w:rPr>
          <w:rFonts w:ascii="PT Astra Serif" w:hAnsi="PT Astra Serif"/>
          <w:color w:val="000000"/>
          <w:szCs w:val="28"/>
        </w:rPr>
        <w:t xml:space="preserve"> Об у</w:t>
      </w:r>
      <w:r w:rsidR="00B6361C" w:rsidRPr="00F606CF">
        <w:rPr>
          <w:rFonts w:ascii="PT Astra Serif" w:hAnsi="PT Astra Serif"/>
          <w:color w:val="000000"/>
          <w:szCs w:val="28"/>
        </w:rPr>
        <w:t>твер</w:t>
      </w:r>
      <w:r w:rsidR="00F97EC6">
        <w:rPr>
          <w:rFonts w:ascii="PT Astra Serif" w:hAnsi="PT Astra Serif"/>
          <w:color w:val="000000"/>
          <w:szCs w:val="28"/>
        </w:rPr>
        <w:t>ж</w:t>
      </w:r>
      <w:r w:rsidR="00B6361C" w:rsidRPr="00F606CF">
        <w:rPr>
          <w:rFonts w:ascii="PT Astra Serif" w:hAnsi="PT Astra Serif"/>
          <w:color w:val="000000"/>
          <w:szCs w:val="28"/>
        </w:rPr>
        <w:t>д</w:t>
      </w:r>
      <w:r w:rsidR="00F97EC6">
        <w:rPr>
          <w:rFonts w:ascii="PT Astra Serif" w:hAnsi="PT Astra Serif"/>
          <w:color w:val="000000"/>
          <w:szCs w:val="28"/>
        </w:rPr>
        <w:t>ении</w:t>
      </w:r>
      <w:r w:rsidR="00B6361C" w:rsidRPr="00F606CF">
        <w:rPr>
          <w:rFonts w:ascii="PT Astra Serif" w:hAnsi="PT Astra Serif"/>
          <w:color w:val="000000"/>
          <w:szCs w:val="28"/>
        </w:rPr>
        <w:t xml:space="preserve"> </w:t>
      </w:r>
      <w:r w:rsidR="00F97EC6">
        <w:rPr>
          <w:rFonts w:ascii="PT Astra Serif" w:hAnsi="PT Astra Serif"/>
          <w:color w:val="000000"/>
          <w:szCs w:val="28"/>
        </w:rPr>
        <w:t>положения</w:t>
      </w:r>
      <w:r w:rsidR="007C1A21" w:rsidRPr="00F606CF">
        <w:rPr>
          <w:rFonts w:ascii="PT Astra Serif" w:hAnsi="PT Astra Serif"/>
          <w:color w:val="000000"/>
          <w:szCs w:val="28"/>
        </w:rPr>
        <w:t xml:space="preserve"> о «Телефоне доверия» главы администрации </w:t>
      </w:r>
      <w:r w:rsidR="007C1A21" w:rsidRPr="00F606CF">
        <w:rPr>
          <w:rFonts w:ascii="PT Astra Serif" w:hAnsi="PT Astra Serif"/>
          <w:szCs w:val="28"/>
        </w:rPr>
        <w:t xml:space="preserve">муниципального образования </w:t>
      </w:r>
      <w:r w:rsidR="00E4671A" w:rsidRPr="00F606CF">
        <w:rPr>
          <w:rFonts w:ascii="PT Astra Serif" w:hAnsi="PT Astra Serif"/>
          <w:szCs w:val="28"/>
        </w:rPr>
        <w:t>Бородинское</w:t>
      </w:r>
      <w:r w:rsidR="007C1A21" w:rsidRPr="00F606CF">
        <w:rPr>
          <w:rFonts w:ascii="PT Astra Serif" w:hAnsi="PT Astra Serif"/>
          <w:szCs w:val="28"/>
        </w:rPr>
        <w:t xml:space="preserve"> Киреевского района</w:t>
      </w:r>
      <w:r w:rsidR="00F97EC6">
        <w:rPr>
          <w:rFonts w:ascii="PT Astra Serif" w:hAnsi="PT Astra Serif" w:hint="eastAsia"/>
          <w:szCs w:val="28"/>
        </w:rPr>
        <w:t>»</w:t>
      </w:r>
      <w:r w:rsidR="00F97EC6">
        <w:rPr>
          <w:rFonts w:ascii="PT Astra Serif" w:hAnsi="PT Astra Serif"/>
          <w:szCs w:val="28"/>
        </w:rPr>
        <w:t xml:space="preserve"> следующие изменения</w:t>
      </w:r>
      <w:r w:rsidR="007C1A21" w:rsidRPr="00F606CF">
        <w:rPr>
          <w:rFonts w:ascii="PT Astra Serif" w:hAnsi="PT Astra Serif"/>
          <w:szCs w:val="28"/>
        </w:rPr>
        <w:t>.</w:t>
      </w:r>
    </w:p>
    <w:p w:rsidR="00EB2977" w:rsidRDefault="007472E2" w:rsidP="00EB2977">
      <w:pPr>
        <w:ind w:left="71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1.1. Пункт 2.1 статьи 2 изложить в новой редакции:</w:t>
      </w:r>
    </w:p>
    <w:p w:rsidR="007472E2" w:rsidRDefault="007472E2" w:rsidP="00EB2977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 w:hint="eastAsia"/>
          <w:szCs w:val="28"/>
        </w:rPr>
        <w:t>«</w:t>
      </w:r>
      <w:r>
        <w:rPr>
          <w:rFonts w:ascii="PT Astra Serif" w:hAnsi="PT Astra Serif"/>
          <w:szCs w:val="28"/>
        </w:rPr>
        <w:t>2.1. Прием обращений граждан осуществляется по телефону: 8(48754)46-</w:t>
      </w:r>
      <w:r w:rsidR="00EB2977">
        <w:rPr>
          <w:rFonts w:ascii="PT Astra Serif" w:hAnsi="PT Astra Serif"/>
          <w:szCs w:val="28"/>
        </w:rPr>
        <w:t>3-70 ежедневно 9-00 до 17-00 перерыв на обед с 13-00 до 13-48. В выходные и праздничные дни телефон доверия не работает.</w:t>
      </w:r>
    </w:p>
    <w:p w:rsidR="008D0465" w:rsidRDefault="008D0465" w:rsidP="00EB2977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2. Разместить данное постановление на официальном</w:t>
      </w:r>
      <w:r w:rsidR="00FE4CF0">
        <w:rPr>
          <w:rFonts w:ascii="PT Astra Serif" w:hAnsi="PT Astra Serif"/>
          <w:szCs w:val="28"/>
        </w:rPr>
        <w:t xml:space="preserve"> сайте муниципального образования Киреевский район в разделе муниципального образования Бородинское Киреевского района.</w:t>
      </w:r>
    </w:p>
    <w:p w:rsidR="0031094A" w:rsidRPr="00F606CF" w:rsidRDefault="0031094A" w:rsidP="00EB2977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3. Контроль за исполнением настоящего постановления оставляю за собой</w:t>
      </w:r>
    </w:p>
    <w:p w:rsidR="00754168" w:rsidRPr="00F606CF" w:rsidRDefault="0031094A" w:rsidP="0031094A">
      <w:pPr>
        <w:ind w:left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4.  </w:t>
      </w:r>
      <w:r w:rsidRPr="00FE4CF0">
        <w:rPr>
          <w:rFonts w:ascii="PT Astra Serif" w:hAnsi="PT Astra Serif"/>
          <w:szCs w:val="28"/>
        </w:rPr>
        <w:t xml:space="preserve">Настоящее постановление вступает в силу со дня </w:t>
      </w:r>
      <w:r>
        <w:rPr>
          <w:rFonts w:ascii="PT Astra Serif" w:hAnsi="PT Astra Serif"/>
          <w:szCs w:val="28"/>
        </w:rPr>
        <w:t>подписания.</w:t>
      </w:r>
    </w:p>
    <w:p w:rsidR="00754168" w:rsidRPr="00F606CF" w:rsidRDefault="00FE4CF0" w:rsidP="0031094A">
      <w:pPr>
        <w:ind w:left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</w:t>
      </w:r>
    </w:p>
    <w:p w:rsidR="00A47916" w:rsidRPr="00F606CF" w:rsidRDefault="00A47916" w:rsidP="007C1A21">
      <w:pPr>
        <w:rPr>
          <w:rFonts w:ascii="PT Astra Serif" w:hAnsi="PT Astra Serif"/>
          <w:b/>
          <w:szCs w:val="28"/>
        </w:rPr>
      </w:pPr>
    </w:p>
    <w:tbl>
      <w:tblPr>
        <w:tblStyle w:val="a9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A47916" w:rsidRPr="00F606CF" w:rsidTr="00F36C06">
        <w:tc>
          <w:tcPr>
            <w:tcW w:w="5211" w:type="dxa"/>
          </w:tcPr>
          <w:p w:rsidR="00A47916" w:rsidRPr="00F606CF" w:rsidRDefault="00FE4CF0" w:rsidP="00FE4CF0">
            <w:pPr>
              <w:contextualSpacing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 xml:space="preserve"> Г</w:t>
            </w:r>
            <w:r w:rsidR="005A37B2" w:rsidRPr="00F606CF">
              <w:rPr>
                <w:rFonts w:ascii="PT Astra Serif" w:hAnsi="PT Astra Serif"/>
                <w:b/>
                <w:szCs w:val="28"/>
              </w:rPr>
              <w:t>лав</w:t>
            </w:r>
            <w:r>
              <w:rPr>
                <w:rFonts w:ascii="PT Astra Serif" w:hAnsi="PT Astra Serif"/>
                <w:b/>
                <w:szCs w:val="28"/>
              </w:rPr>
              <w:t>а</w:t>
            </w:r>
            <w:r w:rsidR="00A47916" w:rsidRPr="00F606CF">
              <w:rPr>
                <w:rFonts w:ascii="PT Astra Serif" w:hAnsi="PT Astra Serif"/>
                <w:b/>
                <w:szCs w:val="28"/>
              </w:rPr>
              <w:t xml:space="preserve"> </w:t>
            </w:r>
            <w:r w:rsidR="00CF703E" w:rsidRPr="00F606CF">
              <w:rPr>
                <w:rFonts w:ascii="PT Astra Serif" w:hAnsi="PT Astra Serif"/>
                <w:b/>
                <w:szCs w:val="28"/>
              </w:rPr>
              <w:t xml:space="preserve">администрации </w:t>
            </w:r>
            <w:r w:rsidR="00A47916" w:rsidRPr="00F606CF">
              <w:rPr>
                <w:rFonts w:ascii="PT Astra Serif" w:hAnsi="PT Astra Serif"/>
                <w:b/>
                <w:szCs w:val="28"/>
              </w:rPr>
              <w:t>муниципального образования</w:t>
            </w:r>
            <w:r w:rsidR="00E4671A" w:rsidRPr="00F606CF">
              <w:rPr>
                <w:rFonts w:ascii="PT Astra Serif" w:hAnsi="PT Astra Serif"/>
                <w:b/>
                <w:szCs w:val="28"/>
              </w:rPr>
              <w:t xml:space="preserve"> Бородинское</w:t>
            </w:r>
            <w:r w:rsidR="00A47916" w:rsidRPr="00F606CF">
              <w:rPr>
                <w:rFonts w:ascii="PT Astra Serif" w:hAnsi="PT Astra Serif"/>
                <w:b/>
                <w:szCs w:val="28"/>
              </w:rPr>
              <w:t xml:space="preserve"> Киреевского района</w:t>
            </w:r>
          </w:p>
        </w:tc>
        <w:tc>
          <w:tcPr>
            <w:tcW w:w="4253" w:type="dxa"/>
          </w:tcPr>
          <w:p w:rsidR="00A47916" w:rsidRPr="00F606CF" w:rsidRDefault="00A47916" w:rsidP="00F36C06">
            <w:pPr>
              <w:contextualSpacing/>
              <w:jc w:val="both"/>
              <w:rPr>
                <w:rFonts w:ascii="PT Astra Serif" w:hAnsi="PT Astra Serif"/>
                <w:b/>
                <w:szCs w:val="28"/>
              </w:rPr>
            </w:pPr>
          </w:p>
          <w:p w:rsidR="00CF703E" w:rsidRPr="00F606CF" w:rsidRDefault="00CF703E" w:rsidP="00F36C06">
            <w:pPr>
              <w:contextualSpacing/>
              <w:jc w:val="right"/>
              <w:rPr>
                <w:rFonts w:ascii="PT Astra Serif" w:hAnsi="PT Astra Serif"/>
                <w:b/>
                <w:szCs w:val="28"/>
              </w:rPr>
            </w:pPr>
          </w:p>
          <w:p w:rsidR="00A47916" w:rsidRPr="00F606CF" w:rsidRDefault="00090176" w:rsidP="00090176">
            <w:pPr>
              <w:contextualSpacing/>
              <w:jc w:val="right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Е</w:t>
            </w:r>
            <w:r w:rsidR="005A37B2" w:rsidRPr="00F606CF">
              <w:rPr>
                <w:rFonts w:ascii="PT Astra Serif" w:hAnsi="PT Astra Serif"/>
                <w:b/>
                <w:szCs w:val="28"/>
              </w:rPr>
              <w:t xml:space="preserve">.В. </w:t>
            </w:r>
            <w:r>
              <w:rPr>
                <w:rFonts w:ascii="PT Astra Serif" w:hAnsi="PT Astra Serif"/>
                <w:b/>
                <w:szCs w:val="28"/>
              </w:rPr>
              <w:t>Зятнин</w:t>
            </w:r>
          </w:p>
        </w:tc>
      </w:tr>
    </w:tbl>
    <w:p w:rsidR="00584289" w:rsidRPr="00F606CF" w:rsidRDefault="00584289" w:rsidP="00584289">
      <w:pPr>
        <w:tabs>
          <w:tab w:val="left" w:pos="709"/>
        </w:tabs>
        <w:rPr>
          <w:rFonts w:ascii="PT Astra Serif" w:hAnsi="PT Astra Serif"/>
          <w:sz w:val="22"/>
          <w:szCs w:val="22"/>
        </w:rPr>
      </w:pPr>
    </w:p>
    <w:p w:rsidR="00BA7F76" w:rsidRPr="00F606CF" w:rsidRDefault="00BA7F76" w:rsidP="00584289">
      <w:pPr>
        <w:tabs>
          <w:tab w:val="left" w:pos="709"/>
        </w:tabs>
        <w:jc w:val="right"/>
        <w:rPr>
          <w:rFonts w:ascii="PT Astra Serif" w:hAnsi="PT Astra Serif"/>
        </w:rPr>
      </w:pPr>
    </w:p>
    <w:p w:rsidR="007C1A21" w:rsidRPr="00F606CF" w:rsidRDefault="007C1A21" w:rsidP="00584289">
      <w:pPr>
        <w:tabs>
          <w:tab w:val="left" w:pos="709"/>
        </w:tabs>
        <w:jc w:val="right"/>
        <w:rPr>
          <w:rFonts w:ascii="PT Astra Serif" w:hAnsi="PT Astra Serif"/>
        </w:rPr>
      </w:pPr>
    </w:p>
    <w:p w:rsidR="007C1A21" w:rsidRPr="00F606CF" w:rsidRDefault="007C1A21" w:rsidP="00584289">
      <w:pPr>
        <w:tabs>
          <w:tab w:val="left" w:pos="709"/>
        </w:tabs>
        <w:jc w:val="right"/>
        <w:rPr>
          <w:rFonts w:ascii="PT Astra Serif" w:hAnsi="PT Astra Serif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Default="002851CF" w:rsidP="002851CF">
      <w:pPr>
        <w:rPr>
          <w:rFonts w:ascii="PT Astpa Serif" w:hAnsi="PT Astpa Serif"/>
          <w:szCs w:val="28"/>
        </w:rPr>
      </w:pPr>
    </w:p>
    <w:p w:rsidR="002851CF" w:rsidRPr="00AC3F06" w:rsidRDefault="002851CF" w:rsidP="002851CF">
      <w:pPr>
        <w:rPr>
          <w:rFonts w:ascii="PT Astpa Serif" w:hAnsi="PT Astpa Serif"/>
          <w:szCs w:val="28"/>
        </w:rPr>
      </w:pPr>
      <w:r w:rsidRPr="00AC3F06">
        <w:rPr>
          <w:rFonts w:ascii="PT Astpa Serif" w:hAnsi="PT Astpa Serif"/>
          <w:szCs w:val="28"/>
        </w:rPr>
        <w:t>Исп. Иванчёва Людмила Георгиевна</w:t>
      </w:r>
    </w:p>
    <w:p w:rsidR="002851CF" w:rsidRPr="00AC3F06" w:rsidRDefault="002851CF" w:rsidP="002851CF">
      <w:pPr>
        <w:rPr>
          <w:rFonts w:ascii="PT Astpa Serif" w:hAnsi="PT Astpa Serif"/>
          <w:szCs w:val="28"/>
        </w:rPr>
      </w:pPr>
      <w:r w:rsidRPr="00AC3F06">
        <w:rPr>
          <w:rFonts w:ascii="PT Astpa Serif" w:hAnsi="PT Astpa Serif"/>
          <w:szCs w:val="28"/>
        </w:rPr>
        <w:t>Консультант по ГО и ЧС администрации,</w:t>
      </w:r>
    </w:p>
    <w:p w:rsidR="002851CF" w:rsidRPr="00AC3F06" w:rsidRDefault="002851CF" w:rsidP="002851CF">
      <w:pPr>
        <w:rPr>
          <w:rFonts w:ascii="PT Astpa Serif" w:hAnsi="PT Astpa Serif"/>
          <w:szCs w:val="28"/>
        </w:rPr>
      </w:pPr>
      <w:r w:rsidRPr="00AC3F06">
        <w:rPr>
          <w:rFonts w:ascii="PT Astpa Serif" w:hAnsi="PT Astpa Serif"/>
          <w:szCs w:val="28"/>
        </w:rPr>
        <w:t>ответственная за ведение кадровой работы</w:t>
      </w:r>
    </w:p>
    <w:p w:rsidR="002851CF" w:rsidRPr="00AC3F06" w:rsidRDefault="002851CF" w:rsidP="002851CF">
      <w:pPr>
        <w:rPr>
          <w:rFonts w:ascii="PT Astpa Serif" w:hAnsi="PT Astpa Serif"/>
          <w:szCs w:val="28"/>
        </w:rPr>
      </w:pPr>
      <w:r w:rsidRPr="00AC3F06">
        <w:rPr>
          <w:rFonts w:ascii="PT Astpa Serif" w:hAnsi="PT Astpa Serif"/>
          <w:szCs w:val="28"/>
        </w:rPr>
        <w:t>тел. 8 (48754) 46-5-50</w:t>
      </w:r>
    </w:p>
    <w:p w:rsidR="002851CF" w:rsidRPr="00AC3F06" w:rsidRDefault="002851CF" w:rsidP="002851CF">
      <w:pPr>
        <w:jc w:val="both"/>
        <w:rPr>
          <w:rFonts w:ascii="PT Astpa Serif" w:hAnsi="PT Astpa Serif"/>
          <w:szCs w:val="28"/>
        </w:rPr>
      </w:pPr>
      <w:r w:rsidRPr="00AC3F06">
        <w:rPr>
          <w:rFonts w:ascii="PT Astpa Serif" w:hAnsi="PT Astpa Serif"/>
          <w:szCs w:val="28"/>
        </w:rPr>
        <w:t xml:space="preserve">Общее количество экземпляров: </w:t>
      </w:r>
      <w:r w:rsidR="00A27B37">
        <w:rPr>
          <w:rFonts w:ascii="PT Astpa Serif" w:hAnsi="PT Astpa Serif"/>
          <w:szCs w:val="28"/>
        </w:rPr>
        <w:t>4</w:t>
      </w:r>
    </w:p>
    <w:p w:rsidR="002851CF" w:rsidRPr="00AC3F06" w:rsidRDefault="002851CF" w:rsidP="002851CF">
      <w:pPr>
        <w:jc w:val="center"/>
        <w:rPr>
          <w:rFonts w:ascii="PT Astpa Serif" w:hAnsi="PT Astpa Serif"/>
          <w:b/>
          <w:szCs w:val="28"/>
        </w:rPr>
      </w:pPr>
      <w:r w:rsidRPr="00AC3F06">
        <w:rPr>
          <w:rFonts w:ascii="PT Astpa Serif" w:hAnsi="PT Astpa Serif"/>
          <w:b/>
          <w:szCs w:val="28"/>
        </w:rPr>
        <w:lastRenderedPageBreak/>
        <w:t>Указатель рассылки</w:t>
      </w:r>
    </w:p>
    <w:p w:rsidR="002851CF" w:rsidRPr="00AC3F06" w:rsidRDefault="002851CF" w:rsidP="002851CF">
      <w:pPr>
        <w:jc w:val="center"/>
        <w:rPr>
          <w:rFonts w:ascii="PT Astpa Serif" w:hAnsi="PT Astpa Serif"/>
          <w:b/>
          <w:szCs w:val="28"/>
        </w:rPr>
      </w:pPr>
    </w:p>
    <w:p w:rsidR="00A27B37" w:rsidRPr="00EB6C73" w:rsidRDefault="002851CF" w:rsidP="00A27B37">
      <w:pPr>
        <w:jc w:val="center"/>
        <w:rPr>
          <w:rFonts w:ascii="PT Astra Serif" w:hAnsi="PT Astra Serif"/>
          <w:b/>
          <w:szCs w:val="28"/>
        </w:rPr>
      </w:pPr>
      <w:r w:rsidRPr="00AC3F06">
        <w:rPr>
          <w:rFonts w:ascii="PT Astpa Serif" w:hAnsi="PT Astpa Serif"/>
          <w:b/>
          <w:szCs w:val="28"/>
        </w:rPr>
        <w:t xml:space="preserve">Постановление администрации муниципального образования Бородинское Киреевского района от </w:t>
      </w:r>
      <w:r w:rsidRPr="00A27B37">
        <w:rPr>
          <w:rFonts w:ascii="PT Astpa Serif" w:hAnsi="PT Astpa Serif"/>
          <w:szCs w:val="28"/>
        </w:rPr>
        <w:t>«</w:t>
      </w:r>
      <w:r w:rsidR="00A27B37" w:rsidRPr="00A27B37">
        <w:rPr>
          <w:rFonts w:ascii="PT Astpa Serif" w:hAnsi="PT Astpa Serif"/>
          <w:b/>
          <w:szCs w:val="28"/>
        </w:rPr>
        <w:t>___</w:t>
      </w:r>
      <w:r w:rsidRPr="00A27B37">
        <w:rPr>
          <w:rFonts w:ascii="PT Astpa Serif" w:hAnsi="PT Astpa Serif"/>
          <w:szCs w:val="28"/>
        </w:rPr>
        <w:t>»</w:t>
      </w:r>
      <w:r w:rsidRPr="00AC3F06">
        <w:rPr>
          <w:rFonts w:ascii="PT Astpa Serif" w:hAnsi="PT Astpa Serif"/>
          <w:b/>
          <w:szCs w:val="28"/>
        </w:rPr>
        <w:t xml:space="preserve"> </w:t>
      </w:r>
      <w:r w:rsidR="00A27B37">
        <w:rPr>
          <w:rFonts w:ascii="PT Astpa Serif" w:hAnsi="PT Astpa Serif"/>
          <w:b/>
          <w:szCs w:val="28"/>
        </w:rPr>
        <w:t>октя</w:t>
      </w:r>
      <w:r>
        <w:rPr>
          <w:rFonts w:ascii="PT Astpa Serif" w:hAnsi="PT Astpa Serif"/>
          <w:b/>
          <w:szCs w:val="28"/>
        </w:rPr>
        <w:t>бря</w:t>
      </w:r>
      <w:r w:rsidRPr="00AC3F06">
        <w:rPr>
          <w:rFonts w:ascii="PT Astpa Serif" w:hAnsi="PT Astpa Serif"/>
          <w:b/>
          <w:szCs w:val="28"/>
        </w:rPr>
        <w:t xml:space="preserve"> 202</w:t>
      </w:r>
      <w:r w:rsidR="00A27B37">
        <w:rPr>
          <w:rFonts w:ascii="PT Astpa Serif" w:hAnsi="PT Astpa Serif"/>
          <w:b/>
          <w:szCs w:val="28"/>
        </w:rPr>
        <w:t>2</w:t>
      </w:r>
      <w:r w:rsidRPr="00AC3F06">
        <w:rPr>
          <w:rFonts w:ascii="PT Astpa Serif" w:hAnsi="PT Astpa Serif"/>
          <w:b/>
          <w:szCs w:val="28"/>
        </w:rPr>
        <w:t xml:space="preserve"> года № </w:t>
      </w:r>
      <w:r w:rsidR="00A27B37">
        <w:rPr>
          <w:rFonts w:ascii="PT Astpa Serif" w:hAnsi="PT Astpa Serif"/>
          <w:b/>
          <w:szCs w:val="28"/>
        </w:rPr>
        <w:t>____</w:t>
      </w:r>
      <w:r w:rsidRPr="00AC3F06">
        <w:rPr>
          <w:rFonts w:ascii="PT Astpa Serif" w:hAnsi="PT Astpa Serif"/>
          <w:b/>
          <w:szCs w:val="28"/>
        </w:rPr>
        <w:t xml:space="preserve"> </w:t>
      </w:r>
      <w:r w:rsidRPr="00AC3F06">
        <w:rPr>
          <w:rFonts w:ascii="PT Astpa Serif" w:hAnsi="PT Astpa Serif"/>
          <w:b/>
          <w:bCs/>
          <w:szCs w:val="28"/>
          <w:lang w:eastAsia="en-US"/>
        </w:rPr>
        <w:t>«</w:t>
      </w:r>
      <w:r w:rsidR="00A27B37" w:rsidRPr="00EB6C73">
        <w:rPr>
          <w:rFonts w:ascii="PT Astra Serif" w:hAnsi="PT Astra Serif"/>
          <w:b/>
          <w:szCs w:val="28"/>
        </w:rPr>
        <w:t>О внесении изменений в постановление администрации муниципального образования Бородинское Киреевского района от 23.07</w:t>
      </w:r>
      <w:r w:rsidR="00A27B37">
        <w:rPr>
          <w:rFonts w:ascii="PT Astra Serif" w:hAnsi="PT Astra Serif"/>
          <w:b/>
          <w:szCs w:val="28"/>
        </w:rPr>
        <w:t>.201</w:t>
      </w:r>
      <w:r w:rsidR="00A27B37" w:rsidRPr="00EB6C73">
        <w:rPr>
          <w:rFonts w:ascii="PT Astra Serif" w:hAnsi="PT Astra Serif"/>
          <w:b/>
          <w:szCs w:val="28"/>
        </w:rPr>
        <w:t>8 года № 78</w:t>
      </w:r>
    </w:p>
    <w:p w:rsidR="002851CF" w:rsidRPr="00AC3F06" w:rsidRDefault="00A27B37" w:rsidP="00A27B37">
      <w:pPr>
        <w:tabs>
          <w:tab w:val="left" w:pos="2565"/>
        </w:tabs>
        <w:jc w:val="center"/>
        <w:rPr>
          <w:rFonts w:ascii="PT Astpa Serif" w:hAnsi="PT Astpa Serif"/>
          <w:b/>
          <w:szCs w:val="28"/>
        </w:rPr>
      </w:pPr>
      <w:r>
        <w:rPr>
          <w:rFonts w:ascii="PT Astra Serif" w:hAnsi="PT Astra Serif" w:hint="eastAsia"/>
          <w:b/>
          <w:szCs w:val="28"/>
        </w:rPr>
        <w:t>«</w:t>
      </w:r>
      <w:r w:rsidRPr="00F606CF">
        <w:rPr>
          <w:rFonts w:ascii="PT Astra Serif" w:hAnsi="PT Astra Serif"/>
          <w:b/>
          <w:szCs w:val="28"/>
        </w:rPr>
        <w:t>Об утверждении положения о «Телефоне доверия» главы</w:t>
      </w:r>
      <w:r>
        <w:rPr>
          <w:rFonts w:ascii="PT Astra Serif" w:hAnsi="PT Astra Serif"/>
          <w:b/>
          <w:szCs w:val="28"/>
        </w:rPr>
        <w:t xml:space="preserve"> а</w:t>
      </w:r>
      <w:r w:rsidRPr="00F606CF">
        <w:rPr>
          <w:rFonts w:ascii="PT Astra Serif" w:hAnsi="PT Astra Serif"/>
          <w:b/>
          <w:szCs w:val="28"/>
        </w:rPr>
        <w:t>дминистрации муниципального образования Бородинское Киреевского района</w:t>
      </w:r>
      <w:r>
        <w:rPr>
          <w:rFonts w:ascii="PT Astra Serif" w:hAnsi="PT Astra Serif" w:hint="eastAsia"/>
          <w:b/>
          <w:szCs w:val="28"/>
        </w:rPr>
        <w:t>»</w:t>
      </w:r>
      <w:r w:rsidR="002851CF" w:rsidRPr="00AC3F06">
        <w:rPr>
          <w:rFonts w:ascii="PT Astpa Serif" w:hAnsi="PT Astpa Serif"/>
          <w:b/>
          <w:bCs/>
          <w:szCs w:val="28"/>
          <w:lang w:eastAsia="en-US"/>
        </w:rPr>
        <w:t>»</w:t>
      </w:r>
    </w:p>
    <w:p w:rsidR="002851CF" w:rsidRPr="00AC3F06" w:rsidRDefault="002851CF" w:rsidP="002851CF">
      <w:pPr>
        <w:jc w:val="both"/>
        <w:rPr>
          <w:rFonts w:ascii="PT Astpa Serif" w:hAnsi="PT Astpa Serif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219"/>
        <w:gridCol w:w="1453"/>
        <w:gridCol w:w="1919"/>
        <w:gridCol w:w="1899"/>
      </w:tblGrid>
      <w:tr w:rsidR="002851CF" w:rsidRPr="00AC3F06" w:rsidTr="00945FAD">
        <w:tc>
          <w:tcPr>
            <w:tcW w:w="1080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№</w:t>
            </w:r>
          </w:p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п/п</w:t>
            </w:r>
          </w:p>
        </w:tc>
        <w:tc>
          <w:tcPr>
            <w:tcW w:w="3219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Кому направлено</w:t>
            </w:r>
          </w:p>
        </w:tc>
        <w:tc>
          <w:tcPr>
            <w:tcW w:w="1453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Кол-во</w:t>
            </w:r>
          </w:p>
        </w:tc>
        <w:tc>
          <w:tcPr>
            <w:tcW w:w="1919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Подпись</w:t>
            </w:r>
          </w:p>
        </w:tc>
        <w:tc>
          <w:tcPr>
            <w:tcW w:w="1899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Дата</w:t>
            </w:r>
          </w:p>
        </w:tc>
      </w:tr>
      <w:tr w:rsidR="002851CF" w:rsidRPr="00AC3F06" w:rsidTr="00945FAD">
        <w:tc>
          <w:tcPr>
            <w:tcW w:w="1080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2851CF" w:rsidRPr="00AC3F06" w:rsidRDefault="002851CF" w:rsidP="00945FAD">
            <w:pPr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Киреевская межрайонная прокуратура</w:t>
            </w:r>
          </w:p>
        </w:tc>
        <w:tc>
          <w:tcPr>
            <w:tcW w:w="1453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</w:p>
        </w:tc>
      </w:tr>
      <w:tr w:rsidR="002851CF" w:rsidRPr="00AC3F06" w:rsidTr="00945FAD">
        <w:tc>
          <w:tcPr>
            <w:tcW w:w="1080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2851CF" w:rsidRPr="00AC3F06" w:rsidRDefault="002851CF" w:rsidP="00945FAD">
            <w:pPr>
              <w:pStyle w:val="1"/>
              <w:jc w:val="left"/>
              <w:rPr>
                <w:rFonts w:ascii="PT Astpa Serif" w:hAnsi="PT Astpa Serif"/>
                <w:b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Отдел по взаимодействию с ОМСУ и организационной работе администрации мо Киреевский район</w:t>
            </w:r>
          </w:p>
        </w:tc>
        <w:tc>
          <w:tcPr>
            <w:tcW w:w="1453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</w:p>
        </w:tc>
      </w:tr>
      <w:tr w:rsidR="002851CF" w:rsidRPr="00AC3F06" w:rsidTr="00945FAD">
        <w:tc>
          <w:tcPr>
            <w:tcW w:w="1080" w:type="dxa"/>
            <w:shd w:val="clear" w:color="auto" w:fill="auto"/>
          </w:tcPr>
          <w:p w:rsidR="002851CF" w:rsidRPr="00AC3F06" w:rsidRDefault="00723E37" w:rsidP="00945FAD">
            <w:pPr>
              <w:jc w:val="center"/>
              <w:rPr>
                <w:rFonts w:ascii="PT Astpa Serif" w:hAnsi="PT Astpa Serif"/>
                <w:szCs w:val="28"/>
              </w:rPr>
            </w:pPr>
            <w:r>
              <w:rPr>
                <w:rFonts w:ascii="PT Astpa Serif" w:hAnsi="PT Astpa Serif"/>
                <w:szCs w:val="28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2851CF" w:rsidRPr="00AC3F06" w:rsidRDefault="00723E37" w:rsidP="00945FAD">
            <w:pPr>
              <w:rPr>
                <w:rFonts w:ascii="PT Astpa Serif" w:hAnsi="PT Astpa Serif"/>
                <w:szCs w:val="28"/>
              </w:rPr>
            </w:pPr>
            <w:r>
              <w:rPr>
                <w:rFonts w:ascii="PT Astpa Serif" w:hAnsi="PT Astpa Serif"/>
                <w:szCs w:val="28"/>
              </w:rPr>
              <w:t>Секретарю</w:t>
            </w:r>
            <w:r w:rsidR="002851CF" w:rsidRPr="00AC3F06">
              <w:rPr>
                <w:rFonts w:ascii="PT Astpa Serif" w:hAnsi="PT Astpa Serif"/>
                <w:szCs w:val="28"/>
              </w:rPr>
              <w:t xml:space="preserve"> администрации муниципального образования Бородинское Киреевского района</w:t>
            </w:r>
          </w:p>
        </w:tc>
        <w:tc>
          <w:tcPr>
            <w:tcW w:w="1453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  <w:r w:rsidRPr="00AC3F06">
              <w:rPr>
                <w:rFonts w:ascii="PT Astpa Serif" w:hAnsi="PT Astpa Serif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2851CF" w:rsidRPr="00AC3F06" w:rsidRDefault="002851CF" w:rsidP="00945FAD">
            <w:pPr>
              <w:jc w:val="center"/>
              <w:rPr>
                <w:rFonts w:ascii="PT Astpa Serif" w:hAnsi="PT Astpa Serif"/>
                <w:szCs w:val="28"/>
              </w:rPr>
            </w:pPr>
          </w:p>
        </w:tc>
      </w:tr>
    </w:tbl>
    <w:p w:rsidR="002851CF" w:rsidRPr="00AC3F06" w:rsidRDefault="002851CF" w:rsidP="002851CF">
      <w:pPr>
        <w:jc w:val="both"/>
        <w:rPr>
          <w:rFonts w:ascii="PT Astpa Serif" w:hAnsi="PT Astpa Serif"/>
          <w:szCs w:val="28"/>
        </w:rPr>
      </w:pPr>
    </w:p>
    <w:p w:rsidR="002851CF" w:rsidRPr="00AC3F06" w:rsidRDefault="002851CF" w:rsidP="002851CF">
      <w:pPr>
        <w:jc w:val="both"/>
        <w:rPr>
          <w:rFonts w:ascii="PT Astpa Serif" w:hAnsi="PT Astpa Serif"/>
          <w:i/>
          <w:szCs w:val="28"/>
        </w:rPr>
      </w:pPr>
    </w:p>
    <w:p w:rsidR="002851CF" w:rsidRPr="00AC3F06" w:rsidRDefault="002851CF" w:rsidP="002851CF">
      <w:pPr>
        <w:rPr>
          <w:rFonts w:ascii="PT Astpa Serif" w:hAnsi="PT Astpa Serif"/>
          <w:szCs w:val="28"/>
        </w:rPr>
      </w:pPr>
      <w:r w:rsidRPr="00AC3F06">
        <w:rPr>
          <w:rFonts w:ascii="PT Astpa Serif" w:hAnsi="PT Astpa Serif"/>
          <w:szCs w:val="28"/>
        </w:rPr>
        <w:t>Консультант по ГО и ЧС администрации</w:t>
      </w:r>
    </w:p>
    <w:p w:rsidR="002851CF" w:rsidRPr="00AC3F06" w:rsidRDefault="002851CF" w:rsidP="002851CF">
      <w:pPr>
        <w:rPr>
          <w:rFonts w:ascii="PT Astpa Serif" w:hAnsi="PT Astpa Serif"/>
          <w:szCs w:val="28"/>
        </w:rPr>
      </w:pPr>
      <w:r w:rsidRPr="00AC3F06">
        <w:rPr>
          <w:rFonts w:ascii="PT Astpa Serif" w:hAnsi="PT Astpa Serif"/>
          <w:szCs w:val="28"/>
        </w:rPr>
        <w:t>муниципального образования</w:t>
      </w:r>
    </w:p>
    <w:p w:rsidR="002851CF" w:rsidRPr="00AC3F06" w:rsidRDefault="002851CF" w:rsidP="002851CF">
      <w:pPr>
        <w:rPr>
          <w:rFonts w:ascii="PT Astpa Serif" w:hAnsi="PT Astpa Serif"/>
          <w:szCs w:val="28"/>
        </w:rPr>
      </w:pPr>
      <w:r w:rsidRPr="00AC3F06">
        <w:rPr>
          <w:rFonts w:ascii="PT Astpa Serif" w:hAnsi="PT Astpa Serif"/>
          <w:szCs w:val="28"/>
        </w:rPr>
        <w:t>Бородинское Киреевского района _________ Л.Г.Иванчёва  «__»_______202</w:t>
      </w:r>
      <w:r w:rsidR="00723E37">
        <w:rPr>
          <w:rFonts w:ascii="PT Astpa Serif" w:hAnsi="PT Astpa Serif"/>
          <w:szCs w:val="28"/>
        </w:rPr>
        <w:t>2</w:t>
      </w:r>
    </w:p>
    <w:p w:rsidR="002851CF" w:rsidRPr="00AC3F06" w:rsidRDefault="002851CF" w:rsidP="002851CF">
      <w:pPr>
        <w:jc w:val="both"/>
        <w:rPr>
          <w:rFonts w:ascii="PT Astpa Serif" w:hAnsi="PT Astpa Serif"/>
          <w:szCs w:val="28"/>
        </w:rPr>
      </w:pPr>
    </w:p>
    <w:p w:rsidR="002851CF" w:rsidRPr="00AC3F06" w:rsidRDefault="002851CF" w:rsidP="002851CF">
      <w:pPr>
        <w:pStyle w:val="ae"/>
        <w:spacing w:before="0" w:beforeAutospacing="0" w:after="0" w:afterAutospacing="0"/>
        <w:jc w:val="center"/>
        <w:rPr>
          <w:rFonts w:ascii="PT Astpa Serif" w:hAnsi="PT Astpa Serif"/>
          <w:b/>
          <w:bCs/>
          <w:sz w:val="28"/>
          <w:szCs w:val="28"/>
        </w:rPr>
      </w:pPr>
    </w:p>
    <w:p w:rsidR="002851CF" w:rsidRPr="00AC3F06" w:rsidRDefault="002851CF" w:rsidP="002851CF">
      <w:pPr>
        <w:shd w:val="clear" w:color="auto" w:fill="FFFFFF"/>
        <w:ind w:firstLine="709"/>
        <w:jc w:val="both"/>
        <w:rPr>
          <w:rFonts w:ascii="PT Astpa Serif" w:hAnsi="PT Astpa Serif" w:cs="Arial"/>
          <w:b/>
          <w:bCs/>
          <w:szCs w:val="28"/>
        </w:rPr>
      </w:pPr>
    </w:p>
    <w:p w:rsidR="00BA7F76" w:rsidRPr="00F606CF" w:rsidRDefault="00BA7F76" w:rsidP="00B320DE">
      <w:pPr>
        <w:tabs>
          <w:tab w:val="left" w:pos="709"/>
        </w:tabs>
        <w:rPr>
          <w:rFonts w:ascii="PT Astra Serif" w:hAnsi="PT Astra Serif"/>
        </w:rPr>
      </w:pPr>
    </w:p>
    <w:sectPr w:rsidR="00BA7F76" w:rsidRPr="00F606CF" w:rsidSect="00B20F4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5C" w:rsidRDefault="0083195C" w:rsidP="00CD0EFF">
      <w:r>
        <w:separator/>
      </w:r>
    </w:p>
  </w:endnote>
  <w:endnote w:type="continuationSeparator" w:id="0">
    <w:p w:rsidR="0083195C" w:rsidRDefault="0083195C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p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5C" w:rsidRDefault="0083195C" w:rsidP="00CD0EFF">
      <w:r>
        <w:separator/>
      </w:r>
    </w:p>
  </w:footnote>
  <w:footnote w:type="continuationSeparator" w:id="0">
    <w:p w:rsidR="0083195C" w:rsidRDefault="0083195C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064B"/>
    <w:multiLevelType w:val="multilevel"/>
    <w:tmpl w:val="208CE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0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22FAB"/>
    <w:multiLevelType w:val="hybridMultilevel"/>
    <w:tmpl w:val="D6EEF934"/>
    <w:lvl w:ilvl="0" w:tplc="3288F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5862C5"/>
    <w:multiLevelType w:val="hybridMultilevel"/>
    <w:tmpl w:val="AFEA1188"/>
    <w:lvl w:ilvl="0" w:tplc="A3266FB4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7" w15:restartNumberingAfterBreak="0">
    <w:nsid w:val="5DB648D2"/>
    <w:multiLevelType w:val="hybridMultilevel"/>
    <w:tmpl w:val="1298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83098"/>
    <w:multiLevelType w:val="hybridMultilevel"/>
    <w:tmpl w:val="797E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5D8E"/>
    <w:rsid w:val="00010FF7"/>
    <w:rsid w:val="00015141"/>
    <w:rsid w:val="0001515C"/>
    <w:rsid w:val="00017BCF"/>
    <w:rsid w:val="00022C3B"/>
    <w:rsid w:val="000274B2"/>
    <w:rsid w:val="00033619"/>
    <w:rsid w:val="00041F1C"/>
    <w:rsid w:val="00042DD1"/>
    <w:rsid w:val="00053C1E"/>
    <w:rsid w:val="0005459A"/>
    <w:rsid w:val="00060052"/>
    <w:rsid w:val="0006169D"/>
    <w:rsid w:val="00063580"/>
    <w:rsid w:val="00073BF7"/>
    <w:rsid w:val="00074B86"/>
    <w:rsid w:val="00076B04"/>
    <w:rsid w:val="00083B17"/>
    <w:rsid w:val="00090176"/>
    <w:rsid w:val="0009173D"/>
    <w:rsid w:val="000960FD"/>
    <w:rsid w:val="00097170"/>
    <w:rsid w:val="00097727"/>
    <w:rsid w:val="00097C70"/>
    <w:rsid w:val="000A0C9B"/>
    <w:rsid w:val="000A4087"/>
    <w:rsid w:val="000A635C"/>
    <w:rsid w:val="000B5ABF"/>
    <w:rsid w:val="000B6851"/>
    <w:rsid w:val="000C5E0A"/>
    <w:rsid w:val="000D0A17"/>
    <w:rsid w:val="000D290D"/>
    <w:rsid w:val="000D29AA"/>
    <w:rsid w:val="000D5DD5"/>
    <w:rsid w:val="000E208C"/>
    <w:rsid w:val="000E2B25"/>
    <w:rsid w:val="000E79FF"/>
    <w:rsid w:val="000F09C7"/>
    <w:rsid w:val="00106EEA"/>
    <w:rsid w:val="001075A1"/>
    <w:rsid w:val="00111B1C"/>
    <w:rsid w:val="001120B2"/>
    <w:rsid w:val="00121197"/>
    <w:rsid w:val="0012267E"/>
    <w:rsid w:val="00122B94"/>
    <w:rsid w:val="0012508A"/>
    <w:rsid w:val="001250BB"/>
    <w:rsid w:val="00126223"/>
    <w:rsid w:val="00135DBC"/>
    <w:rsid w:val="00137D7C"/>
    <w:rsid w:val="0014354A"/>
    <w:rsid w:val="00145F10"/>
    <w:rsid w:val="0014789A"/>
    <w:rsid w:val="00152D94"/>
    <w:rsid w:val="00156985"/>
    <w:rsid w:val="0016095B"/>
    <w:rsid w:val="00161C57"/>
    <w:rsid w:val="0016244F"/>
    <w:rsid w:val="00164140"/>
    <w:rsid w:val="00167240"/>
    <w:rsid w:val="00171FCE"/>
    <w:rsid w:val="001732E9"/>
    <w:rsid w:val="00174894"/>
    <w:rsid w:val="0018135E"/>
    <w:rsid w:val="00186098"/>
    <w:rsid w:val="00187CDC"/>
    <w:rsid w:val="001900B4"/>
    <w:rsid w:val="00197B95"/>
    <w:rsid w:val="001A1B9A"/>
    <w:rsid w:val="001A2C46"/>
    <w:rsid w:val="001A3F6E"/>
    <w:rsid w:val="001A52DE"/>
    <w:rsid w:val="001B106E"/>
    <w:rsid w:val="001B2943"/>
    <w:rsid w:val="001B409B"/>
    <w:rsid w:val="001B6078"/>
    <w:rsid w:val="001B7E08"/>
    <w:rsid w:val="001C5E47"/>
    <w:rsid w:val="001D020F"/>
    <w:rsid w:val="001D2E8A"/>
    <w:rsid w:val="001D429B"/>
    <w:rsid w:val="001E2C21"/>
    <w:rsid w:val="001E795B"/>
    <w:rsid w:val="001F1139"/>
    <w:rsid w:val="001F76CD"/>
    <w:rsid w:val="0020727E"/>
    <w:rsid w:val="002112D5"/>
    <w:rsid w:val="002147A7"/>
    <w:rsid w:val="00232B92"/>
    <w:rsid w:val="00232C74"/>
    <w:rsid w:val="0023480C"/>
    <w:rsid w:val="00246160"/>
    <w:rsid w:val="0026405C"/>
    <w:rsid w:val="00267F67"/>
    <w:rsid w:val="00271539"/>
    <w:rsid w:val="00272C41"/>
    <w:rsid w:val="002734EF"/>
    <w:rsid w:val="00273C52"/>
    <w:rsid w:val="00276367"/>
    <w:rsid w:val="00282834"/>
    <w:rsid w:val="00283BC6"/>
    <w:rsid w:val="0028470D"/>
    <w:rsid w:val="002851CF"/>
    <w:rsid w:val="00285A46"/>
    <w:rsid w:val="002A015C"/>
    <w:rsid w:val="002A1398"/>
    <w:rsid w:val="002A39A5"/>
    <w:rsid w:val="002A5CBC"/>
    <w:rsid w:val="002B0439"/>
    <w:rsid w:val="002B23E8"/>
    <w:rsid w:val="002B4594"/>
    <w:rsid w:val="002B78F8"/>
    <w:rsid w:val="002C27E5"/>
    <w:rsid w:val="002C2945"/>
    <w:rsid w:val="002E0DBB"/>
    <w:rsid w:val="002E126C"/>
    <w:rsid w:val="002F5F00"/>
    <w:rsid w:val="00300B40"/>
    <w:rsid w:val="00302FAC"/>
    <w:rsid w:val="003037E1"/>
    <w:rsid w:val="003063D0"/>
    <w:rsid w:val="0031094A"/>
    <w:rsid w:val="003221D2"/>
    <w:rsid w:val="0032367E"/>
    <w:rsid w:val="00326752"/>
    <w:rsid w:val="003272AD"/>
    <w:rsid w:val="00334606"/>
    <w:rsid w:val="00336697"/>
    <w:rsid w:val="0034679F"/>
    <w:rsid w:val="0035149E"/>
    <w:rsid w:val="00355DF3"/>
    <w:rsid w:val="00357D59"/>
    <w:rsid w:val="00364328"/>
    <w:rsid w:val="00364B2D"/>
    <w:rsid w:val="00364F01"/>
    <w:rsid w:val="00371EC4"/>
    <w:rsid w:val="00375411"/>
    <w:rsid w:val="00377AB8"/>
    <w:rsid w:val="00380D60"/>
    <w:rsid w:val="00383C53"/>
    <w:rsid w:val="00390A20"/>
    <w:rsid w:val="00394D6E"/>
    <w:rsid w:val="00395139"/>
    <w:rsid w:val="003A1698"/>
    <w:rsid w:val="003A4097"/>
    <w:rsid w:val="003A47AA"/>
    <w:rsid w:val="003A4BF8"/>
    <w:rsid w:val="003B2043"/>
    <w:rsid w:val="003B208F"/>
    <w:rsid w:val="003B43F2"/>
    <w:rsid w:val="003C17BD"/>
    <w:rsid w:val="003C26BD"/>
    <w:rsid w:val="003C276E"/>
    <w:rsid w:val="003C3BD3"/>
    <w:rsid w:val="003C5F7D"/>
    <w:rsid w:val="003C78A2"/>
    <w:rsid w:val="003D2208"/>
    <w:rsid w:val="003D3E0E"/>
    <w:rsid w:val="003D3F3B"/>
    <w:rsid w:val="003E0046"/>
    <w:rsid w:val="003E292A"/>
    <w:rsid w:val="003E2BC3"/>
    <w:rsid w:val="003E4840"/>
    <w:rsid w:val="003F3029"/>
    <w:rsid w:val="003F31B0"/>
    <w:rsid w:val="003F4D11"/>
    <w:rsid w:val="003F5D87"/>
    <w:rsid w:val="00400E31"/>
    <w:rsid w:val="004043CA"/>
    <w:rsid w:val="004113CE"/>
    <w:rsid w:val="00421728"/>
    <w:rsid w:val="00425680"/>
    <w:rsid w:val="00426823"/>
    <w:rsid w:val="004314F2"/>
    <w:rsid w:val="00432C72"/>
    <w:rsid w:val="00432DF2"/>
    <w:rsid w:val="00435F01"/>
    <w:rsid w:val="00452EE4"/>
    <w:rsid w:val="00454669"/>
    <w:rsid w:val="004558E3"/>
    <w:rsid w:val="004606C9"/>
    <w:rsid w:val="0046356B"/>
    <w:rsid w:val="0046361F"/>
    <w:rsid w:val="0047118A"/>
    <w:rsid w:val="0047213D"/>
    <w:rsid w:val="004722D1"/>
    <w:rsid w:val="00474A99"/>
    <w:rsid w:val="004830DE"/>
    <w:rsid w:val="0048360F"/>
    <w:rsid w:val="00483D92"/>
    <w:rsid w:val="0049162B"/>
    <w:rsid w:val="00494B3A"/>
    <w:rsid w:val="004A037C"/>
    <w:rsid w:val="004A704D"/>
    <w:rsid w:val="004A7456"/>
    <w:rsid w:val="004B11B6"/>
    <w:rsid w:val="004B62B1"/>
    <w:rsid w:val="004B71A2"/>
    <w:rsid w:val="004C3BA4"/>
    <w:rsid w:val="004D0DBF"/>
    <w:rsid w:val="004D4A00"/>
    <w:rsid w:val="004D6155"/>
    <w:rsid w:val="004E0B28"/>
    <w:rsid w:val="004E35FD"/>
    <w:rsid w:val="004E3B3C"/>
    <w:rsid w:val="004E5048"/>
    <w:rsid w:val="004E5441"/>
    <w:rsid w:val="004E690E"/>
    <w:rsid w:val="004F1BDC"/>
    <w:rsid w:val="004F464D"/>
    <w:rsid w:val="004F5FAC"/>
    <w:rsid w:val="0050333D"/>
    <w:rsid w:val="00525B29"/>
    <w:rsid w:val="005260E5"/>
    <w:rsid w:val="00540C81"/>
    <w:rsid w:val="00542293"/>
    <w:rsid w:val="00546A31"/>
    <w:rsid w:val="00547ADE"/>
    <w:rsid w:val="00550C20"/>
    <w:rsid w:val="005514D4"/>
    <w:rsid w:val="00552D5C"/>
    <w:rsid w:val="005535D1"/>
    <w:rsid w:val="0055679B"/>
    <w:rsid w:val="00564171"/>
    <w:rsid w:val="00575B86"/>
    <w:rsid w:val="00576CA8"/>
    <w:rsid w:val="00580520"/>
    <w:rsid w:val="005834CA"/>
    <w:rsid w:val="00584289"/>
    <w:rsid w:val="005A0D72"/>
    <w:rsid w:val="005A37B2"/>
    <w:rsid w:val="005A6D5D"/>
    <w:rsid w:val="005B146D"/>
    <w:rsid w:val="005B4607"/>
    <w:rsid w:val="005C6845"/>
    <w:rsid w:val="005D083D"/>
    <w:rsid w:val="005D36B5"/>
    <w:rsid w:val="005D5D68"/>
    <w:rsid w:val="005D7F03"/>
    <w:rsid w:val="005E43D2"/>
    <w:rsid w:val="005E7384"/>
    <w:rsid w:val="005F4186"/>
    <w:rsid w:val="005F5B77"/>
    <w:rsid w:val="005F77B1"/>
    <w:rsid w:val="006063D5"/>
    <w:rsid w:val="00607076"/>
    <w:rsid w:val="00610616"/>
    <w:rsid w:val="00612ACB"/>
    <w:rsid w:val="00613870"/>
    <w:rsid w:val="006243A8"/>
    <w:rsid w:val="0062606C"/>
    <w:rsid w:val="00626B80"/>
    <w:rsid w:val="006309B0"/>
    <w:rsid w:val="0064046B"/>
    <w:rsid w:val="00646D86"/>
    <w:rsid w:val="006479D1"/>
    <w:rsid w:val="00650B3A"/>
    <w:rsid w:val="006531D0"/>
    <w:rsid w:val="00654E00"/>
    <w:rsid w:val="006650FC"/>
    <w:rsid w:val="00671455"/>
    <w:rsid w:val="0068599F"/>
    <w:rsid w:val="00692CFD"/>
    <w:rsid w:val="00694CE4"/>
    <w:rsid w:val="00695BC8"/>
    <w:rsid w:val="00695F0B"/>
    <w:rsid w:val="0069649B"/>
    <w:rsid w:val="00696A34"/>
    <w:rsid w:val="00697A07"/>
    <w:rsid w:val="006A44C4"/>
    <w:rsid w:val="006A6F80"/>
    <w:rsid w:val="006B103C"/>
    <w:rsid w:val="006C30E8"/>
    <w:rsid w:val="006C324C"/>
    <w:rsid w:val="006D6CAE"/>
    <w:rsid w:val="006E29FC"/>
    <w:rsid w:val="006E4F6B"/>
    <w:rsid w:val="006E5DEB"/>
    <w:rsid w:val="006F5FF8"/>
    <w:rsid w:val="006F7C3C"/>
    <w:rsid w:val="00701F33"/>
    <w:rsid w:val="0070326B"/>
    <w:rsid w:val="00704EB3"/>
    <w:rsid w:val="00705A63"/>
    <w:rsid w:val="00713991"/>
    <w:rsid w:val="00720680"/>
    <w:rsid w:val="00723E37"/>
    <w:rsid w:val="00725285"/>
    <w:rsid w:val="00725D32"/>
    <w:rsid w:val="00726D92"/>
    <w:rsid w:val="0072729F"/>
    <w:rsid w:val="00727FCD"/>
    <w:rsid w:val="00737600"/>
    <w:rsid w:val="00745E4B"/>
    <w:rsid w:val="00745EC0"/>
    <w:rsid w:val="00746CAD"/>
    <w:rsid w:val="007472E2"/>
    <w:rsid w:val="00754168"/>
    <w:rsid w:val="00760C13"/>
    <w:rsid w:val="00761E28"/>
    <w:rsid w:val="007657FE"/>
    <w:rsid w:val="00765C07"/>
    <w:rsid w:val="007711F0"/>
    <w:rsid w:val="00773BFE"/>
    <w:rsid w:val="00782246"/>
    <w:rsid w:val="007864BB"/>
    <w:rsid w:val="0078694A"/>
    <w:rsid w:val="007967A5"/>
    <w:rsid w:val="00797BC0"/>
    <w:rsid w:val="007A0D29"/>
    <w:rsid w:val="007A16C2"/>
    <w:rsid w:val="007A244A"/>
    <w:rsid w:val="007B421E"/>
    <w:rsid w:val="007B4BE0"/>
    <w:rsid w:val="007C1A21"/>
    <w:rsid w:val="007C35C8"/>
    <w:rsid w:val="007C475C"/>
    <w:rsid w:val="007C7F8C"/>
    <w:rsid w:val="007D35B1"/>
    <w:rsid w:val="007D41A0"/>
    <w:rsid w:val="007D5857"/>
    <w:rsid w:val="007D72E2"/>
    <w:rsid w:val="007D73FF"/>
    <w:rsid w:val="007E29C0"/>
    <w:rsid w:val="007E570A"/>
    <w:rsid w:val="007E571C"/>
    <w:rsid w:val="007F3236"/>
    <w:rsid w:val="007F62B2"/>
    <w:rsid w:val="007F7965"/>
    <w:rsid w:val="00800D14"/>
    <w:rsid w:val="00802024"/>
    <w:rsid w:val="00804B59"/>
    <w:rsid w:val="00814909"/>
    <w:rsid w:val="00826C84"/>
    <w:rsid w:val="00827B61"/>
    <w:rsid w:val="00831411"/>
    <w:rsid w:val="0083195C"/>
    <w:rsid w:val="0084795E"/>
    <w:rsid w:val="00850698"/>
    <w:rsid w:val="00850C91"/>
    <w:rsid w:val="00857E86"/>
    <w:rsid w:val="008606E1"/>
    <w:rsid w:val="00860B47"/>
    <w:rsid w:val="00863C79"/>
    <w:rsid w:val="0086729B"/>
    <w:rsid w:val="00870A15"/>
    <w:rsid w:val="0088236F"/>
    <w:rsid w:val="0088338E"/>
    <w:rsid w:val="0088493B"/>
    <w:rsid w:val="00893BFE"/>
    <w:rsid w:val="008A31FB"/>
    <w:rsid w:val="008B0B2C"/>
    <w:rsid w:val="008B3AA5"/>
    <w:rsid w:val="008B79BD"/>
    <w:rsid w:val="008C084E"/>
    <w:rsid w:val="008C1F84"/>
    <w:rsid w:val="008C247A"/>
    <w:rsid w:val="008C5F83"/>
    <w:rsid w:val="008D0465"/>
    <w:rsid w:val="008D636C"/>
    <w:rsid w:val="008E4E1A"/>
    <w:rsid w:val="008E5424"/>
    <w:rsid w:val="008E646B"/>
    <w:rsid w:val="008F0713"/>
    <w:rsid w:val="008F209A"/>
    <w:rsid w:val="008F235D"/>
    <w:rsid w:val="008F32E0"/>
    <w:rsid w:val="008F5195"/>
    <w:rsid w:val="009018C6"/>
    <w:rsid w:val="00904076"/>
    <w:rsid w:val="0090447D"/>
    <w:rsid w:val="00904AA2"/>
    <w:rsid w:val="009143C0"/>
    <w:rsid w:val="00915E6F"/>
    <w:rsid w:val="00917091"/>
    <w:rsid w:val="009241ED"/>
    <w:rsid w:val="0092440B"/>
    <w:rsid w:val="009245F9"/>
    <w:rsid w:val="00925D54"/>
    <w:rsid w:val="00926A5F"/>
    <w:rsid w:val="00935B00"/>
    <w:rsid w:val="0093684B"/>
    <w:rsid w:val="00941121"/>
    <w:rsid w:val="00943F9D"/>
    <w:rsid w:val="009517D1"/>
    <w:rsid w:val="00953C23"/>
    <w:rsid w:val="0096231F"/>
    <w:rsid w:val="00963236"/>
    <w:rsid w:val="00965CC6"/>
    <w:rsid w:val="00974D85"/>
    <w:rsid w:val="00976DFD"/>
    <w:rsid w:val="00987394"/>
    <w:rsid w:val="00992EF1"/>
    <w:rsid w:val="00996DEB"/>
    <w:rsid w:val="00997E34"/>
    <w:rsid w:val="009A326A"/>
    <w:rsid w:val="009B13E5"/>
    <w:rsid w:val="009B36CE"/>
    <w:rsid w:val="009D578A"/>
    <w:rsid w:val="009E40F1"/>
    <w:rsid w:val="009E57FE"/>
    <w:rsid w:val="009F065C"/>
    <w:rsid w:val="009F2750"/>
    <w:rsid w:val="009F2D4D"/>
    <w:rsid w:val="009F6EE4"/>
    <w:rsid w:val="009F7472"/>
    <w:rsid w:val="00A040F4"/>
    <w:rsid w:val="00A04FFF"/>
    <w:rsid w:val="00A067FC"/>
    <w:rsid w:val="00A153A2"/>
    <w:rsid w:val="00A20AE3"/>
    <w:rsid w:val="00A21905"/>
    <w:rsid w:val="00A2255E"/>
    <w:rsid w:val="00A258B9"/>
    <w:rsid w:val="00A27B37"/>
    <w:rsid w:val="00A3105E"/>
    <w:rsid w:val="00A320FD"/>
    <w:rsid w:val="00A32619"/>
    <w:rsid w:val="00A35BF4"/>
    <w:rsid w:val="00A47916"/>
    <w:rsid w:val="00A47D96"/>
    <w:rsid w:val="00A47DEF"/>
    <w:rsid w:val="00A51743"/>
    <w:rsid w:val="00A51DB2"/>
    <w:rsid w:val="00A53485"/>
    <w:rsid w:val="00A57D42"/>
    <w:rsid w:val="00A61889"/>
    <w:rsid w:val="00A6779D"/>
    <w:rsid w:val="00A81E3E"/>
    <w:rsid w:val="00A826E3"/>
    <w:rsid w:val="00A95EAC"/>
    <w:rsid w:val="00A960AE"/>
    <w:rsid w:val="00A978A3"/>
    <w:rsid w:val="00AA0644"/>
    <w:rsid w:val="00AA74FD"/>
    <w:rsid w:val="00AA7B99"/>
    <w:rsid w:val="00AB2430"/>
    <w:rsid w:val="00AB2B1A"/>
    <w:rsid w:val="00AC3FA5"/>
    <w:rsid w:val="00AC4AA1"/>
    <w:rsid w:val="00AC6EFC"/>
    <w:rsid w:val="00AD255E"/>
    <w:rsid w:val="00AD770B"/>
    <w:rsid w:val="00AF4167"/>
    <w:rsid w:val="00B0516E"/>
    <w:rsid w:val="00B075D0"/>
    <w:rsid w:val="00B13597"/>
    <w:rsid w:val="00B1486B"/>
    <w:rsid w:val="00B14C8E"/>
    <w:rsid w:val="00B15C64"/>
    <w:rsid w:val="00B17BD0"/>
    <w:rsid w:val="00B2017A"/>
    <w:rsid w:val="00B20F4A"/>
    <w:rsid w:val="00B2177F"/>
    <w:rsid w:val="00B22104"/>
    <w:rsid w:val="00B245CB"/>
    <w:rsid w:val="00B2582D"/>
    <w:rsid w:val="00B317D4"/>
    <w:rsid w:val="00B31C49"/>
    <w:rsid w:val="00B320DE"/>
    <w:rsid w:val="00B337A0"/>
    <w:rsid w:val="00B408B4"/>
    <w:rsid w:val="00B44C22"/>
    <w:rsid w:val="00B44F70"/>
    <w:rsid w:val="00B457AC"/>
    <w:rsid w:val="00B51CBA"/>
    <w:rsid w:val="00B62559"/>
    <w:rsid w:val="00B6361C"/>
    <w:rsid w:val="00B651ED"/>
    <w:rsid w:val="00B66437"/>
    <w:rsid w:val="00B73C37"/>
    <w:rsid w:val="00B747B6"/>
    <w:rsid w:val="00B751AD"/>
    <w:rsid w:val="00B7684E"/>
    <w:rsid w:val="00B8126D"/>
    <w:rsid w:val="00B96787"/>
    <w:rsid w:val="00BA7F76"/>
    <w:rsid w:val="00BB15AE"/>
    <w:rsid w:val="00BB3E15"/>
    <w:rsid w:val="00BB61C7"/>
    <w:rsid w:val="00BC19B8"/>
    <w:rsid w:val="00BC2C2A"/>
    <w:rsid w:val="00BD0AD1"/>
    <w:rsid w:val="00BD675E"/>
    <w:rsid w:val="00BD6C2A"/>
    <w:rsid w:val="00BD6D58"/>
    <w:rsid w:val="00BE36EB"/>
    <w:rsid w:val="00BE6632"/>
    <w:rsid w:val="00BF1D47"/>
    <w:rsid w:val="00BF3D04"/>
    <w:rsid w:val="00C02948"/>
    <w:rsid w:val="00C0322A"/>
    <w:rsid w:val="00C032F7"/>
    <w:rsid w:val="00C03A04"/>
    <w:rsid w:val="00C06B12"/>
    <w:rsid w:val="00C10093"/>
    <w:rsid w:val="00C2615C"/>
    <w:rsid w:val="00C2699D"/>
    <w:rsid w:val="00C319D7"/>
    <w:rsid w:val="00C35F8B"/>
    <w:rsid w:val="00C46F0B"/>
    <w:rsid w:val="00C538D5"/>
    <w:rsid w:val="00C625E0"/>
    <w:rsid w:val="00C6473F"/>
    <w:rsid w:val="00C706CA"/>
    <w:rsid w:val="00C7240D"/>
    <w:rsid w:val="00C80AB9"/>
    <w:rsid w:val="00C85A9C"/>
    <w:rsid w:val="00C862A9"/>
    <w:rsid w:val="00C86EB0"/>
    <w:rsid w:val="00C91F2A"/>
    <w:rsid w:val="00CA61A8"/>
    <w:rsid w:val="00CA708B"/>
    <w:rsid w:val="00CA74AC"/>
    <w:rsid w:val="00CB0587"/>
    <w:rsid w:val="00CB2A9C"/>
    <w:rsid w:val="00CB609D"/>
    <w:rsid w:val="00CB79DD"/>
    <w:rsid w:val="00CB7E07"/>
    <w:rsid w:val="00CC402B"/>
    <w:rsid w:val="00CC4C34"/>
    <w:rsid w:val="00CC5815"/>
    <w:rsid w:val="00CC6199"/>
    <w:rsid w:val="00CD0EFF"/>
    <w:rsid w:val="00CD1735"/>
    <w:rsid w:val="00CE0F30"/>
    <w:rsid w:val="00CE37AF"/>
    <w:rsid w:val="00CF056F"/>
    <w:rsid w:val="00CF4365"/>
    <w:rsid w:val="00CF703E"/>
    <w:rsid w:val="00CF714C"/>
    <w:rsid w:val="00CF7EC6"/>
    <w:rsid w:val="00D02909"/>
    <w:rsid w:val="00D03D75"/>
    <w:rsid w:val="00D0432A"/>
    <w:rsid w:val="00D064A2"/>
    <w:rsid w:val="00D154FB"/>
    <w:rsid w:val="00D15EF1"/>
    <w:rsid w:val="00D17BC5"/>
    <w:rsid w:val="00D2199F"/>
    <w:rsid w:val="00D22BD3"/>
    <w:rsid w:val="00D27DF5"/>
    <w:rsid w:val="00D3086F"/>
    <w:rsid w:val="00D37FEE"/>
    <w:rsid w:val="00D472EC"/>
    <w:rsid w:val="00D52129"/>
    <w:rsid w:val="00D550ED"/>
    <w:rsid w:val="00D552A1"/>
    <w:rsid w:val="00D648E0"/>
    <w:rsid w:val="00D64D4A"/>
    <w:rsid w:val="00D6543A"/>
    <w:rsid w:val="00D6701A"/>
    <w:rsid w:val="00D71FF2"/>
    <w:rsid w:val="00D777F9"/>
    <w:rsid w:val="00D77F6E"/>
    <w:rsid w:val="00D8445C"/>
    <w:rsid w:val="00D86A0D"/>
    <w:rsid w:val="00D91BAD"/>
    <w:rsid w:val="00DA552B"/>
    <w:rsid w:val="00DB0638"/>
    <w:rsid w:val="00DB33D0"/>
    <w:rsid w:val="00DB5850"/>
    <w:rsid w:val="00DB7364"/>
    <w:rsid w:val="00DC7D8A"/>
    <w:rsid w:val="00DD6DB0"/>
    <w:rsid w:val="00DD7794"/>
    <w:rsid w:val="00DE057D"/>
    <w:rsid w:val="00DF0163"/>
    <w:rsid w:val="00DF404C"/>
    <w:rsid w:val="00E007EC"/>
    <w:rsid w:val="00E00D01"/>
    <w:rsid w:val="00E01818"/>
    <w:rsid w:val="00E0452E"/>
    <w:rsid w:val="00E10D0E"/>
    <w:rsid w:val="00E12C8C"/>
    <w:rsid w:val="00E1417D"/>
    <w:rsid w:val="00E14F3B"/>
    <w:rsid w:val="00E20488"/>
    <w:rsid w:val="00E24DB0"/>
    <w:rsid w:val="00E24F45"/>
    <w:rsid w:val="00E31CBD"/>
    <w:rsid w:val="00E42F0C"/>
    <w:rsid w:val="00E43289"/>
    <w:rsid w:val="00E4353D"/>
    <w:rsid w:val="00E4671A"/>
    <w:rsid w:val="00E51350"/>
    <w:rsid w:val="00E54E34"/>
    <w:rsid w:val="00E56403"/>
    <w:rsid w:val="00E62F9F"/>
    <w:rsid w:val="00E7466F"/>
    <w:rsid w:val="00E87B12"/>
    <w:rsid w:val="00E93998"/>
    <w:rsid w:val="00E95510"/>
    <w:rsid w:val="00EA4B8C"/>
    <w:rsid w:val="00EB1DC3"/>
    <w:rsid w:val="00EB2977"/>
    <w:rsid w:val="00EB6C73"/>
    <w:rsid w:val="00EC668C"/>
    <w:rsid w:val="00ED5B4C"/>
    <w:rsid w:val="00ED6D0B"/>
    <w:rsid w:val="00ED7AA4"/>
    <w:rsid w:val="00EE1D93"/>
    <w:rsid w:val="00EE28FD"/>
    <w:rsid w:val="00EE624C"/>
    <w:rsid w:val="00EE6FCB"/>
    <w:rsid w:val="00EF1133"/>
    <w:rsid w:val="00EF40EB"/>
    <w:rsid w:val="00EF5203"/>
    <w:rsid w:val="00EF5D62"/>
    <w:rsid w:val="00F04115"/>
    <w:rsid w:val="00F042FA"/>
    <w:rsid w:val="00F04D38"/>
    <w:rsid w:val="00F10E31"/>
    <w:rsid w:val="00F20762"/>
    <w:rsid w:val="00F312AF"/>
    <w:rsid w:val="00F31CD8"/>
    <w:rsid w:val="00F36C06"/>
    <w:rsid w:val="00F43C73"/>
    <w:rsid w:val="00F44432"/>
    <w:rsid w:val="00F5704A"/>
    <w:rsid w:val="00F606CF"/>
    <w:rsid w:val="00F61D07"/>
    <w:rsid w:val="00F71541"/>
    <w:rsid w:val="00F8315E"/>
    <w:rsid w:val="00F87179"/>
    <w:rsid w:val="00F900AE"/>
    <w:rsid w:val="00F9588E"/>
    <w:rsid w:val="00F97EC6"/>
    <w:rsid w:val="00FA3FDC"/>
    <w:rsid w:val="00FA426D"/>
    <w:rsid w:val="00FA43B1"/>
    <w:rsid w:val="00FB6969"/>
    <w:rsid w:val="00FB699C"/>
    <w:rsid w:val="00FC0CFA"/>
    <w:rsid w:val="00FC4097"/>
    <w:rsid w:val="00FC440E"/>
    <w:rsid w:val="00FD6ECC"/>
    <w:rsid w:val="00FE4CF0"/>
    <w:rsid w:val="00FF1709"/>
    <w:rsid w:val="00FF2163"/>
    <w:rsid w:val="00FF3AA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53D10E-FD13-457F-A1D2-56E466D2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C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D0E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0EFF"/>
    <w:rPr>
      <w:sz w:val="28"/>
    </w:rPr>
  </w:style>
  <w:style w:type="paragraph" w:styleId="a6">
    <w:name w:val="footer"/>
    <w:basedOn w:val="a"/>
    <w:link w:val="a7"/>
    <w:rsid w:val="00CD0E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0EFF"/>
    <w:rPr>
      <w:sz w:val="28"/>
    </w:rPr>
  </w:style>
  <w:style w:type="character" w:styleId="a8">
    <w:name w:val="Strong"/>
    <w:basedOn w:val="a0"/>
    <w:uiPriority w:val="22"/>
    <w:qFormat/>
    <w:rsid w:val="00BD675E"/>
    <w:rPr>
      <w:b/>
      <w:bCs/>
    </w:rPr>
  </w:style>
  <w:style w:type="table" w:styleId="a9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7F6E"/>
    <w:pPr>
      <w:ind w:left="720"/>
      <w:contextualSpacing/>
    </w:pPr>
  </w:style>
  <w:style w:type="character" w:customStyle="1" w:styleId="FontStyle19">
    <w:name w:val="Font Style19"/>
    <w:rsid w:val="008D636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D6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D636C"/>
    <w:rPr>
      <w:rFonts w:ascii="Arial" w:hAnsi="Arial" w:cs="Arial"/>
    </w:rPr>
  </w:style>
  <w:style w:type="paragraph" w:customStyle="1" w:styleId="ConsPlusTitle">
    <w:name w:val="ConsPlusTitle"/>
    <w:rsid w:val="008D63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7A16C2"/>
    <w:pPr>
      <w:ind w:firstLine="851"/>
      <w:jc w:val="both"/>
    </w:pPr>
  </w:style>
  <w:style w:type="character" w:customStyle="1" w:styleId="ac">
    <w:name w:val="Основной текст с отступом Знак"/>
    <w:basedOn w:val="a0"/>
    <w:link w:val="ab"/>
    <w:rsid w:val="007A16C2"/>
    <w:rPr>
      <w:sz w:val="28"/>
    </w:rPr>
  </w:style>
  <w:style w:type="character" w:customStyle="1" w:styleId="blk">
    <w:name w:val="blk"/>
    <w:rsid w:val="007A16C2"/>
  </w:style>
  <w:style w:type="character" w:styleId="ad">
    <w:name w:val="Hyperlink"/>
    <w:unhideWhenUsed/>
    <w:rsid w:val="007A16C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2851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089AF299DCCE6B18629018EF9EC966D76BE4DFE4DDCC081A18FF0913C83B84DDEABC9F0339ADC7i5Y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4E96-59E7-44C3-A04C-78EF309A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Киреевская администрация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Елизавета Сергеевна Каштанова</cp:lastModifiedBy>
  <cp:revision>2</cp:revision>
  <cp:lastPrinted>2018-07-24T13:47:00Z</cp:lastPrinted>
  <dcterms:created xsi:type="dcterms:W3CDTF">2025-04-18T08:11:00Z</dcterms:created>
  <dcterms:modified xsi:type="dcterms:W3CDTF">2025-04-18T08:11:00Z</dcterms:modified>
</cp:coreProperties>
</file>